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64DE" w14:textId="1DB88352" w:rsidR="00160120" w:rsidRPr="003009F9" w:rsidRDefault="00160120" w:rsidP="005452B0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0"/>
          <w:szCs w:val="20"/>
          <w:lang w:val="kk-KZ" w:eastAsia="en-US"/>
        </w:rPr>
      </w:pPr>
      <w:r w:rsidRPr="00DD1167">
        <w:rPr>
          <w:b/>
          <w:color w:val="000000"/>
          <w:spacing w:val="2"/>
          <w:sz w:val="20"/>
          <w:szCs w:val="20"/>
          <w:lang w:eastAsia="en-US"/>
        </w:rPr>
        <w:t xml:space="preserve">Список публикаций </w:t>
      </w:r>
    </w:p>
    <w:p w14:paraId="68793560" w14:textId="09B47C8E" w:rsidR="001D42F3" w:rsidRPr="00DD1167" w:rsidRDefault="00160120" w:rsidP="005452B0">
      <w:pPr>
        <w:shd w:val="clear" w:color="auto" w:fill="FFFFFF"/>
        <w:textAlignment w:val="baseline"/>
        <w:rPr>
          <w:sz w:val="20"/>
          <w:szCs w:val="20"/>
        </w:rPr>
      </w:pPr>
      <w:r w:rsidRPr="00DD1167">
        <w:rPr>
          <w:color w:val="000000"/>
          <w:spacing w:val="2"/>
          <w:sz w:val="20"/>
          <w:szCs w:val="20"/>
          <w:lang w:eastAsia="en-US"/>
        </w:rPr>
        <w:t>Фамилия претендента</w:t>
      </w:r>
      <w:r w:rsidR="004D57C4" w:rsidRPr="00DD1167">
        <w:rPr>
          <w:color w:val="000000"/>
          <w:spacing w:val="2"/>
          <w:sz w:val="20"/>
          <w:szCs w:val="20"/>
          <w:lang w:eastAsia="en-US"/>
        </w:rPr>
        <w:t>:</w:t>
      </w:r>
      <w:r w:rsidRPr="00DD1167">
        <w:rPr>
          <w:color w:val="000000"/>
          <w:spacing w:val="2"/>
          <w:sz w:val="20"/>
          <w:szCs w:val="20"/>
          <w:lang w:eastAsia="en-US"/>
        </w:rPr>
        <w:t xml:space="preserve"> </w:t>
      </w:r>
      <w:r w:rsidR="00DD1167" w:rsidRPr="00DD1167">
        <w:rPr>
          <w:color w:val="000000"/>
          <w:spacing w:val="2"/>
          <w:sz w:val="20"/>
          <w:szCs w:val="20"/>
          <w:lang w:val="kk-KZ" w:eastAsia="en-US"/>
        </w:rPr>
        <w:t xml:space="preserve">У.Н.Иманбекова </w:t>
      </w:r>
      <w:r w:rsidR="005714FC" w:rsidRPr="00DD1167">
        <w:rPr>
          <w:sz w:val="20"/>
          <w:szCs w:val="20"/>
          <w:u w:val="single"/>
        </w:rPr>
        <w:t xml:space="preserve"> (</w:t>
      </w:r>
      <w:r w:rsidR="00DD1167" w:rsidRPr="00DD1167">
        <w:rPr>
          <w:sz w:val="20"/>
          <w:szCs w:val="20"/>
          <w:u w:val="single"/>
          <w:lang w:val="en-US"/>
        </w:rPr>
        <w:t>U</w:t>
      </w:r>
      <w:r w:rsidR="00775692" w:rsidRPr="00DD1167">
        <w:rPr>
          <w:sz w:val="20"/>
          <w:szCs w:val="20"/>
          <w:u w:val="single"/>
        </w:rPr>
        <w:t>.</w:t>
      </w:r>
      <w:r w:rsidR="00DD1167" w:rsidRPr="00DD1167">
        <w:rPr>
          <w:sz w:val="20"/>
          <w:szCs w:val="20"/>
          <w:u w:val="single"/>
          <w:lang w:val="en-US"/>
        </w:rPr>
        <w:t>N</w:t>
      </w:r>
      <w:r w:rsidR="00775692" w:rsidRPr="00DD1167">
        <w:rPr>
          <w:sz w:val="20"/>
          <w:szCs w:val="20"/>
          <w:u w:val="single"/>
        </w:rPr>
        <w:t xml:space="preserve">. </w:t>
      </w:r>
      <w:r w:rsidR="00DD1167" w:rsidRPr="00DD1167">
        <w:rPr>
          <w:sz w:val="20"/>
          <w:szCs w:val="20"/>
          <w:u w:val="single"/>
          <w:lang w:val="en-US"/>
        </w:rPr>
        <w:t>Imanbekova</w:t>
      </w:r>
      <w:r w:rsidR="005714FC" w:rsidRPr="00DD1167">
        <w:rPr>
          <w:sz w:val="20"/>
          <w:szCs w:val="20"/>
        </w:rPr>
        <w:t>)</w:t>
      </w:r>
      <w:r w:rsidR="00267A25" w:rsidRPr="00DD1167">
        <w:rPr>
          <w:sz w:val="20"/>
          <w:szCs w:val="20"/>
        </w:rPr>
        <w:t xml:space="preserve"> </w:t>
      </w:r>
    </w:p>
    <w:p w14:paraId="069D4F24" w14:textId="3E6CA16A" w:rsidR="005714FC" w:rsidRPr="00DD1167" w:rsidRDefault="00160120" w:rsidP="005452B0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eastAsia="en-US"/>
        </w:rPr>
      </w:pPr>
      <w:r w:rsidRPr="00DD1167">
        <w:rPr>
          <w:color w:val="000000"/>
          <w:spacing w:val="2"/>
          <w:sz w:val="20"/>
          <w:szCs w:val="20"/>
          <w:lang w:eastAsia="en-US"/>
        </w:rPr>
        <w:t>Идентификаторы автора:</w:t>
      </w:r>
    </w:p>
    <w:p w14:paraId="0442E8CE" w14:textId="0D905040" w:rsidR="00451C0D" w:rsidRPr="00A820CD" w:rsidRDefault="00160120" w:rsidP="005452B0">
      <w:pPr>
        <w:shd w:val="clear" w:color="auto" w:fill="FFFFFF"/>
        <w:rPr>
          <w:color w:val="000000"/>
          <w:spacing w:val="2"/>
          <w:sz w:val="20"/>
          <w:szCs w:val="20"/>
          <w:lang w:eastAsia="en-US"/>
        </w:rPr>
      </w:pPr>
      <w:bookmarkStart w:id="0" w:name="_Hlk95432909"/>
      <w:r w:rsidRPr="00DD1167">
        <w:rPr>
          <w:color w:val="000000"/>
          <w:spacing w:val="2"/>
          <w:sz w:val="20"/>
          <w:szCs w:val="20"/>
          <w:lang w:val="en-US" w:eastAsia="en-US"/>
        </w:rPr>
        <w:t>Scopus</w:t>
      </w:r>
      <w:r w:rsidRPr="00A820CD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DD1167">
        <w:rPr>
          <w:color w:val="000000"/>
          <w:spacing w:val="2"/>
          <w:sz w:val="20"/>
          <w:szCs w:val="20"/>
          <w:lang w:val="en-US" w:eastAsia="en-US"/>
        </w:rPr>
        <w:t>Author</w:t>
      </w:r>
      <w:r w:rsidRPr="00A820CD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DD1167">
        <w:rPr>
          <w:color w:val="000000"/>
          <w:spacing w:val="2"/>
          <w:sz w:val="20"/>
          <w:szCs w:val="20"/>
          <w:lang w:val="en-US" w:eastAsia="en-US"/>
        </w:rPr>
        <w:t>ID</w:t>
      </w:r>
      <w:r w:rsidRPr="00A820CD">
        <w:rPr>
          <w:color w:val="000000"/>
          <w:spacing w:val="2"/>
          <w:sz w:val="20"/>
          <w:szCs w:val="20"/>
          <w:lang w:eastAsia="en-US"/>
        </w:rPr>
        <w:t>:</w:t>
      </w:r>
      <w:r w:rsidR="00912CA3" w:rsidRPr="00A820CD">
        <w:rPr>
          <w:sz w:val="20"/>
          <w:szCs w:val="20"/>
        </w:rPr>
        <w:t xml:space="preserve"> </w:t>
      </w:r>
      <w:bookmarkEnd w:id="0"/>
      <w:r w:rsidR="00DD1167" w:rsidRPr="00DD1167">
        <w:rPr>
          <w:sz w:val="20"/>
          <w:szCs w:val="20"/>
          <w:u w:val="single"/>
          <w:lang w:val="en-US"/>
        </w:rPr>
        <w:t>https</w:t>
      </w:r>
      <w:r w:rsidR="00DD1167" w:rsidRPr="00A820CD">
        <w:rPr>
          <w:sz w:val="20"/>
          <w:szCs w:val="20"/>
          <w:u w:val="single"/>
        </w:rPr>
        <w:t>://</w:t>
      </w:r>
      <w:r w:rsidR="00DD1167" w:rsidRPr="00DD1167">
        <w:rPr>
          <w:sz w:val="20"/>
          <w:szCs w:val="20"/>
          <w:u w:val="single"/>
          <w:lang w:val="en-US"/>
        </w:rPr>
        <w:t>www</w:t>
      </w:r>
      <w:r w:rsidR="00DD1167" w:rsidRPr="00A820CD">
        <w:rPr>
          <w:sz w:val="20"/>
          <w:szCs w:val="20"/>
          <w:u w:val="single"/>
        </w:rPr>
        <w:t>.</w:t>
      </w:r>
      <w:r w:rsidR="00DD1167" w:rsidRPr="00DD1167">
        <w:rPr>
          <w:sz w:val="20"/>
          <w:szCs w:val="20"/>
          <w:u w:val="single"/>
          <w:lang w:val="en-US"/>
        </w:rPr>
        <w:t>scopus</w:t>
      </w:r>
      <w:r w:rsidR="00DD1167" w:rsidRPr="00A820CD">
        <w:rPr>
          <w:sz w:val="20"/>
          <w:szCs w:val="20"/>
          <w:u w:val="single"/>
        </w:rPr>
        <w:t>.</w:t>
      </w:r>
      <w:r w:rsidR="00DD1167" w:rsidRPr="00DD1167">
        <w:rPr>
          <w:sz w:val="20"/>
          <w:szCs w:val="20"/>
          <w:u w:val="single"/>
          <w:lang w:val="en-US"/>
        </w:rPr>
        <w:t>com</w:t>
      </w:r>
      <w:r w:rsidR="00DD1167" w:rsidRPr="00A820CD">
        <w:rPr>
          <w:sz w:val="20"/>
          <w:szCs w:val="20"/>
          <w:u w:val="single"/>
        </w:rPr>
        <w:t>/</w:t>
      </w:r>
      <w:r w:rsidR="00DD1167" w:rsidRPr="00DD1167">
        <w:rPr>
          <w:sz w:val="20"/>
          <w:szCs w:val="20"/>
          <w:u w:val="single"/>
          <w:lang w:val="en-US"/>
        </w:rPr>
        <w:t>authid</w:t>
      </w:r>
      <w:r w:rsidR="00DD1167" w:rsidRPr="00A820CD">
        <w:rPr>
          <w:sz w:val="20"/>
          <w:szCs w:val="20"/>
          <w:u w:val="single"/>
        </w:rPr>
        <w:t>/</w:t>
      </w:r>
      <w:r w:rsidR="00DD1167" w:rsidRPr="00DD1167">
        <w:rPr>
          <w:sz w:val="20"/>
          <w:szCs w:val="20"/>
          <w:u w:val="single"/>
          <w:lang w:val="en-US"/>
        </w:rPr>
        <w:t>detail</w:t>
      </w:r>
      <w:r w:rsidR="00DD1167" w:rsidRPr="00A820CD">
        <w:rPr>
          <w:sz w:val="20"/>
          <w:szCs w:val="20"/>
          <w:u w:val="single"/>
        </w:rPr>
        <w:t>.</w:t>
      </w:r>
      <w:r w:rsidR="00DD1167" w:rsidRPr="00DD1167">
        <w:rPr>
          <w:sz w:val="20"/>
          <w:szCs w:val="20"/>
          <w:u w:val="single"/>
          <w:lang w:val="en-US"/>
        </w:rPr>
        <w:t>uri</w:t>
      </w:r>
      <w:r w:rsidR="00DD1167" w:rsidRPr="00A820CD">
        <w:rPr>
          <w:sz w:val="20"/>
          <w:szCs w:val="20"/>
          <w:u w:val="single"/>
        </w:rPr>
        <w:t>?</w:t>
      </w:r>
      <w:r w:rsidR="00DD1167" w:rsidRPr="00DD1167">
        <w:rPr>
          <w:sz w:val="20"/>
          <w:szCs w:val="20"/>
          <w:u w:val="single"/>
          <w:lang w:val="en-US"/>
        </w:rPr>
        <w:t>authorId</w:t>
      </w:r>
      <w:r w:rsidR="00DD1167" w:rsidRPr="00A820CD">
        <w:rPr>
          <w:sz w:val="20"/>
          <w:szCs w:val="20"/>
          <w:u w:val="single"/>
        </w:rPr>
        <w:t>=56862316100</w:t>
      </w:r>
    </w:p>
    <w:p w14:paraId="15E9DE70" w14:textId="11E29D66" w:rsidR="00451C0D" w:rsidRPr="00DD1167" w:rsidRDefault="00451C0D" w:rsidP="005452B0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val="en-US" w:eastAsia="en-US"/>
        </w:rPr>
      </w:pPr>
      <w:r w:rsidRPr="00DD1167">
        <w:rPr>
          <w:color w:val="000000"/>
          <w:spacing w:val="2"/>
          <w:sz w:val="20"/>
          <w:szCs w:val="20"/>
          <w:lang w:val="en-US" w:eastAsia="en-US"/>
        </w:rPr>
        <w:t xml:space="preserve">Web of Science Researcher ID: </w:t>
      </w:r>
      <w:r w:rsidR="00DD1167" w:rsidRPr="00DD1167">
        <w:rPr>
          <w:color w:val="000000" w:themeColor="text1"/>
          <w:sz w:val="20"/>
          <w:szCs w:val="20"/>
          <w:lang w:val="en-US" w:eastAsia="en-US"/>
        </w:rPr>
        <w:t>AAA-8592-2020 </w:t>
      </w:r>
    </w:p>
    <w:p w14:paraId="586E9A53" w14:textId="22C291A3" w:rsidR="00267A25" w:rsidRPr="00DD1167" w:rsidRDefault="00451C0D" w:rsidP="005452B0">
      <w:pPr>
        <w:rPr>
          <w:sz w:val="20"/>
          <w:szCs w:val="20"/>
        </w:rPr>
      </w:pPr>
      <w:r w:rsidRPr="00DD1167">
        <w:rPr>
          <w:color w:val="000000"/>
          <w:spacing w:val="2"/>
          <w:sz w:val="20"/>
          <w:szCs w:val="20"/>
          <w:lang w:val="en-US" w:eastAsia="en-US"/>
        </w:rPr>
        <w:t>ORCID</w:t>
      </w:r>
      <w:r w:rsidRPr="00DD1167">
        <w:rPr>
          <w:color w:val="000000"/>
          <w:spacing w:val="2"/>
          <w:sz w:val="20"/>
          <w:szCs w:val="20"/>
          <w:lang w:eastAsia="en-US"/>
        </w:rPr>
        <w:t>:</w:t>
      </w:r>
      <w:r w:rsidR="00267A25" w:rsidRPr="00DD1167">
        <w:rPr>
          <w:color w:val="000000"/>
          <w:spacing w:val="2"/>
          <w:sz w:val="20"/>
          <w:szCs w:val="20"/>
          <w:lang w:eastAsia="en-US"/>
        </w:rPr>
        <w:t xml:space="preserve"> </w:t>
      </w:r>
      <w:r w:rsidR="00267A25" w:rsidRPr="00DD1167">
        <w:rPr>
          <w:sz w:val="20"/>
          <w:szCs w:val="20"/>
        </w:rPr>
        <w:t xml:space="preserve"> </w:t>
      </w:r>
      <w:hyperlink r:id="rId8" w:history="1">
        <w:r w:rsidR="00DD1167" w:rsidRPr="00DD1167">
          <w:rPr>
            <w:rStyle w:val="a5"/>
            <w:sz w:val="20"/>
            <w:szCs w:val="20"/>
            <w:lang w:val="en-US" w:eastAsia="en-US"/>
          </w:rPr>
          <w:t>https</w:t>
        </w:r>
        <w:r w:rsidR="00DD1167" w:rsidRPr="00A820CD">
          <w:rPr>
            <w:rStyle w:val="a5"/>
            <w:sz w:val="20"/>
            <w:szCs w:val="20"/>
            <w:lang w:eastAsia="en-US"/>
          </w:rPr>
          <w:t>://</w:t>
        </w:r>
        <w:r w:rsidR="00DD1167" w:rsidRPr="00DD1167">
          <w:rPr>
            <w:rStyle w:val="a5"/>
            <w:sz w:val="20"/>
            <w:szCs w:val="20"/>
            <w:lang w:val="en-US" w:eastAsia="en-US"/>
          </w:rPr>
          <w:t>orcid</w:t>
        </w:r>
        <w:r w:rsidR="00DD1167" w:rsidRPr="00A820CD">
          <w:rPr>
            <w:rStyle w:val="a5"/>
            <w:sz w:val="20"/>
            <w:szCs w:val="20"/>
            <w:lang w:eastAsia="en-US"/>
          </w:rPr>
          <w:t>.</w:t>
        </w:r>
        <w:r w:rsidR="00DD1167" w:rsidRPr="00DD1167">
          <w:rPr>
            <w:rStyle w:val="a5"/>
            <w:sz w:val="20"/>
            <w:szCs w:val="20"/>
            <w:lang w:val="en-US" w:eastAsia="en-US"/>
          </w:rPr>
          <w:t>org</w:t>
        </w:r>
        <w:r w:rsidR="00DD1167" w:rsidRPr="00A820CD">
          <w:rPr>
            <w:rStyle w:val="a5"/>
            <w:sz w:val="20"/>
            <w:szCs w:val="20"/>
            <w:lang w:eastAsia="en-US"/>
          </w:rPr>
          <w:t>/0000-0002-7442-7969</w:t>
        </w:r>
      </w:hyperlink>
      <w:r w:rsidR="00DD1167" w:rsidRPr="00A820CD">
        <w:rPr>
          <w:color w:val="000000" w:themeColor="text1"/>
          <w:sz w:val="20"/>
          <w:szCs w:val="20"/>
          <w:lang w:eastAsia="en-US"/>
        </w:rPr>
        <w:t xml:space="preserve"> </w:t>
      </w:r>
    </w:p>
    <w:p w14:paraId="4B49C5E5" w14:textId="77777777" w:rsidR="00DD11B6" w:rsidRDefault="00DD11B6" w:rsidP="005452B0">
      <w:pPr>
        <w:shd w:val="clear" w:color="auto" w:fill="FFFFFF"/>
        <w:rPr>
          <w:rFonts w:eastAsiaTheme="minorHAnsi"/>
          <w:color w:val="000000"/>
          <w:sz w:val="20"/>
          <w:szCs w:val="20"/>
          <w:lang w:eastAsia="en-US"/>
        </w:rPr>
      </w:pPr>
    </w:p>
    <w:p w14:paraId="6FD180F6" w14:textId="268EB1DA" w:rsidR="002544AD" w:rsidRPr="005452B0" w:rsidRDefault="002544AD" w:rsidP="005452B0">
      <w:pPr>
        <w:shd w:val="clear" w:color="auto" w:fill="FFFFFF"/>
        <w:rPr>
          <w:bCs/>
          <w:sz w:val="20"/>
          <w:szCs w:val="20"/>
        </w:rPr>
      </w:pPr>
      <w:r w:rsidRPr="005452B0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5452B0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5452B0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C7F48" w:rsidRPr="005452B0">
        <w:rPr>
          <w:sz w:val="20"/>
          <w:szCs w:val="20"/>
        </w:rPr>
        <w:t>в международных рецензируемых научных журналах, входящих в 1 и 2</w:t>
      </w:r>
      <w:r w:rsidR="007E719C">
        <w:rPr>
          <w:sz w:val="20"/>
          <w:szCs w:val="20"/>
          <w:lang w:val="kk-KZ"/>
        </w:rPr>
        <w:t>,3</w:t>
      </w:r>
      <w:r w:rsidR="000C7F48" w:rsidRPr="005452B0">
        <w:rPr>
          <w:sz w:val="20"/>
          <w:szCs w:val="20"/>
        </w:rPr>
        <w:t xml:space="preserve"> квартили по данным Journal Citation Reports компании Clarivate Analytics или имеющих в базе данных Scopus (Скопус) показатель процентиль по CiteScore не менее </w:t>
      </w:r>
      <w:r w:rsidR="007E719C">
        <w:rPr>
          <w:sz w:val="20"/>
          <w:szCs w:val="20"/>
          <w:lang w:val="kk-KZ"/>
        </w:rPr>
        <w:t>25</w:t>
      </w:r>
      <w:r w:rsidR="000C7F48" w:rsidRPr="005452B0">
        <w:rPr>
          <w:sz w:val="20"/>
          <w:szCs w:val="20"/>
        </w:rPr>
        <w:t xml:space="preserve"> хотя бы по одной из научных областей</w:t>
      </w:r>
    </w:p>
    <w:p w14:paraId="534D46A4" w14:textId="77777777" w:rsidR="002544AD" w:rsidRPr="005452B0" w:rsidRDefault="002544AD" w:rsidP="005452B0">
      <w:pPr>
        <w:jc w:val="center"/>
        <w:rPr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850"/>
        <w:gridCol w:w="2693"/>
        <w:gridCol w:w="2127"/>
        <w:gridCol w:w="1842"/>
        <w:gridCol w:w="1843"/>
        <w:gridCol w:w="1559"/>
      </w:tblGrid>
      <w:tr w:rsidR="00DD3457" w:rsidRPr="005452B0" w14:paraId="3ADC3170" w14:textId="77777777" w:rsidTr="00A0147D">
        <w:tc>
          <w:tcPr>
            <w:tcW w:w="596" w:type="dxa"/>
            <w:vAlign w:val="center"/>
          </w:tcPr>
          <w:p w14:paraId="569BE35C" w14:textId="77777777" w:rsidR="00361CD1" w:rsidRPr="005452B0" w:rsidRDefault="00361CD1" w:rsidP="005452B0">
            <w:pPr>
              <w:ind w:hanging="15"/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vAlign w:val="center"/>
          </w:tcPr>
          <w:p w14:paraId="356E1BD6" w14:textId="77777777" w:rsidR="00361CD1" w:rsidRPr="005452B0" w:rsidRDefault="00361CD1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850" w:type="dxa"/>
            <w:vAlign w:val="center"/>
          </w:tcPr>
          <w:p w14:paraId="5C2EAB4B" w14:textId="6861FEEC" w:rsidR="00361CD1" w:rsidRPr="005452B0" w:rsidRDefault="00361CD1" w:rsidP="005452B0">
            <w:pPr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Тип пуб</w:t>
            </w:r>
            <w:r w:rsidR="00DD3457" w:rsidRPr="005452B0">
              <w:rPr>
                <w:sz w:val="20"/>
                <w:szCs w:val="20"/>
              </w:rPr>
              <w:t>ли-</w:t>
            </w:r>
            <w:r w:rsidRPr="005452B0">
              <w:rPr>
                <w:sz w:val="20"/>
                <w:szCs w:val="20"/>
              </w:rPr>
              <w:t xml:space="preserve">кации </w:t>
            </w:r>
            <w:r w:rsidR="00DD3457" w:rsidRPr="005452B0">
              <w:rPr>
                <w:sz w:val="20"/>
                <w:szCs w:val="20"/>
              </w:rPr>
              <w:t>(</w:t>
            </w:r>
            <w:r w:rsidRPr="005452B0">
              <w:rPr>
                <w:sz w:val="20"/>
                <w:szCs w:val="20"/>
              </w:rPr>
              <w:t>статья, обзор и т.д.)</w:t>
            </w:r>
          </w:p>
        </w:tc>
        <w:tc>
          <w:tcPr>
            <w:tcW w:w="2693" w:type="dxa"/>
            <w:vAlign w:val="center"/>
          </w:tcPr>
          <w:p w14:paraId="056E5230" w14:textId="32D2DB49" w:rsidR="00361CD1" w:rsidRPr="005452B0" w:rsidRDefault="00361CD1" w:rsidP="005452B0">
            <w:pPr>
              <w:jc w:val="both"/>
              <w:rPr>
                <w:sz w:val="20"/>
                <w:szCs w:val="20"/>
              </w:rPr>
            </w:pPr>
            <w:r w:rsidRPr="005452B0">
              <w:rPr>
                <w:color w:val="000000"/>
                <w:sz w:val="20"/>
                <w:szCs w:val="20"/>
              </w:rPr>
              <w:t>Наименование журнала, год публика</w:t>
            </w:r>
            <w:r w:rsidR="00834249" w:rsidRPr="005452B0">
              <w:rPr>
                <w:color w:val="000000"/>
                <w:sz w:val="20"/>
                <w:szCs w:val="20"/>
              </w:rPr>
              <w:t>-</w:t>
            </w:r>
            <w:r w:rsidRPr="005452B0">
              <w:rPr>
                <w:color w:val="000000"/>
                <w:sz w:val="20"/>
                <w:szCs w:val="20"/>
              </w:rPr>
              <w:t>ции (согласно базам данных), DOI</w:t>
            </w:r>
          </w:p>
        </w:tc>
        <w:tc>
          <w:tcPr>
            <w:tcW w:w="2127" w:type="dxa"/>
            <w:vAlign w:val="center"/>
          </w:tcPr>
          <w:p w14:paraId="7453AB2A" w14:textId="77777777" w:rsidR="00361CD1" w:rsidRPr="005452B0" w:rsidRDefault="00361CD1" w:rsidP="005452B0">
            <w:pPr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Импакт-фактор журнала, квартиль и область науки по данным Journal Citation Reports за год публикации</w:t>
            </w:r>
          </w:p>
        </w:tc>
        <w:tc>
          <w:tcPr>
            <w:tcW w:w="1842" w:type="dxa"/>
            <w:vAlign w:val="center"/>
          </w:tcPr>
          <w:p w14:paraId="48DA5F25" w14:textId="6A0A62F8" w:rsidR="00361CD1" w:rsidRPr="005452B0" w:rsidRDefault="00361CD1" w:rsidP="005452B0">
            <w:pPr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CiteScore жур</w:t>
            </w:r>
            <w:r w:rsidR="00834249" w:rsidRPr="005452B0">
              <w:rPr>
                <w:sz w:val="20"/>
                <w:szCs w:val="20"/>
              </w:rPr>
              <w:t>-</w:t>
            </w:r>
            <w:r w:rsidRPr="005452B0">
              <w:rPr>
                <w:sz w:val="20"/>
                <w:szCs w:val="20"/>
              </w:rPr>
              <w:t>нала, процентиль и область науки по данным Scopus за</w:t>
            </w:r>
            <w:r w:rsidR="00B32300" w:rsidRPr="005452B0">
              <w:rPr>
                <w:sz w:val="20"/>
                <w:szCs w:val="20"/>
              </w:rPr>
              <w:t xml:space="preserve"> </w:t>
            </w:r>
            <w:r w:rsidRPr="005452B0">
              <w:rPr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  <w:vAlign w:val="center"/>
          </w:tcPr>
          <w:p w14:paraId="7C80F610" w14:textId="5D680536" w:rsidR="00361CD1" w:rsidRPr="005452B0" w:rsidRDefault="00361CD1" w:rsidP="005452B0">
            <w:pPr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 xml:space="preserve">ФИО авторов (подчеркнуть </w:t>
            </w:r>
            <w:r w:rsidR="00B32300" w:rsidRPr="005452B0">
              <w:rPr>
                <w:sz w:val="20"/>
                <w:szCs w:val="20"/>
              </w:rPr>
              <w:t>Ф</w:t>
            </w:r>
            <w:r w:rsidRPr="005452B0">
              <w:rPr>
                <w:sz w:val="20"/>
                <w:szCs w:val="20"/>
              </w:rPr>
              <w:t>ИО претендента)</w:t>
            </w:r>
          </w:p>
        </w:tc>
        <w:tc>
          <w:tcPr>
            <w:tcW w:w="1559" w:type="dxa"/>
            <w:vAlign w:val="center"/>
          </w:tcPr>
          <w:p w14:paraId="7A6CCC07" w14:textId="1E9BA9EC" w:rsidR="00361CD1" w:rsidRPr="005452B0" w:rsidRDefault="00361CD1" w:rsidP="005452B0">
            <w:pPr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Роль претенден</w:t>
            </w:r>
            <w:r w:rsidR="00DD3457" w:rsidRPr="005452B0">
              <w:rPr>
                <w:sz w:val="20"/>
                <w:szCs w:val="20"/>
              </w:rPr>
              <w:t>-</w:t>
            </w:r>
            <w:r w:rsidRPr="005452B0">
              <w:rPr>
                <w:sz w:val="20"/>
                <w:szCs w:val="20"/>
              </w:rPr>
              <w:t>та (соавтор, пер</w:t>
            </w:r>
            <w:r w:rsidR="00DD3457" w:rsidRPr="005452B0">
              <w:rPr>
                <w:sz w:val="20"/>
                <w:szCs w:val="20"/>
              </w:rPr>
              <w:t>-</w:t>
            </w:r>
            <w:r w:rsidRPr="005452B0">
              <w:rPr>
                <w:sz w:val="20"/>
                <w:szCs w:val="20"/>
              </w:rPr>
              <w:t>вый автор или автор для</w:t>
            </w:r>
            <w:r w:rsidR="00DD3457" w:rsidRPr="005452B0">
              <w:rPr>
                <w:sz w:val="20"/>
                <w:szCs w:val="20"/>
              </w:rPr>
              <w:t xml:space="preserve"> </w:t>
            </w:r>
            <w:r w:rsidRPr="005452B0">
              <w:rPr>
                <w:sz w:val="20"/>
                <w:szCs w:val="20"/>
              </w:rPr>
              <w:t>коррес</w:t>
            </w:r>
            <w:r w:rsidR="00DD3457" w:rsidRPr="005452B0">
              <w:rPr>
                <w:sz w:val="20"/>
                <w:szCs w:val="20"/>
              </w:rPr>
              <w:t>-</w:t>
            </w:r>
            <w:r w:rsidRPr="005452B0">
              <w:rPr>
                <w:sz w:val="20"/>
                <w:szCs w:val="20"/>
              </w:rPr>
              <w:t>понденци</w:t>
            </w:r>
            <w:r w:rsidR="00DD3457" w:rsidRPr="005452B0">
              <w:rPr>
                <w:sz w:val="20"/>
                <w:szCs w:val="20"/>
              </w:rPr>
              <w:t>и)</w:t>
            </w:r>
          </w:p>
        </w:tc>
      </w:tr>
      <w:tr w:rsidR="00DD3457" w:rsidRPr="005452B0" w14:paraId="75D31D34" w14:textId="77777777" w:rsidTr="00A0147D">
        <w:tc>
          <w:tcPr>
            <w:tcW w:w="596" w:type="dxa"/>
            <w:vAlign w:val="center"/>
          </w:tcPr>
          <w:p w14:paraId="50D61DBC" w14:textId="77777777" w:rsidR="000E2F6F" w:rsidRPr="005452B0" w:rsidRDefault="000E2F6F" w:rsidP="005452B0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13F9DD2" w14:textId="3F1441D0" w:rsidR="000E2F6F" w:rsidRPr="005452B0" w:rsidRDefault="000E2F6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40966A0A" w14:textId="072D8E06" w:rsidR="000E2F6F" w:rsidRPr="005452B0" w:rsidRDefault="000E2F6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14:paraId="656ED8EC" w14:textId="79AE3E43" w:rsidR="000E2F6F" w:rsidRPr="005452B0" w:rsidRDefault="000E2F6F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127" w:type="dxa"/>
            <w:vAlign w:val="center"/>
          </w:tcPr>
          <w:p w14:paraId="6884C706" w14:textId="2C97987C" w:rsidR="000E2F6F" w:rsidRPr="005452B0" w:rsidRDefault="000E2F6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48D42398" w14:textId="4EC1A889" w:rsidR="000E2F6F" w:rsidRPr="005452B0" w:rsidRDefault="000E2F6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0D666613" w14:textId="766B614A" w:rsidR="000E2F6F" w:rsidRPr="005452B0" w:rsidRDefault="000E2F6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2C6690F0" w14:textId="108045B4" w:rsidR="000E2F6F" w:rsidRPr="005452B0" w:rsidRDefault="000E2F6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7</w:t>
            </w:r>
          </w:p>
        </w:tc>
      </w:tr>
      <w:tr w:rsidR="008F1EC9" w:rsidRPr="005452B0" w14:paraId="28E728C7" w14:textId="77777777" w:rsidTr="00A0147D">
        <w:tc>
          <w:tcPr>
            <w:tcW w:w="596" w:type="dxa"/>
            <w:vAlign w:val="center"/>
          </w:tcPr>
          <w:p w14:paraId="07026CF5" w14:textId="4D918A48" w:rsidR="008F1EC9" w:rsidRPr="005452B0" w:rsidRDefault="00350744" w:rsidP="005452B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  <w:vAlign w:val="center"/>
          </w:tcPr>
          <w:p w14:paraId="031AA19D" w14:textId="016157A9" w:rsidR="008F1EC9" w:rsidRPr="005452B0" w:rsidRDefault="00D12EFC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D12EFC">
              <w:rPr>
                <w:sz w:val="20"/>
                <w:szCs w:val="20"/>
                <w:lang w:val="en-US"/>
              </w:rPr>
              <w:t>Sensor systems for measuring force and temperature with fiber-optic Bragg gratings embedded in composite materials</w:t>
            </w:r>
          </w:p>
        </w:tc>
        <w:tc>
          <w:tcPr>
            <w:tcW w:w="850" w:type="dxa"/>
            <w:vAlign w:val="center"/>
          </w:tcPr>
          <w:p w14:paraId="2FB6B6C3" w14:textId="1CF639CF" w:rsidR="008F1EC9" w:rsidRPr="005452B0" w:rsidRDefault="005452B0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7CACA6BB" w14:textId="7A01427A" w:rsidR="00D12EFC" w:rsidRPr="00D12EFC" w:rsidRDefault="00D12EFC" w:rsidP="00D12EFC">
            <w:pPr>
              <w:jc w:val="center"/>
              <w:rPr>
                <w:sz w:val="20"/>
                <w:szCs w:val="20"/>
                <w:lang w:val="en-US"/>
              </w:rPr>
            </w:pPr>
            <w:r w:rsidRPr="00D12EFC">
              <w:rPr>
                <w:sz w:val="20"/>
                <w:szCs w:val="20"/>
                <w:lang w:val="en-US"/>
              </w:rPr>
              <w:t>Journal of Composites Science</w:t>
            </w:r>
            <w:r w:rsidR="00525C2E" w:rsidRPr="00525C2E">
              <w:rPr>
                <w:sz w:val="20"/>
                <w:szCs w:val="20"/>
                <w:lang w:val="en-US"/>
              </w:rPr>
              <w:t xml:space="preserve">- </w:t>
            </w:r>
            <w:r w:rsidR="00525C2E" w:rsidRPr="000F5F3C">
              <w:rPr>
                <w:color w:val="000000"/>
                <w:sz w:val="20"/>
                <w:szCs w:val="20"/>
                <w:lang w:val="kk-KZ"/>
              </w:rPr>
              <w:t>– квартиль- Q</w:t>
            </w:r>
            <w:r w:rsidR="00525C2E">
              <w:rPr>
                <w:color w:val="000000"/>
                <w:sz w:val="20"/>
                <w:szCs w:val="20"/>
                <w:lang w:val="kk-KZ"/>
              </w:rPr>
              <w:t>1</w:t>
            </w:r>
            <w:r w:rsidR="00525C2E" w:rsidRPr="000F5F3C">
              <w:rPr>
                <w:color w:val="000000"/>
                <w:sz w:val="20"/>
                <w:szCs w:val="20"/>
                <w:lang w:val="kk-KZ"/>
              </w:rPr>
              <w:t>, процентиль-</w:t>
            </w:r>
            <w:r w:rsidR="00525C2E">
              <w:rPr>
                <w:color w:val="000000"/>
                <w:sz w:val="20"/>
                <w:szCs w:val="20"/>
                <w:lang w:val="kk-KZ"/>
              </w:rPr>
              <w:t>76</w:t>
            </w:r>
            <w:r w:rsidR="00525C2E" w:rsidRPr="000F5F3C">
              <w:rPr>
                <w:color w:val="000000"/>
                <w:sz w:val="20"/>
                <w:szCs w:val="20"/>
                <w:lang w:val="kk-KZ"/>
              </w:rPr>
              <w:t xml:space="preserve">%. </w:t>
            </w:r>
            <w:r w:rsidRPr="00D12EFC">
              <w:rPr>
                <w:sz w:val="20"/>
                <w:szCs w:val="20"/>
                <w:lang w:val="en-US"/>
              </w:rPr>
              <w:t xml:space="preserve"> </w:t>
            </w:r>
          </w:p>
          <w:p w14:paraId="2F582D36" w14:textId="0FF7EAF3" w:rsidR="00525C2E" w:rsidRDefault="00D12EFC" w:rsidP="00D12EF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2EFC">
              <w:rPr>
                <w:sz w:val="20"/>
                <w:szCs w:val="20"/>
                <w:lang w:val="en-US"/>
              </w:rPr>
              <w:t xml:space="preserve">J. Compos. Sci. 2024, 8(8), 321; </w:t>
            </w:r>
            <w:r w:rsidR="00525C2E" w:rsidRPr="000F5F3C">
              <w:rPr>
                <w:color w:val="000000"/>
                <w:sz w:val="20"/>
                <w:szCs w:val="20"/>
                <w:lang w:val="kk-KZ"/>
              </w:rPr>
              <w:t>pp.</w:t>
            </w:r>
            <w:r w:rsidR="00525C2E">
              <w:rPr>
                <w:color w:val="000000"/>
                <w:sz w:val="20"/>
                <w:szCs w:val="20"/>
                <w:lang w:val="kk-KZ"/>
              </w:rPr>
              <w:t>1-23</w:t>
            </w:r>
          </w:p>
          <w:p w14:paraId="06854348" w14:textId="47194425" w:rsidR="00D12EFC" w:rsidRPr="00D12EFC" w:rsidRDefault="00D12EFC" w:rsidP="00D12EFC">
            <w:pPr>
              <w:jc w:val="center"/>
              <w:rPr>
                <w:sz w:val="20"/>
                <w:szCs w:val="20"/>
                <w:lang w:val="en-US"/>
              </w:rPr>
            </w:pPr>
            <w:r w:rsidRPr="00D12EFC">
              <w:rPr>
                <w:sz w:val="20"/>
                <w:szCs w:val="20"/>
                <w:lang w:val="en-US"/>
              </w:rPr>
              <w:t>https://doi.org/10.3390/jcs8080321</w:t>
            </w:r>
          </w:p>
          <w:p w14:paraId="0F8E2F90" w14:textId="4172D1A3" w:rsidR="006D7D0F" w:rsidRPr="005452B0" w:rsidRDefault="00D12EFC" w:rsidP="00D12EF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12EFC">
              <w:rPr>
                <w:sz w:val="20"/>
                <w:szCs w:val="20"/>
                <w:lang w:val="en-US"/>
              </w:rPr>
              <w:t>https://www.mdpi.com/2504-477X/8/8/321</w:t>
            </w:r>
          </w:p>
        </w:tc>
        <w:tc>
          <w:tcPr>
            <w:tcW w:w="2127" w:type="dxa"/>
            <w:vAlign w:val="center"/>
          </w:tcPr>
          <w:p w14:paraId="5CC34DD3" w14:textId="37276F24" w:rsidR="008F1EC9" w:rsidRPr="00D12EFC" w:rsidRDefault="00D12EFC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D12EFC">
              <w:rPr>
                <w:sz w:val="20"/>
                <w:szCs w:val="20"/>
                <w:lang w:val="kk-KZ"/>
              </w:rPr>
              <w:t>https://www.scopus.com/authid/detail.uri?authorId=56862316100</w:t>
            </w:r>
          </w:p>
        </w:tc>
        <w:tc>
          <w:tcPr>
            <w:tcW w:w="1842" w:type="dxa"/>
            <w:vAlign w:val="center"/>
          </w:tcPr>
          <w:p w14:paraId="3C4CF39F" w14:textId="7418A41E" w:rsidR="008E2CDC" w:rsidRPr="005452B0" w:rsidRDefault="008E2CDC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8E8CD92" w14:textId="64A83920" w:rsidR="00E240D5" w:rsidRPr="005452B0" w:rsidRDefault="00E240D5" w:rsidP="00E240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Квартиль Q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5452B0">
              <w:rPr>
                <w:color w:val="000000"/>
                <w:sz w:val="20"/>
                <w:szCs w:val="20"/>
                <w:lang w:val="en-US"/>
              </w:rPr>
              <w:t xml:space="preserve">, Процентиль </w:t>
            </w:r>
            <w:r>
              <w:rPr>
                <w:color w:val="000000"/>
                <w:sz w:val="20"/>
                <w:szCs w:val="20"/>
                <w:lang w:val="en-US"/>
              </w:rPr>
              <w:t>76</w:t>
            </w:r>
            <w:r w:rsidRPr="005452B0">
              <w:rPr>
                <w:color w:val="000000"/>
                <w:sz w:val="20"/>
                <w:szCs w:val="20"/>
                <w:lang w:val="en-US"/>
              </w:rPr>
              <w:t>%</w:t>
            </w:r>
          </w:p>
          <w:p w14:paraId="4B8D7F6D" w14:textId="3431F2F2" w:rsidR="008F1EC9" w:rsidRPr="005452B0" w:rsidRDefault="008F1EC9" w:rsidP="005452B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6C62E8B" w14:textId="01B38DAA" w:rsidR="00D12EFC" w:rsidRPr="00E240D5" w:rsidRDefault="00D12EFC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D12EFC">
              <w:rPr>
                <w:sz w:val="20"/>
                <w:szCs w:val="20"/>
                <w:lang w:val="en-US"/>
              </w:rPr>
              <w:t>Kalizhanova</w:t>
            </w:r>
            <w:r w:rsidRPr="00E240D5">
              <w:rPr>
                <w:sz w:val="20"/>
                <w:szCs w:val="20"/>
                <w:lang w:val="en-US"/>
              </w:rPr>
              <w:t>,</w:t>
            </w:r>
            <w:r w:rsidRPr="00D12EFC">
              <w:rPr>
                <w:sz w:val="20"/>
                <w:szCs w:val="20"/>
                <w:lang w:val="en-US"/>
              </w:rPr>
              <w:t xml:space="preserve"> A.</w:t>
            </w:r>
            <w:r w:rsidRPr="00E240D5">
              <w:rPr>
                <w:sz w:val="20"/>
                <w:szCs w:val="20"/>
                <w:lang w:val="en-US"/>
              </w:rPr>
              <w:t>,</w:t>
            </w:r>
          </w:p>
          <w:p w14:paraId="300C69FA" w14:textId="77777777" w:rsidR="00D12EFC" w:rsidRPr="00E240D5" w:rsidRDefault="00D12EFC" w:rsidP="00D12EFC">
            <w:pPr>
              <w:jc w:val="center"/>
              <w:rPr>
                <w:sz w:val="20"/>
                <w:szCs w:val="20"/>
                <w:lang w:val="en-US"/>
              </w:rPr>
            </w:pPr>
            <w:r w:rsidRPr="00D12EFC">
              <w:rPr>
                <w:sz w:val="20"/>
                <w:szCs w:val="20"/>
                <w:lang w:val="en-US"/>
              </w:rPr>
              <w:t>Kozbakova</w:t>
            </w:r>
            <w:r w:rsidRPr="00E240D5">
              <w:rPr>
                <w:sz w:val="20"/>
                <w:szCs w:val="20"/>
                <w:lang w:val="en-US"/>
              </w:rPr>
              <w:t>,</w:t>
            </w:r>
            <w:r w:rsidRPr="00D12EFC">
              <w:rPr>
                <w:sz w:val="20"/>
                <w:szCs w:val="20"/>
                <w:lang w:val="en-US"/>
              </w:rPr>
              <w:t xml:space="preserve"> A.</w:t>
            </w:r>
          </w:p>
          <w:p w14:paraId="4793B5D5" w14:textId="75677B40" w:rsidR="00D12EFC" w:rsidRPr="00E240D5" w:rsidRDefault="00D12EFC" w:rsidP="00D12EFC">
            <w:pPr>
              <w:jc w:val="center"/>
              <w:rPr>
                <w:sz w:val="20"/>
                <w:szCs w:val="20"/>
                <w:lang w:val="en-US"/>
              </w:rPr>
            </w:pPr>
            <w:r w:rsidRPr="00D12EFC">
              <w:rPr>
                <w:sz w:val="20"/>
                <w:szCs w:val="20"/>
                <w:lang w:val="en-US"/>
              </w:rPr>
              <w:t>Kunelbayev</w:t>
            </w:r>
            <w:r w:rsidRPr="00E240D5">
              <w:rPr>
                <w:sz w:val="20"/>
                <w:szCs w:val="20"/>
                <w:lang w:val="en-US"/>
              </w:rPr>
              <w:t>,</w:t>
            </w:r>
            <w:r w:rsidRPr="00D12EFC">
              <w:rPr>
                <w:sz w:val="20"/>
                <w:szCs w:val="20"/>
                <w:lang w:val="en-US"/>
              </w:rPr>
              <w:t xml:space="preserve"> M.</w:t>
            </w:r>
          </w:p>
          <w:p w14:paraId="00490C1D" w14:textId="5CE65CF2" w:rsidR="00D12EFC" w:rsidRPr="00E240D5" w:rsidRDefault="00D12EFC" w:rsidP="00D12EFC">
            <w:pPr>
              <w:jc w:val="center"/>
              <w:rPr>
                <w:sz w:val="20"/>
                <w:szCs w:val="20"/>
                <w:lang w:val="en-US"/>
              </w:rPr>
            </w:pPr>
            <w:r w:rsidRPr="00D12EFC">
              <w:rPr>
                <w:sz w:val="20"/>
                <w:szCs w:val="20"/>
                <w:lang w:val="en-US"/>
              </w:rPr>
              <w:t>Aitkulov</w:t>
            </w:r>
            <w:r w:rsidRPr="00E240D5">
              <w:rPr>
                <w:sz w:val="20"/>
                <w:szCs w:val="20"/>
                <w:lang w:val="en-US"/>
              </w:rPr>
              <w:t>,</w:t>
            </w:r>
            <w:r w:rsidRPr="00D12EFC">
              <w:rPr>
                <w:sz w:val="20"/>
                <w:szCs w:val="20"/>
                <w:lang w:val="en-US"/>
              </w:rPr>
              <w:t xml:space="preserve"> Zh.</w:t>
            </w:r>
          </w:p>
          <w:p w14:paraId="0D62532F" w14:textId="0FC1324E" w:rsidR="00D12EFC" w:rsidRPr="00E240D5" w:rsidRDefault="00D12EFC" w:rsidP="00D12EFC">
            <w:pPr>
              <w:jc w:val="center"/>
              <w:rPr>
                <w:sz w:val="20"/>
                <w:szCs w:val="20"/>
                <w:lang w:val="en-US"/>
              </w:rPr>
            </w:pPr>
            <w:r w:rsidRPr="00D12EFC">
              <w:rPr>
                <w:sz w:val="20"/>
                <w:szCs w:val="20"/>
                <w:lang w:val="en-US"/>
              </w:rPr>
              <w:t>Utegenova</w:t>
            </w:r>
            <w:r w:rsidRPr="00E240D5">
              <w:rPr>
                <w:sz w:val="20"/>
                <w:szCs w:val="20"/>
                <w:lang w:val="en-US"/>
              </w:rPr>
              <w:t>,</w:t>
            </w:r>
            <w:r w:rsidRPr="00D12EFC">
              <w:rPr>
                <w:sz w:val="20"/>
                <w:szCs w:val="20"/>
                <w:lang w:val="en-US"/>
              </w:rPr>
              <w:t xml:space="preserve"> A.</w:t>
            </w:r>
          </w:p>
          <w:p w14:paraId="0E5E6865" w14:textId="65DAB47E" w:rsidR="00D12EFC" w:rsidRPr="00D12EFC" w:rsidRDefault="00D12EFC" w:rsidP="00D12EF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6D79E77" w14:textId="5E982FDD" w:rsidR="008F1EC9" w:rsidRPr="005452B0" w:rsidRDefault="009168B7" w:rsidP="005452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</w:t>
            </w:r>
            <w:r w:rsidR="006D7D0F" w:rsidRPr="005452B0">
              <w:rPr>
                <w:sz w:val="20"/>
                <w:szCs w:val="20"/>
              </w:rPr>
              <w:t>автор</w:t>
            </w:r>
          </w:p>
        </w:tc>
      </w:tr>
      <w:tr w:rsidR="008F1EC9" w:rsidRPr="000F5F3C" w14:paraId="7FBB96C5" w14:textId="77777777" w:rsidTr="00A0147D">
        <w:tc>
          <w:tcPr>
            <w:tcW w:w="596" w:type="dxa"/>
            <w:vAlign w:val="center"/>
          </w:tcPr>
          <w:p w14:paraId="0DACC053" w14:textId="6372D55B" w:rsidR="008F1EC9" w:rsidRPr="005452B0" w:rsidRDefault="00350744" w:rsidP="005452B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119" w:type="dxa"/>
            <w:vAlign w:val="center"/>
          </w:tcPr>
          <w:p w14:paraId="375AF7EF" w14:textId="202BB52E" w:rsidR="008F1EC9" w:rsidRPr="00A820CD" w:rsidRDefault="000F5F3C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0F5F3C">
              <w:rPr>
                <w:sz w:val="20"/>
                <w:szCs w:val="20"/>
                <w:lang w:val="en-US"/>
              </w:rPr>
              <w:t>Optimal control of the dynamics of physical and chemical processes of Blending and Melting of Copper Concentrates</w:t>
            </w:r>
          </w:p>
        </w:tc>
        <w:tc>
          <w:tcPr>
            <w:tcW w:w="850" w:type="dxa"/>
            <w:vAlign w:val="center"/>
          </w:tcPr>
          <w:p w14:paraId="37E6661D" w14:textId="20353217" w:rsidR="008F1EC9" w:rsidRPr="005452B0" w:rsidRDefault="006D7D0F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44259AC4" w14:textId="172694D1" w:rsidR="000F5F3C" w:rsidRDefault="000F5F3C" w:rsidP="000F5F3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F5F3C">
              <w:rPr>
                <w:color w:val="000000"/>
                <w:sz w:val="20"/>
                <w:szCs w:val="20"/>
                <w:lang w:val="kk-KZ"/>
              </w:rPr>
              <w:t>International Journal of Mechanics – квартиль- Q3, процентиль-38%. vol.18. 2024.</w:t>
            </w:r>
            <w:r w:rsidR="00525C2E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r w:rsidRPr="000F5F3C">
              <w:rPr>
                <w:color w:val="000000"/>
                <w:sz w:val="20"/>
                <w:szCs w:val="20"/>
                <w:lang w:val="kk-KZ"/>
              </w:rPr>
              <w:t>pp.21-26.</w:t>
            </w:r>
          </w:p>
          <w:p w14:paraId="14338E98" w14:textId="77777777" w:rsidR="00E240D5" w:rsidRDefault="00E240D5" w:rsidP="00E240D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240D5">
              <w:rPr>
                <w:color w:val="000000"/>
                <w:sz w:val="20"/>
                <w:szCs w:val="20"/>
                <w:lang w:val="kk-KZ"/>
              </w:rPr>
              <w:t>DOI: 10.46300/9104.2024.18.4</w:t>
            </w:r>
            <w:r w:rsidRPr="00E240D5">
              <w:rPr>
                <w:color w:val="000000"/>
                <w:sz w:val="20"/>
                <w:szCs w:val="20"/>
                <w:lang w:val="kk-KZ"/>
              </w:rPr>
              <w:cr/>
            </w:r>
          </w:p>
          <w:p w14:paraId="1CE83BA8" w14:textId="0EE221B3" w:rsidR="006D7D0F" w:rsidRPr="005452B0" w:rsidRDefault="00E240D5" w:rsidP="00E240D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240D5">
              <w:rPr>
                <w:color w:val="000000"/>
                <w:sz w:val="20"/>
                <w:szCs w:val="20"/>
                <w:lang w:val="kk-KZ"/>
              </w:rPr>
              <w:t>https://npublications.com/journals/articles.php?id=584</w:t>
            </w:r>
          </w:p>
        </w:tc>
        <w:tc>
          <w:tcPr>
            <w:tcW w:w="2127" w:type="dxa"/>
            <w:vAlign w:val="center"/>
          </w:tcPr>
          <w:p w14:paraId="14455CB3" w14:textId="38962718" w:rsidR="008B491F" w:rsidRPr="005452B0" w:rsidRDefault="000F5F3C" w:rsidP="00CA5163">
            <w:pPr>
              <w:jc w:val="center"/>
              <w:rPr>
                <w:sz w:val="20"/>
                <w:szCs w:val="20"/>
                <w:lang w:val="kk-KZ"/>
              </w:rPr>
            </w:pPr>
            <w:r w:rsidRPr="00D12EFC">
              <w:rPr>
                <w:sz w:val="20"/>
                <w:szCs w:val="20"/>
                <w:lang w:val="kk-KZ"/>
              </w:rPr>
              <w:t>https://www.scopus.com/authid/detail.uri?authorId=56862316100</w:t>
            </w:r>
          </w:p>
        </w:tc>
        <w:tc>
          <w:tcPr>
            <w:tcW w:w="1842" w:type="dxa"/>
            <w:vAlign w:val="center"/>
          </w:tcPr>
          <w:p w14:paraId="46233B98" w14:textId="7592F4C0" w:rsidR="00E240D5" w:rsidRPr="005452B0" w:rsidRDefault="00E240D5" w:rsidP="00E240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 xml:space="preserve">Квартиль Q3, Процентиль </w:t>
            </w:r>
            <w:r>
              <w:rPr>
                <w:color w:val="000000"/>
                <w:sz w:val="20"/>
                <w:szCs w:val="20"/>
                <w:lang w:val="en-US"/>
              </w:rPr>
              <w:t>38</w:t>
            </w:r>
            <w:r w:rsidRPr="005452B0">
              <w:rPr>
                <w:color w:val="000000"/>
                <w:sz w:val="20"/>
                <w:szCs w:val="20"/>
                <w:lang w:val="en-US"/>
              </w:rPr>
              <w:t>%</w:t>
            </w:r>
          </w:p>
          <w:p w14:paraId="4401E923" w14:textId="5D52A3EC" w:rsidR="008F1EC9" w:rsidRPr="000F5F3C" w:rsidRDefault="008F1EC9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1859C0B4" w14:textId="13DC8E9E" w:rsidR="008F1EC9" w:rsidRPr="00A820CD" w:rsidRDefault="00E240D5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A820CD">
              <w:rPr>
                <w:sz w:val="20"/>
                <w:szCs w:val="20"/>
                <w:lang w:val="kk-KZ"/>
              </w:rPr>
              <w:t>Kalizhanova A.U., Kozbakova A.Kh., Utegenova A.U.</w:t>
            </w:r>
          </w:p>
        </w:tc>
        <w:tc>
          <w:tcPr>
            <w:tcW w:w="1559" w:type="dxa"/>
            <w:vAlign w:val="center"/>
          </w:tcPr>
          <w:p w14:paraId="46427CD3" w14:textId="24CA1280" w:rsidR="008F1EC9" w:rsidRPr="00E240D5" w:rsidRDefault="009168B7" w:rsidP="00545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</w:t>
            </w:r>
            <w:r w:rsidR="00E240D5">
              <w:rPr>
                <w:sz w:val="20"/>
                <w:szCs w:val="20"/>
              </w:rPr>
              <w:t>автор</w:t>
            </w:r>
          </w:p>
        </w:tc>
      </w:tr>
      <w:tr w:rsidR="00B07EC7" w:rsidRPr="000F5F3C" w14:paraId="61A6A270" w14:textId="77777777" w:rsidTr="00A0147D">
        <w:tc>
          <w:tcPr>
            <w:tcW w:w="596" w:type="dxa"/>
            <w:vAlign w:val="center"/>
          </w:tcPr>
          <w:p w14:paraId="64292476" w14:textId="7DF335A9" w:rsidR="00B07EC7" w:rsidRPr="005452B0" w:rsidRDefault="00B07EC7" w:rsidP="00B07EC7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14:paraId="765E8768" w14:textId="77777777" w:rsidR="00B07EC7" w:rsidRPr="00301142" w:rsidRDefault="00B07EC7" w:rsidP="00B07EC7">
            <w:pPr>
              <w:jc w:val="center"/>
              <w:rPr>
                <w:sz w:val="20"/>
                <w:szCs w:val="20"/>
                <w:lang w:val="en-US"/>
              </w:rPr>
            </w:pPr>
            <w:r w:rsidRPr="00301142">
              <w:rPr>
                <w:sz w:val="20"/>
                <w:szCs w:val="20"/>
                <w:lang w:val="en-US"/>
              </w:rPr>
              <w:t>Researching and determination of the strain sensitivity of the fabricated Bragg gratings</w:t>
            </w:r>
          </w:p>
          <w:p w14:paraId="1968B73C" w14:textId="77777777" w:rsidR="00B07EC7" w:rsidRPr="000F5F3C" w:rsidRDefault="00B07EC7" w:rsidP="00B07E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14A2FA5" w14:textId="237D9A18" w:rsidR="00B07EC7" w:rsidRPr="005452B0" w:rsidRDefault="00B07EC7" w:rsidP="00B07EC7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248D4132" w14:textId="77777777" w:rsidR="00B07EC7" w:rsidRDefault="00B07EC7" w:rsidP="00B07EC7">
            <w:pPr>
              <w:rPr>
                <w:color w:val="000000"/>
                <w:sz w:val="20"/>
                <w:szCs w:val="20"/>
                <w:lang w:val="en-US"/>
              </w:rPr>
            </w:pPr>
            <w:hyperlink r:id="rId9" w:history="1">
              <w:r w:rsidRPr="00301142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International Journal of Innovative Research and Scientific Studies</w:t>
              </w:r>
            </w:hyperlink>
            <w:r w:rsidRPr="000F5F3C">
              <w:rPr>
                <w:color w:val="000000"/>
                <w:sz w:val="20"/>
                <w:szCs w:val="20"/>
                <w:lang w:val="kk-KZ"/>
              </w:rPr>
              <w:t>– квартиль- Q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0F5F3C">
              <w:rPr>
                <w:color w:val="000000"/>
                <w:sz w:val="20"/>
                <w:szCs w:val="20"/>
                <w:lang w:val="kk-KZ"/>
              </w:rPr>
              <w:t>, процентиль-</w:t>
            </w:r>
            <w:r>
              <w:rPr>
                <w:color w:val="000000"/>
                <w:sz w:val="20"/>
                <w:szCs w:val="20"/>
                <w:lang w:val="en-US"/>
              </w:rPr>
              <w:t>69</w:t>
            </w:r>
            <w:r w:rsidRPr="000F5F3C">
              <w:rPr>
                <w:color w:val="000000"/>
                <w:sz w:val="20"/>
                <w:szCs w:val="20"/>
                <w:lang w:val="kk-KZ"/>
              </w:rPr>
              <w:t>%. vol.</w:t>
            </w:r>
            <w:r>
              <w:rPr>
                <w:color w:val="000000"/>
                <w:sz w:val="20"/>
                <w:szCs w:val="20"/>
                <w:lang w:val="en-US"/>
              </w:rPr>
              <w:t>8(1)</w:t>
            </w:r>
            <w:r w:rsidRPr="000F5F3C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2025, pp.1702-1716.</w:t>
            </w:r>
          </w:p>
          <w:p w14:paraId="5A0AD0A9" w14:textId="77777777" w:rsidR="00B07EC7" w:rsidRDefault="00B07EC7" w:rsidP="00B07EC7">
            <w:pPr>
              <w:rPr>
                <w:sz w:val="20"/>
                <w:szCs w:val="20"/>
                <w:lang w:val="en-US"/>
              </w:rPr>
            </w:pPr>
            <w:r w:rsidRPr="002F1CCA">
              <w:rPr>
                <w:sz w:val="20"/>
                <w:szCs w:val="20"/>
                <w:lang w:val="en-US"/>
              </w:rPr>
              <w:t>DOI:</w:t>
            </w:r>
            <w:hyperlink r:id="rId10" w:tgtFrame="_blank" w:history="1">
              <w:r w:rsidRPr="002F1CCA">
                <w:rPr>
                  <w:rStyle w:val="a5"/>
                  <w:sz w:val="20"/>
                  <w:szCs w:val="20"/>
                  <w:lang w:val="en-US"/>
                </w:rPr>
                <w:t>10.53894/ijirss.v8i1.4770</w:t>
              </w:r>
            </w:hyperlink>
          </w:p>
          <w:p w14:paraId="6BF3D7C1" w14:textId="77777777" w:rsidR="00B07EC7" w:rsidRPr="00301142" w:rsidRDefault="00B07EC7" w:rsidP="00B07EC7">
            <w:pPr>
              <w:rPr>
                <w:sz w:val="20"/>
                <w:szCs w:val="20"/>
                <w:lang w:val="en-US"/>
              </w:rPr>
            </w:pPr>
            <w:r w:rsidRPr="005F0025">
              <w:rPr>
                <w:sz w:val="20"/>
                <w:szCs w:val="20"/>
                <w:lang w:val="en-US"/>
              </w:rPr>
              <w:t>http://www.ijirss.com/index.php/ijirss/article/view/4770</w:t>
            </w:r>
          </w:p>
          <w:p w14:paraId="7612A547" w14:textId="77777777" w:rsidR="00B07EC7" w:rsidRPr="000F5F3C" w:rsidRDefault="00B07EC7" w:rsidP="00B07EC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Align w:val="center"/>
          </w:tcPr>
          <w:p w14:paraId="445B9AEA" w14:textId="04A90AB1" w:rsidR="00B07EC7" w:rsidRPr="00D12EFC" w:rsidRDefault="00B07EC7" w:rsidP="00B07EC7">
            <w:pPr>
              <w:jc w:val="center"/>
              <w:rPr>
                <w:sz w:val="20"/>
                <w:szCs w:val="20"/>
                <w:lang w:val="kk-KZ"/>
              </w:rPr>
            </w:pPr>
            <w:r w:rsidRPr="005F0025">
              <w:rPr>
                <w:sz w:val="20"/>
                <w:szCs w:val="20"/>
                <w:lang w:val="kk-KZ"/>
              </w:rPr>
              <w:t>http://www.ijirss.com/index.php/ijirss/article/view/4770</w:t>
            </w:r>
          </w:p>
        </w:tc>
        <w:tc>
          <w:tcPr>
            <w:tcW w:w="1842" w:type="dxa"/>
            <w:vAlign w:val="center"/>
          </w:tcPr>
          <w:p w14:paraId="640BDA47" w14:textId="77777777" w:rsidR="00B07EC7" w:rsidRPr="005452B0" w:rsidRDefault="00B07EC7" w:rsidP="00B07E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Квартиль Q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5452B0">
              <w:rPr>
                <w:color w:val="000000"/>
                <w:sz w:val="20"/>
                <w:szCs w:val="20"/>
                <w:lang w:val="en-US"/>
              </w:rPr>
              <w:t xml:space="preserve">, Процентиль </w:t>
            </w:r>
            <w:r>
              <w:rPr>
                <w:color w:val="000000"/>
                <w:sz w:val="20"/>
                <w:szCs w:val="20"/>
                <w:lang w:val="en-US"/>
              </w:rPr>
              <w:t>69</w:t>
            </w:r>
            <w:r w:rsidRPr="005452B0">
              <w:rPr>
                <w:color w:val="000000"/>
                <w:sz w:val="20"/>
                <w:szCs w:val="20"/>
                <w:lang w:val="en-US"/>
              </w:rPr>
              <w:t>%</w:t>
            </w:r>
          </w:p>
          <w:p w14:paraId="0952E23F" w14:textId="77777777" w:rsidR="00B07EC7" w:rsidRPr="005452B0" w:rsidRDefault="00B07EC7" w:rsidP="00B07E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5C1B58D" w14:textId="77777777" w:rsidR="00B07EC7" w:rsidRPr="00E240D5" w:rsidRDefault="00B07EC7" w:rsidP="00B07EC7">
            <w:pPr>
              <w:jc w:val="center"/>
              <w:rPr>
                <w:sz w:val="20"/>
                <w:szCs w:val="20"/>
                <w:lang w:val="en-US"/>
              </w:rPr>
            </w:pPr>
            <w:r w:rsidRPr="00D12EFC">
              <w:rPr>
                <w:sz w:val="20"/>
                <w:szCs w:val="20"/>
                <w:lang w:val="en-US"/>
              </w:rPr>
              <w:t>Kalizhanova</w:t>
            </w:r>
            <w:r w:rsidRPr="00E240D5">
              <w:rPr>
                <w:sz w:val="20"/>
                <w:szCs w:val="20"/>
                <w:lang w:val="en-US"/>
              </w:rPr>
              <w:t>,</w:t>
            </w:r>
            <w:r w:rsidRPr="00D12EFC">
              <w:rPr>
                <w:sz w:val="20"/>
                <w:szCs w:val="20"/>
                <w:lang w:val="en-US"/>
              </w:rPr>
              <w:t xml:space="preserve"> A.</w:t>
            </w:r>
            <w:r w:rsidRPr="00E240D5">
              <w:rPr>
                <w:sz w:val="20"/>
                <w:szCs w:val="20"/>
                <w:lang w:val="en-US"/>
              </w:rPr>
              <w:t>,</w:t>
            </w:r>
          </w:p>
          <w:p w14:paraId="635EC14E" w14:textId="77777777" w:rsidR="00B07EC7" w:rsidRPr="00E240D5" w:rsidRDefault="00B07EC7" w:rsidP="00B07EC7">
            <w:pPr>
              <w:jc w:val="center"/>
              <w:rPr>
                <w:sz w:val="20"/>
                <w:szCs w:val="20"/>
                <w:lang w:val="en-US"/>
              </w:rPr>
            </w:pPr>
            <w:r w:rsidRPr="00D12EFC">
              <w:rPr>
                <w:sz w:val="20"/>
                <w:szCs w:val="20"/>
                <w:lang w:val="en-US"/>
              </w:rPr>
              <w:t>Kozbakova</w:t>
            </w:r>
            <w:r w:rsidRPr="00E240D5">
              <w:rPr>
                <w:sz w:val="20"/>
                <w:szCs w:val="20"/>
                <w:lang w:val="en-US"/>
              </w:rPr>
              <w:t>,</w:t>
            </w:r>
            <w:r w:rsidRPr="00D12EFC">
              <w:rPr>
                <w:sz w:val="20"/>
                <w:szCs w:val="20"/>
                <w:lang w:val="en-US"/>
              </w:rPr>
              <w:t xml:space="preserve"> A.</w:t>
            </w:r>
          </w:p>
          <w:p w14:paraId="452ABA6E" w14:textId="77777777" w:rsidR="00B07EC7" w:rsidRPr="00E240D5" w:rsidRDefault="00B07EC7" w:rsidP="00B07EC7">
            <w:pPr>
              <w:jc w:val="center"/>
              <w:rPr>
                <w:sz w:val="20"/>
                <w:szCs w:val="20"/>
                <w:lang w:val="en-US"/>
              </w:rPr>
            </w:pPr>
            <w:r w:rsidRPr="00D12EFC">
              <w:rPr>
                <w:sz w:val="20"/>
                <w:szCs w:val="20"/>
                <w:lang w:val="en-US"/>
              </w:rPr>
              <w:t>Kunelbayev</w:t>
            </w:r>
            <w:r w:rsidRPr="00E240D5">
              <w:rPr>
                <w:sz w:val="20"/>
                <w:szCs w:val="20"/>
                <w:lang w:val="en-US"/>
              </w:rPr>
              <w:t>,</w:t>
            </w:r>
            <w:r w:rsidRPr="00D12EFC">
              <w:rPr>
                <w:sz w:val="20"/>
                <w:szCs w:val="20"/>
                <w:lang w:val="en-US"/>
              </w:rPr>
              <w:t xml:space="preserve"> M.</w:t>
            </w:r>
          </w:p>
          <w:p w14:paraId="133EF9C9" w14:textId="77777777" w:rsidR="00B07EC7" w:rsidRPr="00E240D5" w:rsidRDefault="00B07EC7" w:rsidP="00B07EC7">
            <w:pPr>
              <w:jc w:val="center"/>
              <w:rPr>
                <w:sz w:val="20"/>
                <w:szCs w:val="20"/>
                <w:lang w:val="en-US"/>
              </w:rPr>
            </w:pPr>
            <w:r w:rsidRPr="00D12EFC">
              <w:rPr>
                <w:sz w:val="20"/>
                <w:szCs w:val="20"/>
                <w:lang w:val="en-US"/>
              </w:rPr>
              <w:t>Aitkulov</w:t>
            </w:r>
            <w:r w:rsidRPr="00E240D5">
              <w:rPr>
                <w:sz w:val="20"/>
                <w:szCs w:val="20"/>
                <w:lang w:val="en-US"/>
              </w:rPr>
              <w:t>,</w:t>
            </w:r>
            <w:r w:rsidRPr="00D12EFC">
              <w:rPr>
                <w:sz w:val="20"/>
                <w:szCs w:val="20"/>
                <w:lang w:val="en-US"/>
              </w:rPr>
              <w:t xml:space="preserve"> Zh.</w:t>
            </w:r>
          </w:p>
          <w:p w14:paraId="4BBE3931" w14:textId="77777777" w:rsidR="00B07EC7" w:rsidRPr="00A820CD" w:rsidRDefault="00B07EC7" w:rsidP="00B07E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5BA4F061" w14:textId="7201561B" w:rsidR="00B07EC7" w:rsidRDefault="00B07EC7" w:rsidP="00B0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соавтор</w:t>
            </w:r>
          </w:p>
        </w:tc>
      </w:tr>
    </w:tbl>
    <w:p w14:paraId="1F6D0477" w14:textId="447D1211" w:rsidR="00133F3D" w:rsidRPr="00DD11B6" w:rsidRDefault="001E5E99" w:rsidP="005452B0">
      <w:pPr>
        <w:ind w:firstLine="708"/>
        <w:jc w:val="both"/>
        <w:rPr>
          <w:rFonts w:eastAsiaTheme="minorHAnsi"/>
          <w:color w:val="000000"/>
          <w:sz w:val="20"/>
          <w:szCs w:val="20"/>
          <w:lang w:val="en-US" w:eastAsia="en-US"/>
        </w:rPr>
      </w:pPr>
      <w:r w:rsidRPr="00DD11B6">
        <w:rPr>
          <w:sz w:val="20"/>
          <w:szCs w:val="20"/>
          <w:lang w:val="en-US"/>
        </w:rPr>
        <w:t xml:space="preserve">                  </w:t>
      </w:r>
      <w:r w:rsidR="009B2385" w:rsidRPr="00DD11B6">
        <w:rPr>
          <w:rFonts w:eastAsiaTheme="minorHAnsi"/>
          <w:color w:val="000000"/>
          <w:sz w:val="20"/>
          <w:szCs w:val="20"/>
          <w:lang w:val="en-US" w:eastAsia="en-US"/>
        </w:rPr>
        <w:t xml:space="preserve"> </w:t>
      </w:r>
    </w:p>
    <w:p w14:paraId="0E3A730A" w14:textId="77777777" w:rsidR="00A13A01" w:rsidRPr="005452B0" w:rsidRDefault="00A13A01" w:rsidP="005452B0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3EB5531A" w14:textId="30186EC1" w:rsidR="00F908E7" w:rsidRPr="005452B0" w:rsidRDefault="00B5246D" w:rsidP="005452B0">
      <w:pPr>
        <w:rPr>
          <w:bCs/>
          <w:sz w:val="20"/>
          <w:szCs w:val="20"/>
        </w:rPr>
      </w:pPr>
      <w:r w:rsidRPr="005452B0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="00F908E7" w:rsidRPr="005452B0">
        <w:rPr>
          <w:rFonts w:eastAsiaTheme="minorHAnsi"/>
          <w:color w:val="000000"/>
          <w:sz w:val="20"/>
          <w:szCs w:val="20"/>
          <w:lang w:eastAsia="en-US"/>
        </w:rPr>
        <w:t>.</w:t>
      </w:r>
      <w:r w:rsidR="00F908E7" w:rsidRPr="005452B0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F908E7" w:rsidRPr="005452B0">
        <w:rPr>
          <w:bCs/>
          <w:sz w:val="20"/>
          <w:szCs w:val="20"/>
        </w:rPr>
        <w:t>в изданиях</w:t>
      </w:r>
      <w:r w:rsidR="00F908E7" w:rsidRPr="005452B0">
        <w:rPr>
          <w:bCs/>
          <w:sz w:val="20"/>
          <w:szCs w:val="20"/>
          <w:lang w:val="kk-KZ"/>
        </w:rPr>
        <w:t>,</w:t>
      </w:r>
      <w:r w:rsidR="00F908E7" w:rsidRPr="005452B0">
        <w:rPr>
          <w:bCs/>
          <w:sz w:val="20"/>
          <w:szCs w:val="20"/>
        </w:rPr>
        <w:t xml:space="preserve"> рекомендуемых ККСОН М</w:t>
      </w:r>
      <w:r w:rsidR="008F0F4A" w:rsidRPr="005452B0">
        <w:rPr>
          <w:bCs/>
          <w:sz w:val="20"/>
          <w:szCs w:val="20"/>
        </w:rPr>
        <w:t>НВ</w:t>
      </w:r>
      <w:r w:rsidR="00F908E7" w:rsidRPr="005452B0">
        <w:rPr>
          <w:bCs/>
          <w:sz w:val="20"/>
          <w:szCs w:val="20"/>
        </w:rPr>
        <w:t>О РК</w:t>
      </w:r>
      <w:r w:rsidR="009B2465" w:rsidRPr="005452B0">
        <w:rPr>
          <w:bCs/>
          <w:sz w:val="20"/>
          <w:szCs w:val="20"/>
        </w:rPr>
        <w:t xml:space="preserve"> </w:t>
      </w:r>
      <w:r w:rsidR="005F2BEA">
        <w:rPr>
          <w:bCs/>
          <w:sz w:val="20"/>
          <w:szCs w:val="20"/>
        </w:rPr>
        <w:t xml:space="preserve"> 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2693"/>
        <w:gridCol w:w="1701"/>
        <w:gridCol w:w="1701"/>
        <w:gridCol w:w="1559"/>
        <w:gridCol w:w="1560"/>
      </w:tblGrid>
      <w:tr w:rsidR="002D76EA" w:rsidRPr="005452B0" w14:paraId="58BBB3C4" w14:textId="77777777" w:rsidTr="00712F33">
        <w:tc>
          <w:tcPr>
            <w:tcW w:w="567" w:type="dxa"/>
            <w:vAlign w:val="center"/>
          </w:tcPr>
          <w:p w14:paraId="7617DA13" w14:textId="2A794C23" w:rsidR="00F908E7" w:rsidRPr="005452B0" w:rsidRDefault="00F908E7" w:rsidP="005452B0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C15FC7F" w14:textId="76E5891D" w:rsidR="00F908E7" w:rsidRPr="005452B0" w:rsidRDefault="00712F3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28455B3" w14:textId="133D5742" w:rsidR="00F908E7" w:rsidRPr="005452B0" w:rsidRDefault="00712F3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14:paraId="69D88B64" w14:textId="14D734AE" w:rsidR="00F908E7" w:rsidRPr="005452B0" w:rsidRDefault="00712F3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33687397" w14:textId="7AF170CF" w:rsidR="00F908E7" w:rsidRPr="005452B0" w:rsidRDefault="00712F3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49272FC9" w14:textId="5EBD3AB2" w:rsidR="00F908E7" w:rsidRPr="005452B0" w:rsidRDefault="00712F3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14:paraId="7F611A3E" w14:textId="7606D339" w:rsidR="00F908E7" w:rsidRPr="005452B0" w:rsidRDefault="00712F3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14:paraId="4B38AFC3" w14:textId="10897F19" w:rsidR="00F908E7" w:rsidRPr="005452B0" w:rsidRDefault="00712F3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7</w:t>
            </w:r>
          </w:p>
        </w:tc>
      </w:tr>
      <w:tr w:rsidR="00C533AD" w:rsidRPr="005452B0" w14:paraId="30383C6C" w14:textId="77777777" w:rsidTr="00712F33">
        <w:tc>
          <w:tcPr>
            <w:tcW w:w="567" w:type="dxa"/>
            <w:vAlign w:val="center"/>
          </w:tcPr>
          <w:p w14:paraId="490B68D5" w14:textId="1D021B58" w:rsidR="00C533AD" w:rsidRPr="00B07EC7" w:rsidRDefault="00B07EC7" w:rsidP="005452B0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  <w:vAlign w:val="center"/>
          </w:tcPr>
          <w:p w14:paraId="55C19336" w14:textId="07E58096" w:rsidR="00C533AD" w:rsidRPr="005452B0" w:rsidRDefault="00DD11B6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DD11B6">
              <w:rPr>
                <w:sz w:val="20"/>
                <w:szCs w:val="20"/>
                <w:lang w:val="en-US"/>
              </w:rPr>
              <w:t>Synthesis of a control system for the technological process of blending and melting of copper concentrates</w:t>
            </w:r>
          </w:p>
        </w:tc>
        <w:tc>
          <w:tcPr>
            <w:tcW w:w="1134" w:type="dxa"/>
            <w:vAlign w:val="center"/>
          </w:tcPr>
          <w:p w14:paraId="7E3964AB" w14:textId="0A0EE806" w:rsidR="00C533AD" w:rsidRPr="005452B0" w:rsidRDefault="000A387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7AD7DD18" w14:textId="62F9D111" w:rsidR="00C533AD" w:rsidRPr="00DD11B6" w:rsidRDefault="00DD11B6" w:rsidP="005452B0">
            <w:pPr>
              <w:jc w:val="center"/>
              <w:rPr>
                <w:color w:val="000000"/>
                <w:sz w:val="20"/>
                <w:szCs w:val="20"/>
              </w:rPr>
            </w:pPr>
            <w:r w:rsidRPr="00DD11B6">
              <w:rPr>
                <w:color w:val="000000"/>
                <w:sz w:val="20"/>
                <w:szCs w:val="20"/>
              </w:rPr>
              <w:t xml:space="preserve">Вестник КазАТК № 3 (132), 2024, с.310-318. https://doi.org/10.52167/1609-1817-2024-132-3-310-318  </w:t>
            </w:r>
          </w:p>
        </w:tc>
        <w:tc>
          <w:tcPr>
            <w:tcW w:w="1701" w:type="dxa"/>
            <w:vAlign w:val="center"/>
          </w:tcPr>
          <w:p w14:paraId="4649CDFD" w14:textId="77777777" w:rsidR="00C533AD" w:rsidRPr="00DD11B6" w:rsidRDefault="00C533AD" w:rsidP="0054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704EE2" w14:textId="40DD578E" w:rsidR="00C533AD" w:rsidRPr="00DD11B6" w:rsidRDefault="009A45ED" w:rsidP="005452B0">
            <w:pPr>
              <w:jc w:val="center"/>
              <w:rPr>
                <w:sz w:val="20"/>
                <w:szCs w:val="20"/>
              </w:rPr>
            </w:pPr>
            <w:r w:rsidRPr="00DD11B6">
              <w:rPr>
                <w:color w:val="000000"/>
                <w:sz w:val="20"/>
                <w:szCs w:val="20"/>
              </w:rPr>
              <w:t xml:space="preserve">https://doi.org/10.52167/1609-1817-2024-132-3-310-318  </w:t>
            </w:r>
          </w:p>
        </w:tc>
        <w:tc>
          <w:tcPr>
            <w:tcW w:w="1559" w:type="dxa"/>
            <w:vAlign w:val="center"/>
          </w:tcPr>
          <w:p w14:paraId="1A984280" w14:textId="77777777" w:rsidR="009A45ED" w:rsidRPr="009A45ED" w:rsidRDefault="009A45ED" w:rsidP="009A45ED">
            <w:pPr>
              <w:jc w:val="center"/>
              <w:rPr>
                <w:sz w:val="20"/>
                <w:szCs w:val="20"/>
              </w:rPr>
            </w:pPr>
            <w:r w:rsidRPr="009A45ED">
              <w:rPr>
                <w:sz w:val="20"/>
                <w:szCs w:val="20"/>
              </w:rPr>
              <w:t>Kalizhanova A.U., Kozbakova A.Kh., Aitkulov Zh.</w:t>
            </w:r>
          </w:p>
          <w:p w14:paraId="278F0420" w14:textId="3BA63E25" w:rsidR="00C533AD" w:rsidRPr="00DD1167" w:rsidRDefault="009A45ED" w:rsidP="009A45ED">
            <w:pPr>
              <w:jc w:val="center"/>
              <w:rPr>
                <w:sz w:val="20"/>
                <w:szCs w:val="20"/>
              </w:rPr>
            </w:pPr>
            <w:r w:rsidRPr="009A45ED">
              <w:rPr>
                <w:sz w:val="20"/>
                <w:szCs w:val="20"/>
              </w:rPr>
              <w:t>Imanbekova A.N.</w:t>
            </w:r>
          </w:p>
        </w:tc>
        <w:tc>
          <w:tcPr>
            <w:tcW w:w="1560" w:type="dxa"/>
            <w:vAlign w:val="center"/>
          </w:tcPr>
          <w:p w14:paraId="349E192A" w14:textId="6AFC6260" w:rsidR="00C533AD" w:rsidRPr="00DD1167" w:rsidRDefault="009A45ED" w:rsidP="00545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автор</w:t>
            </w:r>
          </w:p>
        </w:tc>
      </w:tr>
      <w:tr w:rsidR="002C2E94" w:rsidRPr="005452B0" w14:paraId="21C681A9" w14:textId="77777777" w:rsidTr="00E464F2">
        <w:tc>
          <w:tcPr>
            <w:tcW w:w="567" w:type="dxa"/>
            <w:vAlign w:val="center"/>
          </w:tcPr>
          <w:p w14:paraId="2A6B3A55" w14:textId="494E3D3A" w:rsidR="002C2E94" w:rsidRPr="00B07EC7" w:rsidRDefault="00B07EC7" w:rsidP="005452B0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</w:tcPr>
          <w:p w14:paraId="6EA9A711" w14:textId="2D3CF114" w:rsidR="002C2E94" w:rsidRPr="00DD1167" w:rsidRDefault="009A45ED" w:rsidP="005452B0">
            <w:pPr>
              <w:jc w:val="both"/>
              <w:rPr>
                <w:sz w:val="20"/>
                <w:szCs w:val="20"/>
                <w:lang w:val="en-US"/>
              </w:rPr>
            </w:pPr>
            <w:r w:rsidRPr="009A45ED">
              <w:rPr>
                <w:sz w:val="20"/>
                <w:szCs w:val="20"/>
                <w:lang w:val="kk-KZ"/>
              </w:rPr>
              <w:t>Parametric identification of a mathematical model for the copper matte conversion process</w:t>
            </w:r>
          </w:p>
        </w:tc>
        <w:tc>
          <w:tcPr>
            <w:tcW w:w="1134" w:type="dxa"/>
          </w:tcPr>
          <w:p w14:paraId="7D7B2F5B" w14:textId="69914030" w:rsidR="002C2E94" w:rsidRPr="005452B0" w:rsidRDefault="002C2E94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</w:tcPr>
          <w:p w14:paraId="67A66DAA" w14:textId="77777777" w:rsidR="009A45ED" w:rsidRPr="009A45ED" w:rsidRDefault="009A45ED" w:rsidP="009A45ED">
            <w:pPr>
              <w:jc w:val="center"/>
              <w:rPr>
                <w:sz w:val="20"/>
                <w:szCs w:val="20"/>
                <w:lang w:val="kk-KZ"/>
              </w:rPr>
            </w:pPr>
            <w:r w:rsidRPr="009A45ED">
              <w:rPr>
                <w:sz w:val="20"/>
                <w:szCs w:val="20"/>
                <w:lang w:val="kk-KZ"/>
              </w:rPr>
              <w:t>Вестник КазАТК № 3 (132), 2024, с.301-309.</w:t>
            </w:r>
          </w:p>
          <w:p w14:paraId="79D4C3BF" w14:textId="76C9F356" w:rsidR="00072732" w:rsidRPr="00DD1167" w:rsidRDefault="009A45ED" w:rsidP="009A45ED">
            <w:pPr>
              <w:jc w:val="center"/>
              <w:rPr>
                <w:color w:val="000000"/>
                <w:sz w:val="20"/>
                <w:szCs w:val="20"/>
              </w:rPr>
            </w:pPr>
            <w:r w:rsidRPr="009A45ED">
              <w:rPr>
                <w:sz w:val="20"/>
                <w:szCs w:val="20"/>
                <w:lang w:val="kk-KZ"/>
              </w:rPr>
              <w:t>https://doi.org/10.52167/1609-1817-2024-132-3-301-309</w:t>
            </w:r>
          </w:p>
        </w:tc>
        <w:tc>
          <w:tcPr>
            <w:tcW w:w="1701" w:type="dxa"/>
          </w:tcPr>
          <w:p w14:paraId="726662CE" w14:textId="3C892F9D" w:rsidR="002C2E94" w:rsidRPr="00A820CD" w:rsidRDefault="00072732" w:rsidP="005452B0">
            <w:pPr>
              <w:jc w:val="center"/>
              <w:rPr>
                <w:sz w:val="20"/>
                <w:szCs w:val="20"/>
              </w:rPr>
            </w:pPr>
            <w:r w:rsidRPr="00A82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CE972BE" w14:textId="02862230" w:rsidR="00072732" w:rsidRPr="005452B0" w:rsidRDefault="009A45ED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9A45ED">
              <w:rPr>
                <w:sz w:val="20"/>
                <w:szCs w:val="20"/>
                <w:lang w:val="en-US"/>
              </w:rPr>
              <w:t>https://doi.org/10.52167/1609-1817-2024-132-3-301-309</w:t>
            </w:r>
          </w:p>
        </w:tc>
        <w:tc>
          <w:tcPr>
            <w:tcW w:w="1559" w:type="dxa"/>
            <w:vAlign w:val="center"/>
          </w:tcPr>
          <w:p w14:paraId="12BE8A3C" w14:textId="77777777" w:rsidR="009A45ED" w:rsidRPr="009A45ED" w:rsidRDefault="009A45ED" w:rsidP="009A45ED">
            <w:pPr>
              <w:jc w:val="center"/>
              <w:rPr>
                <w:sz w:val="20"/>
                <w:szCs w:val="20"/>
                <w:lang w:val="kk-KZ"/>
              </w:rPr>
            </w:pPr>
            <w:r w:rsidRPr="009A45ED">
              <w:rPr>
                <w:sz w:val="20"/>
                <w:szCs w:val="20"/>
                <w:lang w:val="kk-KZ"/>
              </w:rPr>
              <w:t>Kalizhanova A.U., Kozbakova A.Kh., Aitkulov Zh.</w:t>
            </w:r>
          </w:p>
          <w:p w14:paraId="02E3D13F" w14:textId="32C9C8EF" w:rsidR="002C2E94" w:rsidRPr="005452B0" w:rsidRDefault="009A45ED" w:rsidP="009A45ED">
            <w:pPr>
              <w:jc w:val="center"/>
              <w:rPr>
                <w:sz w:val="20"/>
                <w:szCs w:val="20"/>
                <w:lang w:val="en-US"/>
              </w:rPr>
            </w:pPr>
            <w:r w:rsidRPr="009A45ED">
              <w:rPr>
                <w:sz w:val="20"/>
                <w:szCs w:val="20"/>
                <w:lang w:val="kk-KZ"/>
              </w:rPr>
              <w:t>Imanbekova A.N.</w:t>
            </w:r>
          </w:p>
        </w:tc>
        <w:tc>
          <w:tcPr>
            <w:tcW w:w="1560" w:type="dxa"/>
            <w:vAlign w:val="center"/>
          </w:tcPr>
          <w:p w14:paraId="78DF18C7" w14:textId="2B85F5B3" w:rsidR="002C2E94" w:rsidRPr="005452B0" w:rsidRDefault="009A45ED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9A45ED"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2C2E94" w:rsidRPr="005452B0" w14:paraId="6D4D8606" w14:textId="77777777" w:rsidTr="00712F33">
        <w:tc>
          <w:tcPr>
            <w:tcW w:w="567" w:type="dxa"/>
            <w:vAlign w:val="center"/>
          </w:tcPr>
          <w:p w14:paraId="4F3B359B" w14:textId="78774901" w:rsidR="002C2E94" w:rsidRPr="00B07EC7" w:rsidRDefault="00C9746F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B07EC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544" w:type="dxa"/>
            <w:vAlign w:val="center"/>
          </w:tcPr>
          <w:p w14:paraId="2D8448DC" w14:textId="3F299C5A" w:rsidR="002C2E94" w:rsidRPr="00A52FE2" w:rsidRDefault="00A52FE2" w:rsidP="005452B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A52FE2">
              <w:rPr>
                <w:b w:val="0"/>
                <w:bCs w:val="0"/>
                <w:sz w:val="20"/>
                <w:szCs w:val="20"/>
                <w:lang w:val="en-US"/>
              </w:rPr>
              <w:t>Development of an algorithm for adapting a mathematical model of the process of mixing and melting copper concentrates</w:t>
            </w:r>
          </w:p>
        </w:tc>
        <w:tc>
          <w:tcPr>
            <w:tcW w:w="1134" w:type="dxa"/>
            <w:vAlign w:val="center"/>
          </w:tcPr>
          <w:p w14:paraId="46EBF9B0" w14:textId="3F9144E0" w:rsidR="002C2E94" w:rsidRPr="005452B0" w:rsidRDefault="002C2E94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09CECBA6" w14:textId="77777777" w:rsidR="00A52FE2" w:rsidRPr="00A52FE2" w:rsidRDefault="00A52FE2" w:rsidP="00A52FE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52FE2">
              <w:rPr>
                <w:color w:val="000000"/>
                <w:sz w:val="20"/>
                <w:szCs w:val="20"/>
              </w:rPr>
              <w:t>Вестник КазУТБ №2(23), 2024. с.19-27</w:t>
            </w:r>
          </w:p>
          <w:p w14:paraId="5D674B23" w14:textId="77777777" w:rsidR="00A52FE2" w:rsidRPr="00A52FE2" w:rsidRDefault="00A52FE2" w:rsidP="00A52FE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52FE2">
              <w:rPr>
                <w:color w:val="000000"/>
                <w:sz w:val="20"/>
                <w:szCs w:val="20"/>
              </w:rPr>
              <w:t>https://vestnik.kaztbu.edu.kz/index.php/kazutb/article/view/393/157</w:t>
            </w:r>
          </w:p>
          <w:p w14:paraId="65D69FA4" w14:textId="5EBA6185" w:rsidR="002C2E94" w:rsidRPr="005452B0" w:rsidRDefault="00A52FE2" w:rsidP="00A52FE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52FE2">
              <w:rPr>
                <w:color w:val="000000"/>
                <w:sz w:val="20"/>
                <w:szCs w:val="20"/>
              </w:rPr>
              <w:t>https://doi.org/10.58805/kazutb.v.2.23-393</w:t>
            </w:r>
          </w:p>
        </w:tc>
        <w:tc>
          <w:tcPr>
            <w:tcW w:w="1701" w:type="dxa"/>
            <w:vAlign w:val="center"/>
          </w:tcPr>
          <w:p w14:paraId="75B73416" w14:textId="173B10A2" w:rsidR="002C2E94" w:rsidRPr="005452B0" w:rsidRDefault="002C2E94" w:rsidP="0054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562436" w14:textId="48C4493B" w:rsidR="00072732" w:rsidRPr="005452B0" w:rsidRDefault="00A52FE2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A52FE2">
              <w:rPr>
                <w:sz w:val="20"/>
                <w:szCs w:val="20"/>
                <w:lang w:val="kk-KZ"/>
              </w:rPr>
              <w:t>https://doi.org/10.58805/kazutb.v.2.23-393</w:t>
            </w:r>
          </w:p>
        </w:tc>
        <w:tc>
          <w:tcPr>
            <w:tcW w:w="1559" w:type="dxa"/>
            <w:vAlign w:val="center"/>
          </w:tcPr>
          <w:p w14:paraId="12AAAF98" w14:textId="77777777" w:rsidR="00A52FE2" w:rsidRPr="00A52FE2" w:rsidRDefault="00A52FE2" w:rsidP="00A52FE2">
            <w:pPr>
              <w:jc w:val="center"/>
              <w:rPr>
                <w:sz w:val="20"/>
                <w:szCs w:val="20"/>
                <w:lang w:val="kk-KZ"/>
              </w:rPr>
            </w:pPr>
            <w:r w:rsidRPr="00A52FE2">
              <w:rPr>
                <w:sz w:val="20"/>
                <w:szCs w:val="20"/>
                <w:lang w:val="kk-KZ"/>
              </w:rPr>
              <w:t>Kalizhanova A.U., Kozbakova A.Kh., Utegenova A.U.</w:t>
            </w:r>
          </w:p>
          <w:p w14:paraId="53B7D49A" w14:textId="391F1783" w:rsidR="002C2E94" w:rsidRPr="005452B0" w:rsidRDefault="00A52FE2" w:rsidP="00A52FE2">
            <w:pPr>
              <w:jc w:val="center"/>
              <w:rPr>
                <w:sz w:val="20"/>
                <w:szCs w:val="20"/>
                <w:lang w:val="kk-KZ"/>
              </w:rPr>
            </w:pPr>
            <w:r w:rsidRPr="00A52FE2">
              <w:rPr>
                <w:sz w:val="20"/>
                <w:szCs w:val="20"/>
                <w:lang w:val="kk-KZ"/>
              </w:rPr>
              <w:t>Imanbekova A.N.</w:t>
            </w:r>
          </w:p>
        </w:tc>
        <w:tc>
          <w:tcPr>
            <w:tcW w:w="1560" w:type="dxa"/>
            <w:vAlign w:val="center"/>
          </w:tcPr>
          <w:p w14:paraId="4E63FF7F" w14:textId="189290D8" w:rsidR="002C2E94" w:rsidRPr="005452B0" w:rsidRDefault="00A52FE2" w:rsidP="005452B0">
            <w:pPr>
              <w:jc w:val="center"/>
              <w:rPr>
                <w:sz w:val="20"/>
                <w:szCs w:val="20"/>
              </w:rPr>
            </w:pPr>
            <w:r w:rsidRPr="00A52FE2">
              <w:rPr>
                <w:sz w:val="20"/>
                <w:szCs w:val="20"/>
              </w:rPr>
              <w:t>первый автор</w:t>
            </w:r>
          </w:p>
        </w:tc>
      </w:tr>
      <w:tr w:rsidR="00F561C7" w:rsidRPr="00A52FE2" w14:paraId="76C0895E" w14:textId="77777777" w:rsidTr="00712F33">
        <w:tc>
          <w:tcPr>
            <w:tcW w:w="567" w:type="dxa"/>
            <w:vAlign w:val="center"/>
          </w:tcPr>
          <w:p w14:paraId="7D1F3743" w14:textId="7E76FE4D" w:rsidR="00F561C7" w:rsidRPr="00B07EC7" w:rsidRDefault="00B07EC7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544" w:type="dxa"/>
            <w:vAlign w:val="center"/>
          </w:tcPr>
          <w:p w14:paraId="31980325" w14:textId="7D553FD3" w:rsidR="00F561C7" w:rsidRPr="00A52FE2" w:rsidRDefault="00A52FE2" w:rsidP="005452B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A52FE2">
              <w:rPr>
                <w:b w:val="0"/>
                <w:bCs w:val="0"/>
                <w:sz w:val="20"/>
                <w:szCs w:val="20"/>
                <w:lang w:val="en-US"/>
              </w:rPr>
              <w:t>Research and construction of a mathematical model using discrete programming methods for the mixing and melting of copper concentrates</w:t>
            </w:r>
          </w:p>
        </w:tc>
        <w:tc>
          <w:tcPr>
            <w:tcW w:w="1134" w:type="dxa"/>
            <w:vAlign w:val="center"/>
          </w:tcPr>
          <w:p w14:paraId="2FBD7B62" w14:textId="40C68B4E" w:rsidR="00F561C7" w:rsidRPr="00A52FE2" w:rsidRDefault="00A52FE2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2C734A9F" w14:textId="77777777" w:rsidR="00A52FE2" w:rsidRPr="00A52FE2" w:rsidRDefault="00A52FE2" w:rsidP="00A52FE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52FE2">
              <w:rPr>
                <w:color w:val="000000"/>
                <w:sz w:val="20"/>
                <w:szCs w:val="20"/>
              </w:rPr>
              <w:t>Вестник КазУТБ №2(23), 2024. с.47-54</w:t>
            </w:r>
          </w:p>
          <w:p w14:paraId="5E0285A2" w14:textId="77777777" w:rsidR="00A52FE2" w:rsidRPr="00A52FE2" w:rsidRDefault="00A52FE2" w:rsidP="00A52FE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52FE2">
              <w:rPr>
                <w:color w:val="000000"/>
                <w:sz w:val="20"/>
                <w:szCs w:val="20"/>
                <w:lang w:val="en-US"/>
              </w:rPr>
              <w:t>https</w:t>
            </w:r>
            <w:r w:rsidRPr="00A52FE2">
              <w:rPr>
                <w:color w:val="000000"/>
                <w:sz w:val="20"/>
                <w:szCs w:val="20"/>
              </w:rPr>
              <w:t>://</w:t>
            </w:r>
            <w:r w:rsidRPr="00A52FE2">
              <w:rPr>
                <w:color w:val="000000"/>
                <w:sz w:val="20"/>
                <w:szCs w:val="20"/>
                <w:lang w:val="en-US"/>
              </w:rPr>
              <w:t>vestnik</w:t>
            </w:r>
            <w:r w:rsidRPr="00A52FE2">
              <w:rPr>
                <w:color w:val="000000"/>
                <w:sz w:val="20"/>
                <w:szCs w:val="20"/>
              </w:rPr>
              <w:t>.</w:t>
            </w:r>
            <w:r w:rsidRPr="00A52FE2">
              <w:rPr>
                <w:color w:val="000000"/>
                <w:sz w:val="20"/>
                <w:szCs w:val="20"/>
                <w:lang w:val="en-US"/>
              </w:rPr>
              <w:t>kaztbu</w:t>
            </w:r>
            <w:r w:rsidRPr="00A52FE2">
              <w:rPr>
                <w:color w:val="000000"/>
                <w:sz w:val="20"/>
                <w:szCs w:val="20"/>
              </w:rPr>
              <w:t>.</w:t>
            </w:r>
            <w:r w:rsidRPr="00A52FE2">
              <w:rPr>
                <w:color w:val="000000"/>
                <w:sz w:val="20"/>
                <w:szCs w:val="20"/>
                <w:lang w:val="en-US"/>
              </w:rPr>
              <w:t>edu</w:t>
            </w:r>
            <w:r w:rsidRPr="00A52FE2">
              <w:rPr>
                <w:color w:val="000000"/>
                <w:sz w:val="20"/>
                <w:szCs w:val="20"/>
              </w:rPr>
              <w:t>.</w:t>
            </w:r>
            <w:r w:rsidRPr="00A52FE2">
              <w:rPr>
                <w:color w:val="000000"/>
                <w:sz w:val="20"/>
                <w:szCs w:val="20"/>
                <w:lang w:val="en-US"/>
              </w:rPr>
              <w:t>kz</w:t>
            </w:r>
            <w:r w:rsidRPr="00A52FE2">
              <w:rPr>
                <w:color w:val="000000"/>
                <w:sz w:val="20"/>
                <w:szCs w:val="20"/>
              </w:rPr>
              <w:t>/</w:t>
            </w:r>
            <w:r w:rsidRPr="00A52FE2">
              <w:rPr>
                <w:color w:val="000000"/>
                <w:sz w:val="20"/>
                <w:szCs w:val="20"/>
                <w:lang w:val="en-US"/>
              </w:rPr>
              <w:t>index</w:t>
            </w:r>
            <w:r w:rsidRPr="00A52FE2">
              <w:rPr>
                <w:color w:val="000000"/>
                <w:sz w:val="20"/>
                <w:szCs w:val="20"/>
              </w:rPr>
              <w:t>.</w:t>
            </w:r>
            <w:r w:rsidRPr="00A52FE2">
              <w:rPr>
                <w:color w:val="000000"/>
                <w:sz w:val="20"/>
                <w:szCs w:val="20"/>
                <w:lang w:val="en-US"/>
              </w:rPr>
              <w:t>php</w:t>
            </w:r>
            <w:r w:rsidRPr="00A52FE2">
              <w:rPr>
                <w:color w:val="000000"/>
                <w:sz w:val="20"/>
                <w:szCs w:val="20"/>
              </w:rPr>
              <w:t>/</w:t>
            </w:r>
            <w:r w:rsidRPr="00A52FE2">
              <w:rPr>
                <w:color w:val="000000"/>
                <w:sz w:val="20"/>
                <w:szCs w:val="20"/>
                <w:lang w:val="en-US"/>
              </w:rPr>
              <w:t>kazutb</w:t>
            </w:r>
            <w:r w:rsidRPr="00A52FE2">
              <w:rPr>
                <w:color w:val="000000"/>
                <w:sz w:val="20"/>
                <w:szCs w:val="20"/>
              </w:rPr>
              <w:t>/</w:t>
            </w:r>
            <w:r w:rsidRPr="00A52FE2">
              <w:rPr>
                <w:color w:val="000000"/>
                <w:sz w:val="20"/>
                <w:szCs w:val="20"/>
                <w:lang w:val="en-US"/>
              </w:rPr>
              <w:t>article</w:t>
            </w:r>
            <w:r w:rsidRPr="00A52FE2">
              <w:rPr>
                <w:color w:val="000000"/>
                <w:sz w:val="20"/>
                <w:szCs w:val="20"/>
              </w:rPr>
              <w:t>/</w:t>
            </w:r>
            <w:r w:rsidRPr="00A52FE2">
              <w:rPr>
                <w:color w:val="000000"/>
                <w:sz w:val="20"/>
                <w:szCs w:val="20"/>
                <w:lang w:val="en-US"/>
              </w:rPr>
              <w:t>view</w:t>
            </w:r>
            <w:r w:rsidRPr="00A52FE2">
              <w:rPr>
                <w:color w:val="000000"/>
                <w:sz w:val="20"/>
                <w:szCs w:val="20"/>
              </w:rPr>
              <w:t>/392/160</w:t>
            </w:r>
          </w:p>
          <w:p w14:paraId="13332962" w14:textId="21CD89D2" w:rsidR="00F561C7" w:rsidRPr="00A52FE2" w:rsidRDefault="00A52FE2" w:rsidP="00A52FE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52FE2">
              <w:rPr>
                <w:color w:val="000000"/>
                <w:sz w:val="20"/>
                <w:szCs w:val="20"/>
                <w:lang w:val="en-US"/>
              </w:rPr>
              <w:lastRenderedPageBreak/>
              <w:t>https</w:t>
            </w:r>
            <w:r w:rsidRPr="00A52FE2">
              <w:rPr>
                <w:color w:val="000000"/>
                <w:sz w:val="20"/>
                <w:szCs w:val="20"/>
              </w:rPr>
              <w:t>://</w:t>
            </w:r>
            <w:r w:rsidRPr="00A52FE2">
              <w:rPr>
                <w:color w:val="000000"/>
                <w:sz w:val="20"/>
                <w:szCs w:val="20"/>
                <w:lang w:val="en-US"/>
              </w:rPr>
              <w:t>doi</w:t>
            </w:r>
            <w:r w:rsidRPr="00A52FE2">
              <w:rPr>
                <w:color w:val="000000"/>
                <w:sz w:val="20"/>
                <w:szCs w:val="20"/>
              </w:rPr>
              <w:t>.</w:t>
            </w:r>
            <w:r w:rsidRPr="00A52FE2">
              <w:rPr>
                <w:color w:val="000000"/>
                <w:sz w:val="20"/>
                <w:szCs w:val="20"/>
                <w:lang w:val="en-US"/>
              </w:rPr>
              <w:t>org</w:t>
            </w:r>
            <w:r w:rsidRPr="00A52FE2">
              <w:rPr>
                <w:color w:val="000000"/>
                <w:sz w:val="20"/>
                <w:szCs w:val="20"/>
              </w:rPr>
              <w:t>/10.58805/</w:t>
            </w:r>
            <w:r w:rsidRPr="00A52FE2">
              <w:rPr>
                <w:color w:val="000000"/>
                <w:sz w:val="20"/>
                <w:szCs w:val="20"/>
                <w:lang w:val="en-US"/>
              </w:rPr>
              <w:t>kazutb</w:t>
            </w:r>
            <w:r w:rsidRPr="00A52FE2">
              <w:rPr>
                <w:color w:val="000000"/>
                <w:sz w:val="20"/>
                <w:szCs w:val="20"/>
              </w:rPr>
              <w:t>.</w:t>
            </w:r>
            <w:r w:rsidRPr="00A52FE2">
              <w:rPr>
                <w:color w:val="000000"/>
                <w:sz w:val="20"/>
                <w:szCs w:val="20"/>
                <w:lang w:val="en-US"/>
              </w:rPr>
              <w:t>v</w:t>
            </w:r>
            <w:r w:rsidRPr="00A52FE2">
              <w:rPr>
                <w:color w:val="000000"/>
                <w:sz w:val="20"/>
                <w:szCs w:val="20"/>
              </w:rPr>
              <w:t>.2.23-392</w:t>
            </w:r>
          </w:p>
        </w:tc>
        <w:tc>
          <w:tcPr>
            <w:tcW w:w="1701" w:type="dxa"/>
            <w:vAlign w:val="center"/>
          </w:tcPr>
          <w:p w14:paraId="2CC752B8" w14:textId="77777777" w:rsidR="00F561C7" w:rsidRPr="00A52FE2" w:rsidRDefault="00F561C7" w:rsidP="0054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BD2692" w14:textId="35DE5C70" w:rsidR="00F561C7" w:rsidRPr="005452B0" w:rsidRDefault="00A52FE2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A52FE2">
              <w:rPr>
                <w:sz w:val="20"/>
                <w:szCs w:val="20"/>
                <w:lang w:val="kk-KZ"/>
              </w:rPr>
              <w:t>https://doi.org/10.58805/kazutb.v.2.23-392</w:t>
            </w:r>
          </w:p>
        </w:tc>
        <w:tc>
          <w:tcPr>
            <w:tcW w:w="1559" w:type="dxa"/>
            <w:vAlign w:val="center"/>
          </w:tcPr>
          <w:p w14:paraId="5AE3DE2A" w14:textId="77777777" w:rsidR="00A52FE2" w:rsidRPr="00A52FE2" w:rsidRDefault="00A52FE2" w:rsidP="00A52FE2">
            <w:pPr>
              <w:jc w:val="center"/>
              <w:rPr>
                <w:sz w:val="20"/>
                <w:szCs w:val="20"/>
                <w:lang w:val="kk-KZ"/>
              </w:rPr>
            </w:pPr>
            <w:r w:rsidRPr="00A52FE2">
              <w:rPr>
                <w:sz w:val="20"/>
                <w:szCs w:val="20"/>
                <w:lang w:val="kk-KZ"/>
              </w:rPr>
              <w:t>Kalizhanova A.U., Kozbakova A.Kh., Utegenova A.U.</w:t>
            </w:r>
          </w:p>
          <w:p w14:paraId="747DA50C" w14:textId="72CEE279" w:rsidR="00F561C7" w:rsidRPr="005452B0" w:rsidRDefault="00A52FE2" w:rsidP="00A52FE2">
            <w:pPr>
              <w:jc w:val="center"/>
              <w:rPr>
                <w:sz w:val="20"/>
                <w:szCs w:val="20"/>
                <w:lang w:val="kk-KZ"/>
              </w:rPr>
            </w:pPr>
            <w:r w:rsidRPr="00A52FE2">
              <w:rPr>
                <w:sz w:val="20"/>
                <w:szCs w:val="20"/>
                <w:lang w:val="kk-KZ"/>
              </w:rPr>
              <w:lastRenderedPageBreak/>
              <w:t>Imanbekova A.N.</w:t>
            </w:r>
          </w:p>
        </w:tc>
        <w:tc>
          <w:tcPr>
            <w:tcW w:w="1560" w:type="dxa"/>
            <w:vAlign w:val="center"/>
          </w:tcPr>
          <w:p w14:paraId="1331C0DD" w14:textId="26E22CFB" w:rsidR="00F561C7" w:rsidRPr="00A52FE2" w:rsidRDefault="00A52FE2" w:rsidP="005452B0">
            <w:pPr>
              <w:jc w:val="center"/>
              <w:rPr>
                <w:sz w:val="20"/>
                <w:szCs w:val="20"/>
              </w:rPr>
            </w:pPr>
            <w:r w:rsidRPr="00A52FE2">
              <w:rPr>
                <w:sz w:val="20"/>
                <w:szCs w:val="20"/>
              </w:rPr>
              <w:lastRenderedPageBreak/>
              <w:t>первый автор</w:t>
            </w:r>
          </w:p>
        </w:tc>
      </w:tr>
      <w:tr w:rsidR="00F561C7" w:rsidRPr="005452B0" w14:paraId="02D3FB68" w14:textId="77777777" w:rsidTr="00712F33">
        <w:tc>
          <w:tcPr>
            <w:tcW w:w="567" w:type="dxa"/>
            <w:vAlign w:val="center"/>
          </w:tcPr>
          <w:p w14:paraId="6DE904DB" w14:textId="3D9589B8" w:rsidR="00F561C7" w:rsidRPr="00B07EC7" w:rsidRDefault="00B07EC7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544" w:type="dxa"/>
            <w:vAlign w:val="center"/>
          </w:tcPr>
          <w:p w14:paraId="1F6C4AA2" w14:textId="737422DB" w:rsidR="00F561C7" w:rsidRPr="005452B0" w:rsidRDefault="00A52FE2" w:rsidP="005452B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 w:rsidRPr="00A52FE2">
              <w:rPr>
                <w:b w:val="0"/>
                <w:bCs w:val="0"/>
                <w:sz w:val="20"/>
                <w:szCs w:val="20"/>
              </w:rPr>
              <w:t>Проектирование программного приложения предназначенного для ведения технологического процесса шихтовки и плавления медных концентратов</w:t>
            </w:r>
          </w:p>
        </w:tc>
        <w:tc>
          <w:tcPr>
            <w:tcW w:w="1134" w:type="dxa"/>
            <w:vAlign w:val="center"/>
          </w:tcPr>
          <w:p w14:paraId="1877F31C" w14:textId="1BDAF5B2" w:rsidR="00F561C7" w:rsidRPr="005452B0" w:rsidRDefault="00A52FE2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1A223306" w14:textId="77777777" w:rsidR="00A52FE2" w:rsidRPr="00A52FE2" w:rsidRDefault="00A52FE2" w:rsidP="00A52FE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52FE2">
              <w:rPr>
                <w:color w:val="000000"/>
                <w:sz w:val="20"/>
                <w:szCs w:val="20"/>
              </w:rPr>
              <w:t>Вестник КазАТК № 3 (133), 2024, с.190-200.</w:t>
            </w:r>
          </w:p>
          <w:p w14:paraId="4CB62CDF" w14:textId="2D0C2826" w:rsidR="00F561C7" w:rsidRPr="005452B0" w:rsidRDefault="00A52FE2" w:rsidP="00A52FE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52FE2">
              <w:rPr>
                <w:color w:val="000000"/>
                <w:sz w:val="20"/>
                <w:szCs w:val="20"/>
              </w:rPr>
              <w:t>https://doi.org/10.52167/1609-1817-2024-133-4-190-200</w:t>
            </w:r>
          </w:p>
        </w:tc>
        <w:tc>
          <w:tcPr>
            <w:tcW w:w="1701" w:type="dxa"/>
            <w:vAlign w:val="center"/>
          </w:tcPr>
          <w:p w14:paraId="03E44D98" w14:textId="77777777" w:rsidR="00F561C7" w:rsidRPr="005452B0" w:rsidRDefault="00F561C7" w:rsidP="0054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8166E1" w14:textId="0148183A" w:rsidR="00F561C7" w:rsidRPr="005452B0" w:rsidRDefault="00A52FE2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A52FE2">
              <w:rPr>
                <w:sz w:val="20"/>
                <w:szCs w:val="20"/>
                <w:lang w:val="kk-KZ"/>
              </w:rPr>
              <w:t>https://doi.org/10.52167/1609-1817-2024-133-4-190-200</w:t>
            </w:r>
          </w:p>
        </w:tc>
        <w:tc>
          <w:tcPr>
            <w:tcW w:w="1559" w:type="dxa"/>
            <w:vAlign w:val="center"/>
          </w:tcPr>
          <w:p w14:paraId="0C45F717" w14:textId="77777777" w:rsidR="00A52FE2" w:rsidRPr="00A52FE2" w:rsidRDefault="00A52FE2" w:rsidP="00A52FE2">
            <w:pPr>
              <w:jc w:val="center"/>
              <w:rPr>
                <w:sz w:val="20"/>
                <w:szCs w:val="20"/>
                <w:lang w:val="kk-KZ"/>
              </w:rPr>
            </w:pPr>
            <w:r w:rsidRPr="00A52FE2">
              <w:rPr>
                <w:sz w:val="20"/>
                <w:szCs w:val="20"/>
                <w:lang w:val="kk-KZ"/>
              </w:rPr>
              <w:t>Калижанова А.У.,  Козбакова А.Х., Утегенова А.У.</w:t>
            </w:r>
          </w:p>
          <w:p w14:paraId="4754BB73" w14:textId="7324EE9D" w:rsidR="00F561C7" w:rsidRPr="005452B0" w:rsidRDefault="00A52FE2" w:rsidP="00A52FE2">
            <w:pPr>
              <w:jc w:val="center"/>
              <w:rPr>
                <w:sz w:val="20"/>
                <w:szCs w:val="20"/>
                <w:lang w:val="kk-KZ"/>
              </w:rPr>
            </w:pPr>
            <w:r w:rsidRPr="00A52FE2">
              <w:rPr>
                <w:sz w:val="20"/>
                <w:szCs w:val="20"/>
                <w:lang w:val="kk-KZ"/>
              </w:rPr>
              <w:t>Иманбекова A.Н.</w:t>
            </w:r>
          </w:p>
        </w:tc>
        <w:tc>
          <w:tcPr>
            <w:tcW w:w="1560" w:type="dxa"/>
            <w:vAlign w:val="center"/>
          </w:tcPr>
          <w:p w14:paraId="18A81255" w14:textId="672D1276" w:rsidR="00F561C7" w:rsidRPr="005452B0" w:rsidRDefault="00A52FE2" w:rsidP="005452B0">
            <w:pPr>
              <w:jc w:val="center"/>
              <w:rPr>
                <w:sz w:val="20"/>
                <w:szCs w:val="20"/>
              </w:rPr>
            </w:pPr>
            <w:r w:rsidRPr="00A52FE2">
              <w:rPr>
                <w:sz w:val="20"/>
                <w:szCs w:val="20"/>
              </w:rPr>
              <w:t>первый автор</w:t>
            </w:r>
          </w:p>
        </w:tc>
      </w:tr>
      <w:tr w:rsidR="005F0025" w:rsidRPr="005452B0" w14:paraId="345C7703" w14:textId="77777777" w:rsidTr="00712F33">
        <w:tc>
          <w:tcPr>
            <w:tcW w:w="567" w:type="dxa"/>
            <w:vAlign w:val="center"/>
          </w:tcPr>
          <w:p w14:paraId="3CCB5037" w14:textId="70ADF545" w:rsidR="005F0025" w:rsidRPr="00B07EC7" w:rsidRDefault="00B07EC7" w:rsidP="005F0025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44" w:type="dxa"/>
            <w:vAlign w:val="center"/>
          </w:tcPr>
          <w:p w14:paraId="5ED112FD" w14:textId="0477BBDC" w:rsidR="005F0025" w:rsidRPr="005F0025" w:rsidRDefault="005F0025" w:rsidP="005F0025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 xml:space="preserve">Анализ и проектирование </w:t>
            </w:r>
            <w:r w:rsidRPr="002E1079">
              <w:rPr>
                <w:b w:val="0"/>
                <w:bCs w:val="0"/>
                <w:sz w:val="20"/>
                <w:szCs w:val="20"/>
                <w:lang w:val="kk-KZ"/>
              </w:rPr>
              <w:t>программного</w:t>
            </w:r>
            <w:r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2E1079">
              <w:rPr>
                <w:b w:val="0"/>
                <w:bCs w:val="0"/>
                <w:sz w:val="20"/>
                <w:szCs w:val="20"/>
                <w:lang w:val="kk-KZ"/>
              </w:rPr>
              <w:t>приложения предназначенного для</w:t>
            </w:r>
            <w:r>
              <w:rPr>
                <w:b w:val="0"/>
                <w:bCs w:val="0"/>
                <w:sz w:val="20"/>
                <w:szCs w:val="20"/>
                <w:lang w:val="kk-KZ"/>
              </w:rPr>
              <w:t xml:space="preserve"> автоматизации технологического процесса шихтовки и плавления медных концентратов с использованием </w:t>
            </w:r>
            <w:r w:rsidRPr="002E1079">
              <w:rPr>
                <w:b w:val="0"/>
                <w:bCs w:val="0"/>
                <w:sz w:val="20"/>
                <w:szCs w:val="20"/>
                <w:lang w:val="kk-KZ"/>
              </w:rPr>
              <w:t xml:space="preserve">CASE </w:t>
            </w:r>
            <w:r>
              <w:rPr>
                <w:b w:val="0"/>
                <w:bCs w:val="0"/>
                <w:sz w:val="20"/>
                <w:szCs w:val="20"/>
                <w:lang w:val="kk-KZ"/>
              </w:rPr>
              <w:t>средств</w:t>
            </w:r>
          </w:p>
        </w:tc>
        <w:tc>
          <w:tcPr>
            <w:tcW w:w="1134" w:type="dxa"/>
            <w:vAlign w:val="center"/>
          </w:tcPr>
          <w:p w14:paraId="15D258EB" w14:textId="63496CAF" w:rsidR="005F0025" w:rsidRPr="002E1079" w:rsidRDefault="005F0025" w:rsidP="005F0025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12DB6020" w14:textId="23C974BF" w:rsidR="005F0025" w:rsidRPr="002E1079" w:rsidRDefault="005F0025" w:rsidP="005F0025">
            <w:pPr>
              <w:shd w:val="clear" w:color="auto" w:fill="FFFFFF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Вестник НИА РК № 4 (94), 2024, с.82-91.</w:t>
            </w:r>
          </w:p>
          <w:p w14:paraId="750CFADF" w14:textId="0E0140BD" w:rsidR="007927F9" w:rsidRPr="002E1079" w:rsidRDefault="007927F9" w:rsidP="005F0025">
            <w:pPr>
              <w:shd w:val="clear" w:color="auto" w:fill="FFFFFF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https://doi.org/10.47533/2024.1606-146X.006</w:t>
            </w:r>
          </w:p>
          <w:p w14:paraId="41A9DD27" w14:textId="3535D85B" w:rsidR="005F0025" w:rsidRPr="002E1079" w:rsidRDefault="005F0025" w:rsidP="005F0025">
            <w:pPr>
              <w:shd w:val="clear" w:color="auto" w:fill="FFFFFF"/>
              <w:rPr>
                <w:kern w:val="36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2C95FA56" w14:textId="6B4DBB6D" w:rsidR="005F0025" w:rsidRPr="002E1079" w:rsidRDefault="005F0025" w:rsidP="007927F9">
            <w:pPr>
              <w:rPr>
                <w:kern w:val="36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10B16E91" w14:textId="2934D7F6" w:rsidR="005F0025" w:rsidRPr="002E1079" w:rsidRDefault="007927F9" w:rsidP="005F0025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https://doi.org/10.47533/2024.1606-146X.006</w:t>
            </w:r>
          </w:p>
        </w:tc>
        <w:tc>
          <w:tcPr>
            <w:tcW w:w="1559" w:type="dxa"/>
            <w:vAlign w:val="center"/>
          </w:tcPr>
          <w:p w14:paraId="565875E3" w14:textId="77777777" w:rsidR="005F0025" w:rsidRPr="002E1079" w:rsidRDefault="005F0025" w:rsidP="005F0025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Калижанова А.У.,  Козбакова А.Х., Утегенова А.У.</w:t>
            </w:r>
          </w:p>
          <w:p w14:paraId="01EB626F" w14:textId="1AAF659A" w:rsidR="005F0025" w:rsidRPr="002E1079" w:rsidRDefault="005F0025" w:rsidP="005F0025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Иманбекова A.Н.</w:t>
            </w:r>
          </w:p>
        </w:tc>
        <w:tc>
          <w:tcPr>
            <w:tcW w:w="1560" w:type="dxa"/>
            <w:vAlign w:val="center"/>
          </w:tcPr>
          <w:p w14:paraId="3E2BE0D1" w14:textId="55D97A25" w:rsidR="005F0025" w:rsidRPr="002E1079" w:rsidRDefault="005F0025" w:rsidP="005F0025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первый автор</w:t>
            </w:r>
          </w:p>
        </w:tc>
      </w:tr>
      <w:tr w:rsidR="002E1079" w:rsidRPr="005452B0" w14:paraId="7202C6DA" w14:textId="77777777" w:rsidTr="00D07B28">
        <w:tc>
          <w:tcPr>
            <w:tcW w:w="567" w:type="dxa"/>
            <w:vAlign w:val="center"/>
          </w:tcPr>
          <w:p w14:paraId="25CA50B4" w14:textId="6FEEA10E" w:rsidR="002E1079" w:rsidRPr="00B07EC7" w:rsidRDefault="00B07EC7" w:rsidP="002E1079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544" w:type="dxa"/>
          </w:tcPr>
          <w:p w14:paraId="5D86D01F" w14:textId="5062D06D" w:rsidR="002E1079" w:rsidRPr="002E1079" w:rsidRDefault="002E1079" w:rsidP="002E107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E1079">
              <w:rPr>
                <w:b w:val="0"/>
                <w:bCs w:val="0"/>
                <w:sz w:val="20"/>
                <w:szCs w:val="20"/>
                <w:lang w:val="kk-KZ"/>
              </w:rPr>
              <w:t>Моделирование  процесса шихтовки и  электроплавки медных концентратов на основе анализа технологических и физико-химических закономерностей в среде MATLAB/SIMULINK</w:t>
            </w:r>
          </w:p>
        </w:tc>
        <w:tc>
          <w:tcPr>
            <w:tcW w:w="1134" w:type="dxa"/>
          </w:tcPr>
          <w:p w14:paraId="17EB2116" w14:textId="79E2CA13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</w:tcPr>
          <w:p w14:paraId="32610B15" w14:textId="0C6F2B00" w:rsidR="002E1079" w:rsidRPr="002E1079" w:rsidRDefault="002E1079" w:rsidP="002E1079">
            <w:pPr>
              <w:shd w:val="clear" w:color="auto" w:fill="FFFFFF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«Вестник государственного университета имени Шакарима города Семей». №2(78)2017, 1 том. с.86-89</w:t>
            </w:r>
          </w:p>
        </w:tc>
        <w:tc>
          <w:tcPr>
            <w:tcW w:w="1701" w:type="dxa"/>
            <w:vAlign w:val="center"/>
          </w:tcPr>
          <w:p w14:paraId="4FF2E00C" w14:textId="77777777" w:rsidR="002E1079" w:rsidRPr="002E1079" w:rsidRDefault="002E1079" w:rsidP="002E1079">
            <w:pPr>
              <w:rPr>
                <w:kern w:val="36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338A07C6" w14:textId="77777777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14:paraId="7E008FA2" w14:textId="77777777" w:rsidR="002E1079" w:rsidRPr="002E1079" w:rsidRDefault="002E1079" w:rsidP="002E1079">
            <w:pPr>
              <w:jc w:val="both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Джунисбеков М.Ш.</w:t>
            </w:r>
          </w:p>
          <w:p w14:paraId="769328AB" w14:textId="77777777" w:rsidR="002E1079" w:rsidRPr="002E1079" w:rsidRDefault="002E1079" w:rsidP="002E1079">
            <w:pPr>
              <w:jc w:val="both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Адылканова А.Ж.,</w:t>
            </w:r>
          </w:p>
          <w:p w14:paraId="5159017C" w14:textId="068C1AD7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Иманбекова А.Н.</w:t>
            </w:r>
          </w:p>
        </w:tc>
        <w:tc>
          <w:tcPr>
            <w:tcW w:w="1560" w:type="dxa"/>
          </w:tcPr>
          <w:p w14:paraId="5E9AC19F" w14:textId="47EE612D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первый автор</w:t>
            </w:r>
          </w:p>
        </w:tc>
      </w:tr>
      <w:tr w:rsidR="002E1079" w:rsidRPr="005452B0" w14:paraId="4B2932A9" w14:textId="77777777" w:rsidTr="00D07B28">
        <w:tc>
          <w:tcPr>
            <w:tcW w:w="567" w:type="dxa"/>
            <w:vAlign w:val="center"/>
          </w:tcPr>
          <w:p w14:paraId="149E7256" w14:textId="576755F6" w:rsidR="002E1079" w:rsidRPr="00B07EC7" w:rsidRDefault="002E1079" w:rsidP="002E1079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B07EC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</w:tcPr>
          <w:p w14:paraId="1D9518EC" w14:textId="1FD1484A" w:rsidR="002E1079" w:rsidRPr="002E1079" w:rsidRDefault="002E1079" w:rsidP="002E107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E1079">
              <w:rPr>
                <w:b w:val="0"/>
                <w:bCs w:val="0"/>
                <w:sz w:val="20"/>
                <w:szCs w:val="20"/>
                <w:lang w:val="kk-KZ"/>
              </w:rPr>
              <w:t>Разработка функциональной  модели плавильного цеха с использованием IDEF0 технологии и CASE средств BPWIN</w:t>
            </w:r>
          </w:p>
        </w:tc>
        <w:tc>
          <w:tcPr>
            <w:tcW w:w="1134" w:type="dxa"/>
          </w:tcPr>
          <w:p w14:paraId="7BE9DABD" w14:textId="3ACEF595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</w:tcPr>
          <w:p w14:paraId="55799007" w14:textId="30B01F89" w:rsidR="002E1079" w:rsidRPr="002E1079" w:rsidRDefault="002E1079" w:rsidP="002E1079">
            <w:pPr>
              <w:shd w:val="clear" w:color="auto" w:fill="FFFFFF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«Вестник государственного университета имени Шакарима города Семей». №2(78)2017, 1 том. с.93-96</w:t>
            </w:r>
          </w:p>
        </w:tc>
        <w:tc>
          <w:tcPr>
            <w:tcW w:w="1701" w:type="dxa"/>
            <w:vAlign w:val="center"/>
          </w:tcPr>
          <w:p w14:paraId="339730B0" w14:textId="77777777" w:rsidR="002E1079" w:rsidRPr="002E1079" w:rsidRDefault="002E1079" w:rsidP="002E1079">
            <w:pPr>
              <w:rPr>
                <w:kern w:val="36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4A33A91A" w14:textId="77777777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14:paraId="1F12E898" w14:textId="77777777" w:rsidR="002E1079" w:rsidRPr="002E1079" w:rsidRDefault="002E1079" w:rsidP="002E1079">
            <w:pPr>
              <w:jc w:val="both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Джунисбеков М.Ш.</w:t>
            </w:r>
          </w:p>
          <w:p w14:paraId="3371E29D" w14:textId="77777777" w:rsidR="002E1079" w:rsidRPr="002E1079" w:rsidRDefault="002E1079" w:rsidP="002E1079">
            <w:pPr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Бекешова Г.Б.</w:t>
            </w:r>
          </w:p>
          <w:p w14:paraId="3AEB2A21" w14:textId="330F813F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Иманбекова А.Н.</w:t>
            </w:r>
          </w:p>
        </w:tc>
        <w:tc>
          <w:tcPr>
            <w:tcW w:w="1560" w:type="dxa"/>
          </w:tcPr>
          <w:p w14:paraId="6ABC0C1A" w14:textId="74DE0A0D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соавтор</w:t>
            </w:r>
          </w:p>
        </w:tc>
      </w:tr>
      <w:tr w:rsidR="002E1079" w:rsidRPr="005452B0" w14:paraId="0B5612CC" w14:textId="77777777" w:rsidTr="00D07B28">
        <w:tc>
          <w:tcPr>
            <w:tcW w:w="567" w:type="dxa"/>
            <w:vAlign w:val="center"/>
          </w:tcPr>
          <w:p w14:paraId="59B79BE1" w14:textId="34FCBAB9" w:rsidR="002E1079" w:rsidRPr="00B07EC7" w:rsidRDefault="002E1079" w:rsidP="002E1079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B07EC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</w:tcPr>
          <w:p w14:paraId="73E3EAC4" w14:textId="6A9E08B9" w:rsidR="002E1079" w:rsidRPr="002E1079" w:rsidRDefault="002E1079" w:rsidP="002E107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E1079">
              <w:rPr>
                <w:b w:val="0"/>
                <w:bCs w:val="0"/>
                <w:sz w:val="20"/>
                <w:szCs w:val="20"/>
                <w:lang w:val="kk-KZ"/>
              </w:rPr>
              <w:t>Подсистема энергетического режима процесса шихтовки и  плавления медных концентратов</w:t>
            </w:r>
          </w:p>
        </w:tc>
        <w:tc>
          <w:tcPr>
            <w:tcW w:w="1134" w:type="dxa"/>
          </w:tcPr>
          <w:p w14:paraId="09B24DDA" w14:textId="4BC1A262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</w:tcPr>
          <w:p w14:paraId="1861665C" w14:textId="5E7F6922" w:rsidR="002E1079" w:rsidRPr="002E1079" w:rsidRDefault="002E1079" w:rsidP="002E1079">
            <w:pPr>
              <w:shd w:val="clear" w:color="auto" w:fill="FFFFFF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«Вестник государственного университета имени Шакарима города Семей». №2(78)2017, 1 том. с.96-100</w:t>
            </w:r>
          </w:p>
        </w:tc>
        <w:tc>
          <w:tcPr>
            <w:tcW w:w="1701" w:type="dxa"/>
            <w:vAlign w:val="center"/>
          </w:tcPr>
          <w:p w14:paraId="6BA099CE" w14:textId="77777777" w:rsidR="002E1079" w:rsidRPr="002E1079" w:rsidRDefault="002E1079" w:rsidP="002E1079">
            <w:pPr>
              <w:rPr>
                <w:kern w:val="36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0B39717F" w14:textId="77777777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14:paraId="05348F76" w14:textId="77777777" w:rsidR="002E1079" w:rsidRPr="002E1079" w:rsidRDefault="002E1079" w:rsidP="002E1079">
            <w:pPr>
              <w:jc w:val="both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Джунисбеков М.Ш.</w:t>
            </w:r>
          </w:p>
          <w:p w14:paraId="4C70435C" w14:textId="77777777" w:rsidR="002E1079" w:rsidRPr="002E1079" w:rsidRDefault="002E1079" w:rsidP="002E1079">
            <w:pPr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Шайханова А.К.</w:t>
            </w:r>
          </w:p>
          <w:p w14:paraId="35C3B9C7" w14:textId="09D501AF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Иманбекова А.Н.</w:t>
            </w:r>
          </w:p>
        </w:tc>
        <w:tc>
          <w:tcPr>
            <w:tcW w:w="1560" w:type="dxa"/>
          </w:tcPr>
          <w:p w14:paraId="30BADA51" w14:textId="4BAE4135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соавтор</w:t>
            </w:r>
          </w:p>
        </w:tc>
      </w:tr>
      <w:tr w:rsidR="002E1079" w:rsidRPr="005452B0" w14:paraId="359B9C5C" w14:textId="77777777" w:rsidTr="00D07B28">
        <w:tc>
          <w:tcPr>
            <w:tcW w:w="567" w:type="dxa"/>
            <w:vAlign w:val="center"/>
          </w:tcPr>
          <w:p w14:paraId="0C748948" w14:textId="75BF9F1F" w:rsidR="002E1079" w:rsidRPr="00B07EC7" w:rsidRDefault="002E1079" w:rsidP="002E1079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B07EC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</w:tcPr>
          <w:p w14:paraId="6DC34A0C" w14:textId="58F12DE5" w:rsidR="002E1079" w:rsidRPr="002E1079" w:rsidRDefault="002E1079" w:rsidP="002E107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E1079">
              <w:rPr>
                <w:b w:val="0"/>
                <w:bCs w:val="0"/>
                <w:sz w:val="20"/>
                <w:szCs w:val="20"/>
                <w:lang w:val="kk-KZ"/>
              </w:rPr>
              <w:t>Мыс концентраттарының балқыту процесстерінің кинетикасын зерттеу</w:t>
            </w:r>
          </w:p>
        </w:tc>
        <w:tc>
          <w:tcPr>
            <w:tcW w:w="1134" w:type="dxa"/>
          </w:tcPr>
          <w:p w14:paraId="77FCA5B8" w14:textId="377A7D4A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</w:tcPr>
          <w:p w14:paraId="326E6B52" w14:textId="71254437" w:rsidR="002E1079" w:rsidRPr="002E1079" w:rsidRDefault="002E1079" w:rsidP="002E1079">
            <w:pPr>
              <w:shd w:val="clear" w:color="auto" w:fill="FFFFFF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Вестник КазНИТУ им. К.И.Сатпаева.  №4(122), 2017, с.592-595</w:t>
            </w:r>
          </w:p>
        </w:tc>
        <w:tc>
          <w:tcPr>
            <w:tcW w:w="1701" w:type="dxa"/>
            <w:vAlign w:val="center"/>
          </w:tcPr>
          <w:p w14:paraId="5117FCC8" w14:textId="77777777" w:rsidR="002E1079" w:rsidRPr="002E1079" w:rsidRDefault="002E1079" w:rsidP="002E1079">
            <w:pPr>
              <w:rPr>
                <w:kern w:val="36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20497640" w14:textId="77777777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14:paraId="770875A7" w14:textId="77777777" w:rsidR="002E1079" w:rsidRPr="002E1079" w:rsidRDefault="002E1079" w:rsidP="002E1079">
            <w:pPr>
              <w:jc w:val="both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Джунисбеков М.Ш.</w:t>
            </w:r>
          </w:p>
          <w:p w14:paraId="3D4A36D0" w14:textId="1A967AFC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Иманбекова А.Н.</w:t>
            </w:r>
          </w:p>
        </w:tc>
        <w:tc>
          <w:tcPr>
            <w:tcW w:w="1560" w:type="dxa"/>
          </w:tcPr>
          <w:p w14:paraId="6325A0ED" w14:textId="19F8DE01" w:rsidR="002E1079" w:rsidRPr="002E1079" w:rsidRDefault="002E1079" w:rsidP="002E1079">
            <w:pPr>
              <w:jc w:val="center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первый автор</w:t>
            </w:r>
          </w:p>
        </w:tc>
      </w:tr>
      <w:tr w:rsidR="002E1079" w:rsidRPr="005452B0" w14:paraId="7888A8E6" w14:textId="77777777" w:rsidTr="00D07B28">
        <w:tc>
          <w:tcPr>
            <w:tcW w:w="567" w:type="dxa"/>
            <w:vAlign w:val="center"/>
          </w:tcPr>
          <w:p w14:paraId="51A2C513" w14:textId="1A91DDC7" w:rsidR="002E1079" w:rsidRPr="00B07EC7" w:rsidRDefault="002E1079" w:rsidP="002E1079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  <w:r w:rsidR="00B07EC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</w:tcPr>
          <w:p w14:paraId="3DB6E4FF" w14:textId="77777777" w:rsidR="002E1079" w:rsidRPr="002E1079" w:rsidRDefault="002E1079" w:rsidP="002E107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E1079">
              <w:rPr>
                <w:b w:val="0"/>
                <w:bCs w:val="0"/>
                <w:sz w:val="20"/>
                <w:szCs w:val="20"/>
                <w:lang w:val="kk-KZ"/>
              </w:rPr>
              <w:t>Дифракциялық талшықты тордың жұмыс жасау принципі</w:t>
            </w:r>
          </w:p>
          <w:p w14:paraId="6C6F4C81" w14:textId="2C7BDD95" w:rsidR="002E1079" w:rsidRPr="002E1079" w:rsidRDefault="002E1079" w:rsidP="002E107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E1079">
              <w:rPr>
                <w:b w:val="0"/>
                <w:bCs w:val="0"/>
                <w:sz w:val="20"/>
                <w:szCs w:val="20"/>
                <w:lang w:val="kk-KZ"/>
              </w:rPr>
              <w:t>мен сипаттамаларын зерттеу</w:t>
            </w:r>
          </w:p>
        </w:tc>
        <w:tc>
          <w:tcPr>
            <w:tcW w:w="1134" w:type="dxa"/>
          </w:tcPr>
          <w:p w14:paraId="04D6F291" w14:textId="26F079E4" w:rsidR="002E1079" w:rsidRPr="002E1079" w:rsidRDefault="002E1079" w:rsidP="002E107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E1079">
              <w:rPr>
                <w:b w:val="0"/>
                <w:bCs w:val="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</w:tcPr>
          <w:p w14:paraId="45246856" w14:textId="7280F4B8" w:rsidR="002E1079" w:rsidRPr="002E1079" w:rsidRDefault="002E1079" w:rsidP="002E107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E1079">
              <w:rPr>
                <w:b w:val="0"/>
                <w:bCs w:val="0"/>
                <w:sz w:val="20"/>
                <w:szCs w:val="20"/>
                <w:lang w:val="kk-KZ"/>
              </w:rPr>
              <w:t>Вестник КазНИТУ им. К.И.Сатпаева.  №4(122), 2017, с.302-304</w:t>
            </w:r>
          </w:p>
        </w:tc>
        <w:tc>
          <w:tcPr>
            <w:tcW w:w="1701" w:type="dxa"/>
            <w:vAlign w:val="center"/>
          </w:tcPr>
          <w:p w14:paraId="20C385E8" w14:textId="77777777" w:rsidR="002E1079" w:rsidRPr="002E1079" w:rsidRDefault="002E1079" w:rsidP="002E107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07F4E6E2" w14:textId="77777777" w:rsidR="002E1079" w:rsidRPr="002E1079" w:rsidRDefault="002E1079" w:rsidP="002E107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14:paraId="7B6998A3" w14:textId="77777777" w:rsidR="002E1079" w:rsidRPr="002E1079" w:rsidRDefault="002E1079" w:rsidP="002E107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E1079">
              <w:rPr>
                <w:b w:val="0"/>
                <w:bCs w:val="0"/>
                <w:sz w:val="20"/>
                <w:szCs w:val="20"/>
                <w:lang w:val="kk-KZ"/>
              </w:rPr>
              <w:t>Джунисбеков М.Ш.</w:t>
            </w:r>
          </w:p>
          <w:p w14:paraId="594A1828" w14:textId="1D11A1F9" w:rsidR="002E1079" w:rsidRPr="002E1079" w:rsidRDefault="002E1079" w:rsidP="002E107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E1079">
              <w:rPr>
                <w:b w:val="0"/>
                <w:bCs w:val="0"/>
                <w:sz w:val="20"/>
                <w:szCs w:val="20"/>
                <w:lang w:val="kk-KZ"/>
              </w:rPr>
              <w:t>Иманбекова А.Н.</w:t>
            </w:r>
          </w:p>
        </w:tc>
        <w:tc>
          <w:tcPr>
            <w:tcW w:w="1560" w:type="dxa"/>
          </w:tcPr>
          <w:p w14:paraId="0A8DAF3F" w14:textId="487F9191" w:rsidR="002E1079" w:rsidRPr="002E1079" w:rsidRDefault="002E1079" w:rsidP="002E107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E1079">
              <w:rPr>
                <w:b w:val="0"/>
                <w:bCs w:val="0"/>
                <w:sz w:val="20"/>
                <w:szCs w:val="20"/>
                <w:lang w:val="kk-KZ"/>
              </w:rPr>
              <w:t>первый автор</w:t>
            </w:r>
          </w:p>
        </w:tc>
      </w:tr>
    </w:tbl>
    <w:p w14:paraId="2DA5A695" w14:textId="1F196AC1" w:rsidR="00CB33E3" w:rsidRPr="005F0025" w:rsidRDefault="00C05A8B" w:rsidP="005452B0">
      <w:pPr>
        <w:rPr>
          <w:rFonts w:eastAsiaTheme="minorHAnsi"/>
          <w:color w:val="000000"/>
          <w:sz w:val="20"/>
          <w:szCs w:val="20"/>
          <w:lang w:val="kk-KZ" w:eastAsia="en-US"/>
        </w:rPr>
      </w:pPr>
      <w:r w:rsidRPr="005452B0">
        <w:rPr>
          <w:sz w:val="20"/>
          <w:szCs w:val="20"/>
        </w:rPr>
        <w:t xml:space="preserve">                           </w:t>
      </w:r>
    </w:p>
    <w:p w14:paraId="532857FF" w14:textId="636A6F4B" w:rsidR="00686D88" w:rsidRPr="005452B0" w:rsidRDefault="00686D88" w:rsidP="005452B0">
      <w:pPr>
        <w:ind w:firstLine="708"/>
        <w:jc w:val="both"/>
        <w:rPr>
          <w:sz w:val="20"/>
          <w:szCs w:val="20"/>
        </w:rPr>
      </w:pPr>
    </w:p>
    <w:p w14:paraId="732DCC49" w14:textId="5A4F8816" w:rsidR="005F2BEA" w:rsidRPr="00EE1173" w:rsidRDefault="005F2BEA" w:rsidP="005F2BEA">
      <w:pPr>
        <w:rPr>
          <w:bCs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val="en-US" w:eastAsia="en-US"/>
        </w:rPr>
        <w:t>III</w:t>
      </w:r>
      <w:r w:rsidRPr="005452B0">
        <w:rPr>
          <w:bCs/>
          <w:sz w:val="20"/>
          <w:szCs w:val="20"/>
        </w:rPr>
        <w:t>.</w:t>
      </w:r>
      <w:r w:rsidRPr="005F2BEA">
        <w:rPr>
          <w:bCs/>
          <w:sz w:val="20"/>
          <w:szCs w:val="20"/>
        </w:rPr>
        <w:t xml:space="preserve"> </w:t>
      </w:r>
      <w:r w:rsidR="00EE1173">
        <w:rPr>
          <w:bCs/>
          <w:sz w:val="20"/>
          <w:szCs w:val="20"/>
          <w:lang w:val="kk-KZ"/>
        </w:rPr>
        <w:t>В</w:t>
      </w:r>
      <w:r>
        <w:rPr>
          <w:bCs/>
          <w:sz w:val="20"/>
          <w:szCs w:val="20"/>
        </w:rPr>
        <w:t xml:space="preserve"> периодических изданиях РК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1701"/>
        <w:gridCol w:w="1559"/>
      </w:tblGrid>
      <w:tr w:rsidR="005F2BEA" w:rsidRPr="005452B0" w14:paraId="5FC62DF0" w14:textId="77777777" w:rsidTr="00CE01FE">
        <w:tc>
          <w:tcPr>
            <w:tcW w:w="567" w:type="dxa"/>
            <w:vAlign w:val="center"/>
          </w:tcPr>
          <w:p w14:paraId="3F02F14C" w14:textId="77777777" w:rsidR="005F2BEA" w:rsidRPr="005452B0" w:rsidRDefault="005F2BEA" w:rsidP="00CE01FE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EEFD649" w14:textId="77777777" w:rsidR="005F2BEA" w:rsidRPr="005452B0" w:rsidRDefault="005F2BEA" w:rsidP="00A820CD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01FC9B05" w14:textId="77777777" w:rsidR="005F2BEA" w:rsidRPr="005452B0" w:rsidRDefault="005F2BEA" w:rsidP="00CE01FE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52D3C2E4" w14:textId="77777777" w:rsidR="005F2BEA" w:rsidRPr="005452B0" w:rsidRDefault="005F2BEA" w:rsidP="00CE01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0E887E3" w14:textId="77777777" w:rsidR="005F2BEA" w:rsidRPr="005452B0" w:rsidRDefault="005F2BEA" w:rsidP="00CE01FE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3B1DEE4" w14:textId="77777777" w:rsidR="005F2BEA" w:rsidRPr="005452B0" w:rsidRDefault="005F2BEA" w:rsidP="00CE01FE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29C098FC" w14:textId="77777777" w:rsidR="005F2BEA" w:rsidRPr="005452B0" w:rsidRDefault="005F2BEA" w:rsidP="00CE01FE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5CB9D250" w14:textId="77777777" w:rsidR="005F2BEA" w:rsidRPr="005452B0" w:rsidRDefault="005F2BEA" w:rsidP="00CE01FE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7</w:t>
            </w:r>
          </w:p>
        </w:tc>
      </w:tr>
      <w:tr w:rsidR="005F2BEA" w:rsidRPr="0023781B" w14:paraId="18E8A541" w14:textId="77777777" w:rsidTr="00CE01FE">
        <w:tc>
          <w:tcPr>
            <w:tcW w:w="567" w:type="dxa"/>
            <w:vAlign w:val="center"/>
          </w:tcPr>
          <w:p w14:paraId="50DD3916" w14:textId="3B01369B" w:rsidR="005F2BEA" w:rsidRPr="00B07EC7" w:rsidRDefault="005F2BEA" w:rsidP="00CE01FE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B07EC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Align w:val="center"/>
          </w:tcPr>
          <w:p w14:paraId="2F03DB65" w14:textId="682D497E" w:rsidR="005F2BEA" w:rsidRPr="00A820CD" w:rsidRDefault="0023781B" w:rsidP="00A820CD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23781B">
              <w:rPr>
                <w:sz w:val="20"/>
                <w:szCs w:val="20"/>
                <w:lang w:val="kk-KZ"/>
              </w:rPr>
              <w:t>Matlab ортасында металлургиялық кешеннің моделінің алгоритмдік құрылымы</w:t>
            </w:r>
          </w:p>
        </w:tc>
        <w:tc>
          <w:tcPr>
            <w:tcW w:w="993" w:type="dxa"/>
            <w:vAlign w:val="center"/>
          </w:tcPr>
          <w:p w14:paraId="42047E7E" w14:textId="71BAC49B" w:rsidR="005F2BEA" w:rsidRPr="005452B0" w:rsidRDefault="0023781B" w:rsidP="00CE01FE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vAlign w:val="center"/>
          </w:tcPr>
          <w:p w14:paraId="550589AE" w14:textId="190DB863" w:rsidR="005F2BEA" w:rsidRPr="005452B0" w:rsidRDefault="0023781B" w:rsidP="00CE01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3781B">
              <w:rPr>
                <w:color w:val="000000"/>
                <w:sz w:val="20"/>
                <w:szCs w:val="20"/>
                <w:lang w:val="kk-KZ"/>
              </w:rPr>
              <w:t>Вестник ПГУ. Физ-мат серия. № 1 (2021) Павлодар. С.115-120</w:t>
            </w:r>
          </w:p>
        </w:tc>
        <w:tc>
          <w:tcPr>
            <w:tcW w:w="992" w:type="dxa"/>
            <w:vAlign w:val="center"/>
          </w:tcPr>
          <w:p w14:paraId="507FB1F9" w14:textId="77777777" w:rsidR="005F2BEA" w:rsidRPr="0023781B" w:rsidRDefault="005F2BEA" w:rsidP="00CE01F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4DDB8E86" w14:textId="054DF8E9" w:rsidR="005F2BEA" w:rsidRPr="0023781B" w:rsidRDefault="005F2BEA" w:rsidP="00CE01F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32B70F05" w14:textId="3CF92B64" w:rsidR="005F2BEA" w:rsidRPr="0023781B" w:rsidRDefault="0023781B" w:rsidP="00CE01FE">
            <w:pPr>
              <w:jc w:val="center"/>
              <w:rPr>
                <w:sz w:val="20"/>
                <w:szCs w:val="20"/>
                <w:lang w:val="kk-KZ"/>
              </w:rPr>
            </w:pPr>
            <w:r w:rsidRPr="0023781B">
              <w:rPr>
                <w:sz w:val="20"/>
                <w:szCs w:val="20"/>
                <w:lang w:val="kk-KZ"/>
              </w:rPr>
              <w:t>Иманбекова A.Н.</w:t>
            </w:r>
          </w:p>
        </w:tc>
        <w:tc>
          <w:tcPr>
            <w:tcW w:w="1559" w:type="dxa"/>
            <w:vAlign w:val="center"/>
          </w:tcPr>
          <w:p w14:paraId="33C7F401" w14:textId="0507653D" w:rsidR="005F2BEA" w:rsidRPr="0023781B" w:rsidRDefault="0023781B" w:rsidP="00CE01FE">
            <w:pPr>
              <w:jc w:val="center"/>
              <w:rPr>
                <w:sz w:val="20"/>
                <w:szCs w:val="20"/>
                <w:lang w:val="kk-KZ"/>
              </w:rPr>
            </w:pPr>
            <w:r w:rsidRPr="0023781B">
              <w:rPr>
                <w:sz w:val="20"/>
                <w:szCs w:val="20"/>
                <w:lang w:val="kk-KZ"/>
              </w:rPr>
              <w:t>первый автор</w:t>
            </w:r>
          </w:p>
        </w:tc>
      </w:tr>
    </w:tbl>
    <w:p w14:paraId="1783B791" w14:textId="3325E15C" w:rsidR="00153541" w:rsidRDefault="00153541" w:rsidP="005452B0">
      <w:pPr>
        <w:ind w:firstLine="708"/>
        <w:jc w:val="both"/>
        <w:rPr>
          <w:sz w:val="20"/>
          <w:szCs w:val="20"/>
          <w:lang w:val="kk-KZ"/>
        </w:rPr>
      </w:pPr>
    </w:p>
    <w:p w14:paraId="2C502F57" w14:textId="77777777" w:rsidR="00485B4A" w:rsidRPr="0023781B" w:rsidRDefault="00485B4A" w:rsidP="005452B0">
      <w:pPr>
        <w:ind w:firstLine="708"/>
        <w:jc w:val="both"/>
        <w:rPr>
          <w:sz w:val="20"/>
          <w:szCs w:val="20"/>
          <w:lang w:val="kk-KZ"/>
        </w:rPr>
      </w:pPr>
    </w:p>
    <w:p w14:paraId="51D8AC3D" w14:textId="5597EE2C" w:rsidR="007A3BCF" w:rsidRPr="00EE1173" w:rsidRDefault="00ED53EB" w:rsidP="007A3BCF">
      <w:pPr>
        <w:rPr>
          <w:bCs/>
          <w:sz w:val="20"/>
          <w:szCs w:val="20"/>
        </w:rPr>
      </w:pPr>
      <w:r w:rsidRPr="0023781B">
        <w:rPr>
          <w:sz w:val="20"/>
          <w:szCs w:val="20"/>
          <w:lang w:val="kk-KZ"/>
        </w:rPr>
        <w:t xml:space="preserve">  </w:t>
      </w:r>
      <w:r w:rsidR="007A3BCF" w:rsidRPr="005452B0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="007A3BCF" w:rsidRPr="005452B0">
        <w:rPr>
          <w:bCs/>
          <w:sz w:val="20"/>
          <w:szCs w:val="20"/>
        </w:rPr>
        <w:t xml:space="preserve">V. </w:t>
      </w:r>
      <w:r w:rsidR="00EE1173" w:rsidRPr="00EE1173">
        <w:rPr>
          <w:bCs/>
          <w:sz w:val="20"/>
          <w:szCs w:val="20"/>
        </w:rPr>
        <w:t>В материалах международных научно-практических конференций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1701"/>
        <w:gridCol w:w="1559"/>
      </w:tblGrid>
      <w:tr w:rsidR="007A3BCF" w:rsidRPr="00EE1173" w14:paraId="4831A400" w14:textId="77777777" w:rsidTr="00E73EFD">
        <w:tc>
          <w:tcPr>
            <w:tcW w:w="567" w:type="dxa"/>
            <w:vAlign w:val="center"/>
          </w:tcPr>
          <w:p w14:paraId="00546E51" w14:textId="77777777" w:rsidR="007A3BCF" w:rsidRPr="00EE1173" w:rsidRDefault="007A3BCF" w:rsidP="00EE1173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218B7D9" w14:textId="77777777" w:rsidR="007A3BCF" w:rsidRPr="00EE1173" w:rsidRDefault="007A3BCF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951CFEE" w14:textId="77777777" w:rsidR="007A3BCF" w:rsidRPr="00EE1173" w:rsidRDefault="007A3BCF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2A2CC5A" w14:textId="77777777" w:rsidR="007A3BCF" w:rsidRPr="00EE1173" w:rsidRDefault="007A3BCF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A86924E" w14:textId="77777777" w:rsidR="007A3BCF" w:rsidRPr="00EE1173" w:rsidRDefault="007A3BCF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37A78C9C" w14:textId="77777777" w:rsidR="007A3BCF" w:rsidRPr="00EE1173" w:rsidRDefault="007A3BCF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31CA0115" w14:textId="77777777" w:rsidR="007A3BCF" w:rsidRPr="00EE1173" w:rsidRDefault="007A3BCF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2D985640" w14:textId="77777777" w:rsidR="007A3BCF" w:rsidRPr="00EE1173" w:rsidRDefault="007A3BCF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7</w:t>
            </w:r>
          </w:p>
        </w:tc>
      </w:tr>
      <w:tr w:rsidR="00EE1173" w:rsidRPr="00EE1173" w14:paraId="5F325B3B" w14:textId="77777777" w:rsidTr="003759FB">
        <w:tc>
          <w:tcPr>
            <w:tcW w:w="567" w:type="dxa"/>
            <w:vAlign w:val="center"/>
          </w:tcPr>
          <w:p w14:paraId="336D6A2B" w14:textId="560E00EE" w:rsidR="00EE1173" w:rsidRPr="00B07EC7" w:rsidRDefault="00EE1173" w:rsidP="00EE1173">
            <w:pPr>
              <w:rPr>
                <w:bCs/>
                <w:sz w:val="20"/>
                <w:szCs w:val="20"/>
                <w:lang w:val="en-US"/>
              </w:rPr>
            </w:pPr>
            <w:r w:rsidRPr="00EE1173">
              <w:rPr>
                <w:bCs/>
                <w:sz w:val="20"/>
                <w:szCs w:val="20"/>
              </w:rPr>
              <w:t>1</w:t>
            </w:r>
            <w:r w:rsidR="00B07EC7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</w:tcPr>
          <w:p w14:paraId="078EC91E" w14:textId="39CD34C9" w:rsidR="00EE1173" w:rsidRPr="00301142" w:rsidRDefault="00EE1173" w:rsidP="00EE1173">
            <w:pPr>
              <w:rPr>
                <w:bCs/>
                <w:sz w:val="20"/>
                <w:szCs w:val="20"/>
                <w:lang w:val="en-US"/>
              </w:rPr>
            </w:pPr>
            <w:r w:rsidRPr="00301142">
              <w:rPr>
                <w:bCs/>
                <w:sz w:val="20"/>
                <w:szCs w:val="20"/>
                <w:lang w:val="en-US"/>
              </w:rPr>
              <w:t>Structural Identification of  a Mathematical Model for the Processes of Blending and Melting of Copper Concentrates.</w:t>
            </w:r>
          </w:p>
        </w:tc>
        <w:tc>
          <w:tcPr>
            <w:tcW w:w="993" w:type="dxa"/>
          </w:tcPr>
          <w:p w14:paraId="0BC6410B" w14:textId="51E66E63" w:rsidR="00EE1173" w:rsidRPr="00EE1173" w:rsidRDefault="00EE1173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60127E20" w14:textId="77777777" w:rsidR="00EE1173" w:rsidRDefault="00EE1173" w:rsidP="00EE1173">
            <w:pPr>
              <w:rPr>
                <w:bCs/>
                <w:sz w:val="20"/>
                <w:szCs w:val="20"/>
                <w:lang w:val="kk-KZ"/>
              </w:rPr>
            </w:pPr>
            <w:r w:rsidRPr="00301142">
              <w:rPr>
                <w:bCs/>
                <w:sz w:val="20"/>
                <w:szCs w:val="20"/>
                <w:lang w:val="en-US"/>
              </w:rPr>
              <w:t>International Conference on Computational Mathematics, Complex Systems and Statistics (ICCMCSS-24). Pattaya, Thailand 19 th - 20th March, 2024. pp.18-24.</w:t>
            </w:r>
          </w:p>
          <w:p w14:paraId="2D734325" w14:textId="5399E786" w:rsidR="00FE521E" w:rsidRPr="00FE521E" w:rsidRDefault="00FE521E" w:rsidP="00EE1173">
            <w:pPr>
              <w:rPr>
                <w:bCs/>
                <w:sz w:val="20"/>
                <w:szCs w:val="20"/>
                <w:lang w:val="kk-KZ"/>
              </w:rPr>
            </w:pPr>
            <w:r w:rsidRPr="00301142">
              <w:rPr>
                <w:bCs/>
                <w:sz w:val="20"/>
                <w:szCs w:val="20"/>
                <w:lang w:val="en-US"/>
              </w:rPr>
              <w:t>https://www.iierd.org</w:t>
            </w:r>
          </w:p>
        </w:tc>
        <w:tc>
          <w:tcPr>
            <w:tcW w:w="992" w:type="dxa"/>
            <w:vAlign w:val="center"/>
          </w:tcPr>
          <w:p w14:paraId="39E3BAA2" w14:textId="77777777" w:rsidR="00EE1173" w:rsidRPr="00301142" w:rsidRDefault="00EE1173" w:rsidP="00EE1173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07BAAAC" w14:textId="44AD7255" w:rsidR="00EE1173" w:rsidRPr="00301142" w:rsidRDefault="00EE1173" w:rsidP="00EE1173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34F6FCF" w14:textId="32F616AA" w:rsidR="00EE1173" w:rsidRPr="00301142" w:rsidRDefault="00EE1173" w:rsidP="00EE1173">
            <w:pPr>
              <w:rPr>
                <w:bCs/>
                <w:sz w:val="20"/>
                <w:szCs w:val="20"/>
                <w:lang w:val="en-US"/>
              </w:rPr>
            </w:pPr>
            <w:r w:rsidRPr="00301142">
              <w:rPr>
                <w:bCs/>
                <w:sz w:val="20"/>
                <w:szCs w:val="20"/>
                <w:lang w:val="en-US"/>
              </w:rPr>
              <w:t>Kalizhanova A.U., Imanbekova U.N., Kozbakova A.Kh., Aitkulov Zh.</w:t>
            </w:r>
          </w:p>
        </w:tc>
        <w:tc>
          <w:tcPr>
            <w:tcW w:w="1559" w:type="dxa"/>
          </w:tcPr>
          <w:p w14:paraId="2981449F" w14:textId="4AEA78F8" w:rsidR="00EE1173" w:rsidRPr="00EE1173" w:rsidRDefault="00EE1173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соавтор</w:t>
            </w:r>
          </w:p>
        </w:tc>
      </w:tr>
      <w:tr w:rsidR="00790B8B" w:rsidRPr="00EE1173" w14:paraId="24EBB30F" w14:textId="77777777" w:rsidTr="003759FB">
        <w:tc>
          <w:tcPr>
            <w:tcW w:w="567" w:type="dxa"/>
            <w:vAlign w:val="center"/>
          </w:tcPr>
          <w:p w14:paraId="4FC90759" w14:textId="1992CA03" w:rsidR="00790B8B" w:rsidRPr="00B07EC7" w:rsidRDefault="00790B8B" w:rsidP="00EE117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B07EC7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</w:tcPr>
          <w:p w14:paraId="6E2BB613" w14:textId="13C6B399" w:rsidR="00790B8B" w:rsidRPr="00301142" w:rsidRDefault="00790B8B" w:rsidP="00EE117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Aplication of the machine learning method in prpcess control</w:t>
            </w:r>
          </w:p>
        </w:tc>
        <w:tc>
          <w:tcPr>
            <w:tcW w:w="993" w:type="dxa"/>
          </w:tcPr>
          <w:p w14:paraId="1DF4E174" w14:textId="04F81A75" w:rsidR="00790B8B" w:rsidRPr="00EE1173" w:rsidRDefault="00790B8B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1094640D" w14:textId="77777777" w:rsidR="00790B8B" w:rsidRDefault="00790B8B" w:rsidP="00EE1173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  <w:lang w:val="kk-KZ"/>
              </w:rPr>
              <w:t xml:space="preserve">атериалы </w:t>
            </w:r>
            <w:r>
              <w:rPr>
                <w:bCs/>
                <w:sz w:val="20"/>
                <w:szCs w:val="20"/>
                <w:lang w:val="en-US"/>
              </w:rPr>
              <w:t>IX</w:t>
            </w:r>
            <w:r w:rsidRPr="00790B8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Международной научно-практической конференции «Информатика и прикладная математика». ИИВТ КН МНВО РК. Алматы, 31.10.2024-01.11-2024 гг.</w:t>
            </w:r>
          </w:p>
          <w:p w14:paraId="5679DE01" w14:textId="0902E5E4" w:rsidR="00525C2E" w:rsidRPr="00790B8B" w:rsidRDefault="00525C2E" w:rsidP="00EE1173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С.174-179</w:t>
            </w:r>
          </w:p>
        </w:tc>
        <w:tc>
          <w:tcPr>
            <w:tcW w:w="992" w:type="dxa"/>
            <w:vAlign w:val="center"/>
          </w:tcPr>
          <w:p w14:paraId="1C46B56A" w14:textId="77777777" w:rsidR="00790B8B" w:rsidRPr="00790B8B" w:rsidRDefault="00790B8B" w:rsidP="00EE117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AA704F" w14:textId="77777777" w:rsidR="00790B8B" w:rsidRPr="00790B8B" w:rsidRDefault="00790B8B" w:rsidP="00EE117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36782" w14:textId="34BC69B9" w:rsidR="00790B8B" w:rsidRPr="00790B8B" w:rsidRDefault="00790B8B" w:rsidP="00EE1173">
            <w:pPr>
              <w:rPr>
                <w:bCs/>
                <w:sz w:val="20"/>
                <w:szCs w:val="20"/>
              </w:rPr>
            </w:pPr>
            <w:r w:rsidRPr="00301142">
              <w:rPr>
                <w:bCs/>
                <w:sz w:val="20"/>
                <w:szCs w:val="20"/>
                <w:lang w:val="en-US"/>
              </w:rPr>
              <w:t>Kalizhanova</w:t>
            </w:r>
            <w:r w:rsidRPr="00790B8B">
              <w:rPr>
                <w:bCs/>
                <w:sz w:val="20"/>
                <w:szCs w:val="20"/>
              </w:rPr>
              <w:t xml:space="preserve"> </w:t>
            </w:r>
            <w:r w:rsidRPr="00301142">
              <w:rPr>
                <w:bCs/>
                <w:sz w:val="20"/>
                <w:szCs w:val="20"/>
                <w:lang w:val="en-US"/>
              </w:rPr>
              <w:t>A</w:t>
            </w:r>
            <w:r w:rsidRPr="00790B8B">
              <w:rPr>
                <w:bCs/>
                <w:sz w:val="20"/>
                <w:szCs w:val="20"/>
              </w:rPr>
              <w:t>.</w:t>
            </w:r>
            <w:r w:rsidRPr="00301142">
              <w:rPr>
                <w:bCs/>
                <w:sz w:val="20"/>
                <w:szCs w:val="20"/>
                <w:lang w:val="en-US"/>
              </w:rPr>
              <w:t>U</w:t>
            </w:r>
            <w:r w:rsidRPr="00790B8B">
              <w:rPr>
                <w:bCs/>
                <w:sz w:val="20"/>
                <w:szCs w:val="20"/>
              </w:rPr>
              <w:t xml:space="preserve">., </w:t>
            </w:r>
            <w:r w:rsidRPr="00301142">
              <w:rPr>
                <w:bCs/>
                <w:sz w:val="20"/>
                <w:szCs w:val="20"/>
                <w:lang w:val="en-US"/>
              </w:rPr>
              <w:t>Imanbekova</w:t>
            </w:r>
            <w:r w:rsidRPr="00790B8B">
              <w:rPr>
                <w:bCs/>
                <w:sz w:val="20"/>
                <w:szCs w:val="20"/>
              </w:rPr>
              <w:t xml:space="preserve"> </w:t>
            </w:r>
            <w:r w:rsidRPr="00301142">
              <w:rPr>
                <w:bCs/>
                <w:sz w:val="20"/>
                <w:szCs w:val="20"/>
                <w:lang w:val="en-US"/>
              </w:rPr>
              <w:t>U</w:t>
            </w:r>
            <w:r w:rsidRPr="00790B8B">
              <w:rPr>
                <w:bCs/>
                <w:sz w:val="20"/>
                <w:szCs w:val="20"/>
              </w:rPr>
              <w:t>.</w:t>
            </w:r>
            <w:r w:rsidRPr="00301142">
              <w:rPr>
                <w:bCs/>
                <w:sz w:val="20"/>
                <w:szCs w:val="20"/>
                <w:lang w:val="en-US"/>
              </w:rPr>
              <w:t>N</w:t>
            </w:r>
            <w:r w:rsidRPr="00790B8B">
              <w:rPr>
                <w:bCs/>
                <w:sz w:val="20"/>
                <w:szCs w:val="20"/>
              </w:rPr>
              <w:t xml:space="preserve">., </w:t>
            </w:r>
            <w:r w:rsidRPr="00301142">
              <w:rPr>
                <w:bCs/>
                <w:sz w:val="20"/>
                <w:szCs w:val="20"/>
                <w:lang w:val="en-US"/>
              </w:rPr>
              <w:t>Kozbakova</w:t>
            </w:r>
            <w:r w:rsidRPr="00790B8B">
              <w:rPr>
                <w:bCs/>
                <w:sz w:val="20"/>
                <w:szCs w:val="20"/>
              </w:rPr>
              <w:t xml:space="preserve"> </w:t>
            </w:r>
            <w:r w:rsidRPr="00301142">
              <w:rPr>
                <w:bCs/>
                <w:sz w:val="20"/>
                <w:szCs w:val="20"/>
                <w:lang w:val="en-US"/>
              </w:rPr>
              <w:t>A</w:t>
            </w:r>
            <w:r w:rsidRPr="00790B8B">
              <w:rPr>
                <w:bCs/>
                <w:sz w:val="20"/>
                <w:szCs w:val="20"/>
              </w:rPr>
              <w:t>.</w:t>
            </w:r>
            <w:r w:rsidRPr="00301142">
              <w:rPr>
                <w:bCs/>
                <w:sz w:val="20"/>
                <w:szCs w:val="20"/>
                <w:lang w:val="en-US"/>
              </w:rPr>
              <w:t>Kh</w:t>
            </w:r>
            <w:r w:rsidRPr="00790B8B">
              <w:rPr>
                <w:bCs/>
                <w:sz w:val="20"/>
                <w:szCs w:val="20"/>
              </w:rPr>
              <w:t xml:space="preserve">., </w:t>
            </w:r>
            <w:r w:rsidRPr="00301142">
              <w:rPr>
                <w:bCs/>
                <w:sz w:val="20"/>
                <w:szCs w:val="20"/>
                <w:lang w:val="en-US"/>
              </w:rPr>
              <w:t>Aitkulov</w:t>
            </w:r>
            <w:r w:rsidRPr="00790B8B">
              <w:rPr>
                <w:bCs/>
                <w:sz w:val="20"/>
                <w:szCs w:val="20"/>
              </w:rPr>
              <w:t xml:space="preserve"> </w:t>
            </w:r>
            <w:r w:rsidRPr="00301142">
              <w:rPr>
                <w:bCs/>
                <w:sz w:val="20"/>
                <w:szCs w:val="20"/>
                <w:lang w:val="en-US"/>
              </w:rPr>
              <w:t>Zh</w:t>
            </w:r>
            <w:r w:rsidRPr="00790B8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FC6B3C8" w14:textId="2F2B6B8D" w:rsidR="00790B8B" w:rsidRPr="00EE1173" w:rsidRDefault="00790B8B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соавтор</w:t>
            </w:r>
          </w:p>
        </w:tc>
      </w:tr>
      <w:tr w:rsidR="00EE1173" w:rsidRPr="00EE1173" w14:paraId="531D9B92" w14:textId="77777777" w:rsidTr="003759FB">
        <w:tc>
          <w:tcPr>
            <w:tcW w:w="567" w:type="dxa"/>
            <w:vAlign w:val="center"/>
          </w:tcPr>
          <w:p w14:paraId="1F9097AA" w14:textId="102303FC" w:rsidR="00EE1173" w:rsidRPr="00B07EC7" w:rsidRDefault="00EE1173" w:rsidP="00EE1173">
            <w:pPr>
              <w:rPr>
                <w:bCs/>
                <w:sz w:val="20"/>
                <w:szCs w:val="20"/>
                <w:lang w:val="en-US"/>
              </w:rPr>
            </w:pPr>
            <w:r w:rsidRPr="00EE1173">
              <w:rPr>
                <w:bCs/>
                <w:sz w:val="20"/>
                <w:szCs w:val="20"/>
              </w:rPr>
              <w:t>1</w:t>
            </w:r>
            <w:r w:rsidR="00B07EC7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</w:tcPr>
          <w:p w14:paraId="0917102E" w14:textId="106EC615" w:rsidR="00EE1173" w:rsidRPr="00B07EC7" w:rsidRDefault="00EE1173" w:rsidP="00EE1173">
            <w:pPr>
              <w:rPr>
                <w:bCs/>
                <w:sz w:val="20"/>
                <w:szCs w:val="20"/>
                <w:lang w:val="kk-KZ"/>
              </w:rPr>
            </w:pPr>
            <w:r w:rsidRPr="00B07EC7">
              <w:rPr>
                <w:bCs/>
                <w:sz w:val="20"/>
                <w:szCs w:val="20"/>
                <w:lang w:val="kk-KZ"/>
              </w:rPr>
              <w:t>Мобильді қосымшаларды талдау және алдағы уақытта күтелін жаңартуларды зерттеу</w:t>
            </w:r>
          </w:p>
        </w:tc>
        <w:tc>
          <w:tcPr>
            <w:tcW w:w="993" w:type="dxa"/>
          </w:tcPr>
          <w:p w14:paraId="54D47543" w14:textId="10259C11" w:rsidR="00EE1173" w:rsidRPr="00EE1173" w:rsidRDefault="00EE1173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75A3648A" w14:textId="33CD13E3" w:rsidR="00EE1173" w:rsidRPr="00EE1173" w:rsidRDefault="00FE521E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Международная научно-техническая конференция «Энергетика, телекоммуникации и высшее образование в современных условиях».АУЭС. Алматы 2022 г. С.456-470</w:t>
            </w:r>
          </w:p>
        </w:tc>
        <w:tc>
          <w:tcPr>
            <w:tcW w:w="992" w:type="dxa"/>
            <w:vAlign w:val="center"/>
          </w:tcPr>
          <w:p w14:paraId="1854F886" w14:textId="77777777" w:rsidR="00EE1173" w:rsidRPr="00EE1173" w:rsidRDefault="00EE1173" w:rsidP="00EE117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CEDFDC" w14:textId="77777777" w:rsidR="00EE1173" w:rsidRPr="00EE1173" w:rsidRDefault="00EE1173" w:rsidP="00EE117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6EB0B9" w14:textId="25D038B9" w:rsidR="00EE1173" w:rsidRPr="00EE1173" w:rsidRDefault="00EE1173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Есенғазыев Е.Қ.</w:t>
            </w:r>
          </w:p>
        </w:tc>
        <w:tc>
          <w:tcPr>
            <w:tcW w:w="1559" w:type="dxa"/>
          </w:tcPr>
          <w:p w14:paraId="7E7E6CB7" w14:textId="4E663C23" w:rsidR="00EE1173" w:rsidRPr="00EE1173" w:rsidRDefault="00EE1173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соавтор</w:t>
            </w:r>
          </w:p>
        </w:tc>
      </w:tr>
      <w:tr w:rsidR="00EE1173" w:rsidRPr="00EE1173" w14:paraId="36941B26" w14:textId="77777777" w:rsidTr="003759FB">
        <w:tc>
          <w:tcPr>
            <w:tcW w:w="567" w:type="dxa"/>
            <w:vAlign w:val="center"/>
          </w:tcPr>
          <w:p w14:paraId="1645D2EE" w14:textId="3AAD5A44" w:rsidR="00EE1173" w:rsidRPr="00B07EC7" w:rsidRDefault="002F1CCA" w:rsidP="00EE117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B07EC7">
              <w:rPr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</w:tcPr>
          <w:p w14:paraId="0FB9BF8B" w14:textId="04B1DCEA" w:rsidR="00EE1173" w:rsidRPr="00EE1173" w:rsidRDefault="00EE1173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Применение технологий BIGDATA: возможности и риски</w:t>
            </w:r>
          </w:p>
        </w:tc>
        <w:tc>
          <w:tcPr>
            <w:tcW w:w="993" w:type="dxa"/>
          </w:tcPr>
          <w:p w14:paraId="63F5EB1F" w14:textId="0DE0F253" w:rsidR="00EE1173" w:rsidRPr="00EE1173" w:rsidRDefault="00EE1173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6C49E3DE" w14:textId="6EE7FE34" w:rsidR="00EE1173" w:rsidRPr="00EE1173" w:rsidRDefault="00FE521E" w:rsidP="00EE1173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 xml:space="preserve">Труды международной научно-практической конференции «Сатпаевские чтения – 2022. тренды современных научных </w:t>
            </w:r>
            <w:r w:rsidRPr="00FE521E">
              <w:rPr>
                <w:bCs/>
                <w:sz w:val="20"/>
                <w:szCs w:val="20"/>
              </w:rPr>
              <w:lastRenderedPageBreak/>
              <w:t>исследований» 12 апреля 2022 г. том II с.617-621</w:t>
            </w:r>
          </w:p>
        </w:tc>
        <w:tc>
          <w:tcPr>
            <w:tcW w:w="992" w:type="dxa"/>
            <w:vAlign w:val="center"/>
          </w:tcPr>
          <w:p w14:paraId="69B7B328" w14:textId="77777777" w:rsidR="00EE1173" w:rsidRPr="00EE1173" w:rsidRDefault="00EE1173" w:rsidP="00EE117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60FAF2" w14:textId="77777777" w:rsidR="00EE1173" w:rsidRPr="00EE1173" w:rsidRDefault="00EE1173" w:rsidP="00EE117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87E197" w14:textId="401CD731" w:rsidR="00EE1173" w:rsidRPr="00EE1173" w:rsidRDefault="00EE1173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Каирбеков А.Д.</w:t>
            </w:r>
          </w:p>
        </w:tc>
        <w:tc>
          <w:tcPr>
            <w:tcW w:w="1559" w:type="dxa"/>
          </w:tcPr>
          <w:p w14:paraId="6DE6493A" w14:textId="431DE394" w:rsidR="00EE1173" w:rsidRPr="00EE1173" w:rsidRDefault="00EE1173" w:rsidP="00EE1173">
            <w:pPr>
              <w:rPr>
                <w:bCs/>
                <w:sz w:val="20"/>
                <w:szCs w:val="20"/>
              </w:rPr>
            </w:pPr>
            <w:r w:rsidRPr="00EE1173">
              <w:rPr>
                <w:bCs/>
                <w:sz w:val="20"/>
                <w:szCs w:val="20"/>
              </w:rPr>
              <w:t>соавтор</w:t>
            </w:r>
          </w:p>
        </w:tc>
      </w:tr>
      <w:tr w:rsidR="00FE521E" w:rsidRPr="00EE1173" w14:paraId="28A17325" w14:textId="77777777" w:rsidTr="003759FB">
        <w:tc>
          <w:tcPr>
            <w:tcW w:w="567" w:type="dxa"/>
            <w:vAlign w:val="center"/>
          </w:tcPr>
          <w:p w14:paraId="02B6C3BB" w14:textId="7512C18A" w:rsidR="00FE521E" w:rsidRPr="00B07EC7" w:rsidRDefault="00B07EC7" w:rsidP="00FE521E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</w:tcPr>
          <w:p w14:paraId="387F8E9D" w14:textId="30C84D1B" w:rsidR="00FE521E" w:rsidRPr="00C9746F" w:rsidRDefault="00FE521E" w:rsidP="00FE521E">
            <w:pPr>
              <w:rPr>
                <w:bCs/>
                <w:sz w:val="20"/>
                <w:szCs w:val="20"/>
                <w:lang w:val="kk-KZ"/>
              </w:rPr>
            </w:pPr>
            <w:r w:rsidRPr="00C9746F">
              <w:rPr>
                <w:bCs/>
                <w:sz w:val="20"/>
                <w:szCs w:val="20"/>
                <w:lang w:val="kk-KZ"/>
              </w:rPr>
              <w:t>Оқыту әдістерін зерттеуде бағдарламалау тілдерінің қолданылу аясын зерттеу және қарастыру</w:t>
            </w:r>
          </w:p>
        </w:tc>
        <w:tc>
          <w:tcPr>
            <w:tcW w:w="993" w:type="dxa"/>
          </w:tcPr>
          <w:p w14:paraId="108EE0ED" w14:textId="56D41EED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443665">
              <w:t>статья</w:t>
            </w:r>
          </w:p>
        </w:tc>
        <w:tc>
          <w:tcPr>
            <w:tcW w:w="3118" w:type="dxa"/>
          </w:tcPr>
          <w:p w14:paraId="54579DF1" w14:textId="6475372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Труды международной научно-практической конференции «Cатпаевские чтения – 2022. Тренды современных научных исследований» 12 апреля 2022 г. Том iIIс.448-451</w:t>
            </w:r>
          </w:p>
        </w:tc>
        <w:tc>
          <w:tcPr>
            <w:tcW w:w="992" w:type="dxa"/>
            <w:vAlign w:val="center"/>
          </w:tcPr>
          <w:p w14:paraId="40530915" w14:textId="7777777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903EFF" w14:textId="7777777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CDAAB5" w14:textId="758F7EF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5A6A21">
              <w:t>Есенғазыев Е.Қ.</w:t>
            </w:r>
          </w:p>
        </w:tc>
        <w:tc>
          <w:tcPr>
            <w:tcW w:w="1559" w:type="dxa"/>
          </w:tcPr>
          <w:p w14:paraId="711AB512" w14:textId="54736371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DA68EE">
              <w:t>соавтор</w:t>
            </w:r>
          </w:p>
        </w:tc>
      </w:tr>
      <w:tr w:rsidR="00FE521E" w:rsidRPr="00EE1173" w14:paraId="33B96DC0" w14:textId="77777777" w:rsidTr="003759FB">
        <w:tc>
          <w:tcPr>
            <w:tcW w:w="567" w:type="dxa"/>
            <w:vAlign w:val="center"/>
          </w:tcPr>
          <w:p w14:paraId="67EE8B56" w14:textId="367AD55B" w:rsidR="00FE521E" w:rsidRPr="00B07EC7" w:rsidRDefault="002E1079" w:rsidP="00FE521E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="00B07EC7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</w:tcPr>
          <w:p w14:paraId="45645059" w14:textId="0F3FA7B3" w:rsidR="00FE521E" w:rsidRPr="002E1079" w:rsidRDefault="00FE521E" w:rsidP="00FE521E">
            <w:pPr>
              <w:rPr>
                <w:bCs/>
                <w:sz w:val="20"/>
                <w:szCs w:val="20"/>
                <w:lang w:val="kk-KZ"/>
              </w:rPr>
            </w:pPr>
            <w:r w:rsidRPr="002E1079">
              <w:rPr>
                <w:bCs/>
                <w:sz w:val="20"/>
                <w:szCs w:val="20"/>
                <w:lang w:val="kk-KZ"/>
              </w:rPr>
              <w:t>Кәсіпорынның бизнес-процестерін құрудың модельдері мен әдістерін зерттеу</w:t>
            </w:r>
          </w:p>
        </w:tc>
        <w:tc>
          <w:tcPr>
            <w:tcW w:w="993" w:type="dxa"/>
          </w:tcPr>
          <w:p w14:paraId="346B5048" w14:textId="22B3467D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13F3ADDB" w14:textId="2A121576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Труды международной научно-практической конференции «Cатпаевские чтения – 2022. Тренды современных научных исследований» 12 апреля 2022 г. Том II с.534-537</w:t>
            </w:r>
          </w:p>
        </w:tc>
        <w:tc>
          <w:tcPr>
            <w:tcW w:w="992" w:type="dxa"/>
            <w:vAlign w:val="center"/>
          </w:tcPr>
          <w:p w14:paraId="066159EB" w14:textId="7777777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C3380D" w14:textId="7777777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4A46F4" w14:textId="1D06BFBF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Берік Е.Б</w:t>
            </w:r>
          </w:p>
        </w:tc>
        <w:tc>
          <w:tcPr>
            <w:tcW w:w="1559" w:type="dxa"/>
          </w:tcPr>
          <w:p w14:paraId="3F90DEA0" w14:textId="69BACC53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соавтор</w:t>
            </w:r>
          </w:p>
        </w:tc>
      </w:tr>
      <w:tr w:rsidR="00FE521E" w:rsidRPr="00EE1173" w14:paraId="440B1DD0" w14:textId="77777777" w:rsidTr="003759FB">
        <w:tc>
          <w:tcPr>
            <w:tcW w:w="567" w:type="dxa"/>
            <w:vAlign w:val="center"/>
          </w:tcPr>
          <w:p w14:paraId="59EC94AA" w14:textId="4241D9BA" w:rsidR="00FE521E" w:rsidRPr="00B07EC7" w:rsidRDefault="002E1079" w:rsidP="00FE521E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="00B07EC7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</w:tcPr>
          <w:p w14:paraId="641034F8" w14:textId="6A3FAA05" w:rsidR="00FE521E" w:rsidRPr="002E1079" w:rsidRDefault="00FE521E" w:rsidP="00FE521E">
            <w:pPr>
              <w:rPr>
                <w:bCs/>
                <w:sz w:val="20"/>
                <w:szCs w:val="20"/>
                <w:lang w:val="kk-KZ"/>
              </w:rPr>
            </w:pPr>
            <w:r w:rsidRPr="002E1079">
              <w:rPr>
                <w:bCs/>
                <w:sz w:val="20"/>
                <w:szCs w:val="20"/>
                <w:lang w:val="kk-KZ"/>
              </w:rPr>
              <w:t>Нейрондық желілерді қолдана отырып, эмоцияны танудың интеллектуалды жүйесін енгізу</w:t>
            </w:r>
          </w:p>
        </w:tc>
        <w:tc>
          <w:tcPr>
            <w:tcW w:w="993" w:type="dxa"/>
          </w:tcPr>
          <w:p w14:paraId="5CCCE78F" w14:textId="52A3DB76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3BDC2E25" w14:textId="38E36BA9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Труды международной научно-практической конференции «Сатпаевские чтения – 2022. Тренды современных научных исследований» 12 апреля 2022 г. Том II с.545-549</w:t>
            </w:r>
          </w:p>
        </w:tc>
        <w:tc>
          <w:tcPr>
            <w:tcW w:w="992" w:type="dxa"/>
            <w:vAlign w:val="center"/>
          </w:tcPr>
          <w:p w14:paraId="08E30914" w14:textId="7777777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DFEA42" w14:textId="7777777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2A9CFA" w14:textId="26F6B929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Максут М. Д.,</w:t>
            </w:r>
          </w:p>
        </w:tc>
        <w:tc>
          <w:tcPr>
            <w:tcW w:w="1559" w:type="dxa"/>
          </w:tcPr>
          <w:p w14:paraId="2AD4E2BC" w14:textId="3E3D8A08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соавтор</w:t>
            </w:r>
          </w:p>
        </w:tc>
      </w:tr>
      <w:tr w:rsidR="00FE521E" w:rsidRPr="00EE1173" w14:paraId="7ABC9B13" w14:textId="77777777" w:rsidTr="003759FB">
        <w:tc>
          <w:tcPr>
            <w:tcW w:w="567" w:type="dxa"/>
            <w:vAlign w:val="center"/>
          </w:tcPr>
          <w:p w14:paraId="569B9A47" w14:textId="0F881556" w:rsidR="00FE521E" w:rsidRPr="00B07EC7" w:rsidRDefault="00FE521E" w:rsidP="00FE521E">
            <w:pPr>
              <w:rPr>
                <w:bCs/>
                <w:sz w:val="20"/>
                <w:szCs w:val="20"/>
                <w:lang w:val="en-US"/>
              </w:rPr>
            </w:pPr>
            <w:r w:rsidRPr="00FE521E">
              <w:rPr>
                <w:bCs/>
                <w:sz w:val="20"/>
                <w:szCs w:val="20"/>
              </w:rPr>
              <w:t>2</w:t>
            </w:r>
            <w:r w:rsidR="00B07EC7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</w:tcPr>
          <w:p w14:paraId="2A7A6C56" w14:textId="5EB8436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Применение технологий больших данных для оценки эффективности модели управления взаимоотношениями с клиентами.</w:t>
            </w:r>
          </w:p>
        </w:tc>
        <w:tc>
          <w:tcPr>
            <w:tcW w:w="993" w:type="dxa"/>
          </w:tcPr>
          <w:p w14:paraId="359AF137" w14:textId="1F1A3DF0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142499E2" w14:textId="2444E2F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МАТЕРИАЛЫ международной конференции студентов и молодых учёных «ФАРАБИ ƏЛЕМІ» Алматы, Казахстан, 6-8 апреля 2022 года.  с.171-172</w:t>
            </w:r>
          </w:p>
        </w:tc>
        <w:tc>
          <w:tcPr>
            <w:tcW w:w="992" w:type="dxa"/>
            <w:vAlign w:val="center"/>
          </w:tcPr>
          <w:p w14:paraId="5B3030D7" w14:textId="7777777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CE9BB8" w14:textId="7777777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38C619" w14:textId="6E564D8B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Каирбеков А.Д.</w:t>
            </w:r>
          </w:p>
        </w:tc>
        <w:tc>
          <w:tcPr>
            <w:tcW w:w="1559" w:type="dxa"/>
          </w:tcPr>
          <w:p w14:paraId="3C148845" w14:textId="1EBDC360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соавтор</w:t>
            </w:r>
          </w:p>
        </w:tc>
      </w:tr>
      <w:tr w:rsidR="00FE521E" w:rsidRPr="00EE1173" w14:paraId="0D5C8C2F" w14:textId="77777777" w:rsidTr="003759FB">
        <w:tc>
          <w:tcPr>
            <w:tcW w:w="567" w:type="dxa"/>
            <w:vAlign w:val="center"/>
          </w:tcPr>
          <w:p w14:paraId="521BB729" w14:textId="13D7E21B" w:rsidR="00FE521E" w:rsidRPr="00B07EC7" w:rsidRDefault="004B605A" w:rsidP="00FE521E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B07EC7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</w:tcPr>
          <w:p w14:paraId="0C4E6EDF" w14:textId="63E4C019" w:rsidR="00FE521E" w:rsidRPr="002E1079" w:rsidRDefault="00FE521E" w:rsidP="00FE521E">
            <w:pPr>
              <w:rPr>
                <w:bCs/>
                <w:sz w:val="20"/>
                <w:szCs w:val="20"/>
                <w:lang w:val="kk-KZ"/>
              </w:rPr>
            </w:pPr>
            <w:r w:rsidRPr="002E1079">
              <w:rPr>
                <w:bCs/>
                <w:sz w:val="20"/>
                <w:szCs w:val="20"/>
                <w:lang w:val="kk-KZ"/>
              </w:rPr>
              <w:t>Smart-grid модельдеу әдістері мен құралдарын зерттеу және әзірлеу</w:t>
            </w:r>
          </w:p>
        </w:tc>
        <w:tc>
          <w:tcPr>
            <w:tcW w:w="993" w:type="dxa"/>
          </w:tcPr>
          <w:p w14:paraId="380025B9" w14:textId="4CC6D5B0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78B3F355" w14:textId="28687CC6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Международная научно-техническая конференция «Энергетика, телекоммуникации и высшее образование в современных условиях».АУЭС. Алматы 2022 г. С.443-456</w:t>
            </w:r>
          </w:p>
        </w:tc>
        <w:tc>
          <w:tcPr>
            <w:tcW w:w="992" w:type="dxa"/>
            <w:vAlign w:val="center"/>
          </w:tcPr>
          <w:p w14:paraId="2A8B0EDF" w14:textId="7777777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C658C1" w14:textId="7777777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47B27D" w14:textId="47D2E911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Берік Е.Б</w:t>
            </w:r>
          </w:p>
        </w:tc>
        <w:tc>
          <w:tcPr>
            <w:tcW w:w="1559" w:type="dxa"/>
          </w:tcPr>
          <w:p w14:paraId="68973F19" w14:textId="70FD0AA5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соавтор</w:t>
            </w:r>
          </w:p>
        </w:tc>
      </w:tr>
      <w:tr w:rsidR="00FE521E" w:rsidRPr="00EE1173" w14:paraId="058D8900" w14:textId="77777777" w:rsidTr="003759FB">
        <w:tc>
          <w:tcPr>
            <w:tcW w:w="567" w:type="dxa"/>
            <w:vAlign w:val="center"/>
          </w:tcPr>
          <w:p w14:paraId="7D607158" w14:textId="01B08DE2" w:rsidR="00FE521E" w:rsidRPr="00B07EC7" w:rsidRDefault="004B605A" w:rsidP="00FE521E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B07EC7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</w:tcPr>
          <w:p w14:paraId="77E946C2" w14:textId="2AE349FF" w:rsidR="00FE521E" w:rsidRPr="00B07EC7" w:rsidRDefault="00FE521E" w:rsidP="00FE521E">
            <w:pPr>
              <w:rPr>
                <w:bCs/>
                <w:sz w:val="20"/>
                <w:szCs w:val="20"/>
                <w:lang w:val="kk-KZ"/>
              </w:rPr>
            </w:pPr>
            <w:r w:rsidRPr="00B07EC7">
              <w:rPr>
                <w:bCs/>
                <w:sz w:val="20"/>
                <w:szCs w:val="20"/>
                <w:lang w:val="kk-KZ"/>
              </w:rPr>
              <w:t>UML диаграммаларының өзектілігін зерттеу және оның көмегімен мобильді қосымшаны жобалау</w:t>
            </w:r>
          </w:p>
        </w:tc>
        <w:tc>
          <w:tcPr>
            <w:tcW w:w="993" w:type="dxa"/>
          </w:tcPr>
          <w:p w14:paraId="4B4C822D" w14:textId="03008EF1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512AE25F" w14:textId="5095A2B9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 xml:space="preserve">Научный журнал. Интернаука. Россия. </w:t>
            </w:r>
            <w:r w:rsidR="00525C2E">
              <w:rPr>
                <w:bCs/>
                <w:sz w:val="20"/>
                <w:szCs w:val="20"/>
                <w:lang w:val="kk-KZ"/>
              </w:rPr>
              <w:t>2(272)</w:t>
            </w:r>
            <w:r w:rsidR="007371C3">
              <w:rPr>
                <w:bCs/>
                <w:sz w:val="20"/>
                <w:szCs w:val="20"/>
                <w:lang w:val="kk-KZ"/>
              </w:rPr>
              <w:t>2023 г.</w:t>
            </w:r>
            <w:r w:rsidR="00525C2E">
              <w:rPr>
                <w:bCs/>
                <w:sz w:val="20"/>
                <w:szCs w:val="20"/>
                <w:lang w:val="kk-KZ"/>
              </w:rPr>
              <w:t xml:space="preserve"> с.4-7</w:t>
            </w:r>
          </w:p>
        </w:tc>
        <w:tc>
          <w:tcPr>
            <w:tcW w:w="992" w:type="dxa"/>
            <w:vAlign w:val="center"/>
          </w:tcPr>
          <w:p w14:paraId="753B312C" w14:textId="7777777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DA5CF1" w14:textId="7777777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2C8269" w14:textId="01441BA7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Есенғазыев Е.Қ.</w:t>
            </w:r>
          </w:p>
        </w:tc>
        <w:tc>
          <w:tcPr>
            <w:tcW w:w="1559" w:type="dxa"/>
          </w:tcPr>
          <w:p w14:paraId="1493CF89" w14:textId="368E54CD" w:rsidR="00FE521E" w:rsidRPr="00EE1173" w:rsidRDefault="00FE521E" w:rsidP="00FE521E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соавтор</w:t>
            </w:r>
          </w:p>
        </w:tc>
      </w:tr>
      <w:tr w:rsidR="00E57D23" w:rsidRPr="00EE1173" w14:paraId="18888AFA" w14:textId="77777777" w:rsidTr="003759FB">
        <w:tc>
          <w:tcPr>
            <w:tcW w:w="567" w:type="dxa"/>
            <w:vAlign w:val="center"/>
          </w:tcPr>
          <w:p w14:paraId="4CCCC961" w14:textId="44C110A1" w:rsidR="00E57D23" w:rsidRPr="00B07EC7" w:rsidRDefault="00E57D23" w:rsidP="00E57D2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B07EC7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</w:tcPr>
          <w:p w14:paraId="6756678D" w14:textId="3B613765" w:rsidR="00E57D23" w:rsidRPr="00E57D23" w:rsidRDefault="00E57D23" w:rsidP="00E57D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Роль искусственного интеллекта в системах поддержки принятия решений для оптимизации лекарственной терапии</w:t>
            </w:r>
          </w:p>
        </w:tc>
        <w:tc>
          <w:tcPr>
            <w:tcW w:w="993" w:type="dxa"/>
          </w:tcPr>
          <w:p w14:paraId="78CF79D7" w14:textId="385EBACA" w:rsidR="00E57D23" w:rsidRPr="00FE521E" w:rsidRDefault="00E57D23" w:rsidP="00E57D23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4A822358" w14:textId="49835AD7" w:rsidR="00E57D23" w:rsidRPr="00FE521E" w:rsidRDefault="00E57D23" w:rsidP="00E57D23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 xml:space="preserve">Научный журнал. Интернаука. Россия. </w:t>
            </w:r>
            <w:r w:rsidR="00525C2E">
              <w:rPr>
                <w:bCs/>
                <w:sz w:val="20"/>
                <w:szCs w:val="20"/>
                <w:lang w:val="kk-KZ"/>
              </w:rPr>
              <w:t>5(369)</w:t>
            </w:r>
            <w:r w:rsidR="007371C3">
              <w:rPr>
                <w:bCs/>
                <w:sz w:val="20"/>
                <w:szCs w:val="20"/>
                <w:lang w:val="kk-KZ"/>
              </w:rPr>
              <w:t>2025 г.</w:t>
            </w:r>
            <w:r w:rsidR="00525C2E">
              <w:rPr>
                <w:bCs/>
                <w:sz w:val="20"/>
                <w:szCs w:val="20"/>
                <w:lang w:val="kk-KZ"/>
              </w:rPr>
              <w:t>34-36</w:t>
            </w:r>
          </w:p>
        </w:tc>
        <w:tc>
          <w:tcPr>
            <w:tcW w:w="992" w:type="dxa"/>
            <w:vAlign w:val="center"/>
          </w:tcPr>
          <w:p w14:paraId="7D92B2B8" w14:textId="77777777" w:rsidR="00E57D23" w:rsidRPr="00EE1173" w:rsidRDefault="00E57D23" w:rsidP="00E57D2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DF2F2E" w14:textId="77777777" w:rsidR="00E57D23" w:rsidRPr="00EE1173" w:rsidRDefault="00E57D23" w:rsidP="00E57D2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21FF1C" w14:textId="7F3C37B4" w:rsidR="00E57D23" w:rsidRPr="00E57D23" w:rsidRDefault="00E57D23" w:rsidP="00E57D23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Хайбулина Д</w:t>
            </w:r>
            <w:r w:rsidRPr="00FE521E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559" w:type="dxa"/>
          </w:tcPr>
          <w:p w14:paraId="23449157" w14:textId="34CE64B5" w:rsidR="00E57D23" w:rsidRPr="00FE521E" w:rsidRDefault="00E57D23" w:rsidP="00E57D23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соавтор</w:t>
            </w:r>
          </w:p>
        </w:tc>
      </w:tr>
      <w:tr w:rsidR="007371C3" w:rsidRPr="00EE1173" w14:paraId="0817BCF2" w14:textId="77777777" w:rsidTr="003759FB">
        <w:tc>
          <w:tcPr>
            <w:tcW w:w="567" w:type="dxa"/>
            <w:vAlign w:val="center"/>
          </w:tcPr>
          <w:p w14:paraId="304F1632" w14:textId="66E1E304" w:rsidR="007371C3" w:rsidRPr="00B07EC7" w:rsidRDefault="007371C3" w:rsidP="007371C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07EC7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</w:tcPr>
          <w:p w14:paraId="65133E2D" w14:textId="0F0F2A63" w:rsidR="007371C3" w:rsidRDefault="007371C3" w:rsidP="007371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Исследование и применение искусственного интеллекта для анализа  и </w:t>
            </w:r>
            <w:r>
              <w:rPr>
                <w:bCs/>
                <w:sz w:val="20"/>
                <w:szCs w:val="20"/>
              </w:rPr>
              <w:lastRenderedPageBreak/>
              <w:t>предсказания макроэкономических показателей</w:t>
            </w:r>
          </w:p>
        </w:tc>
        <w:tc>
          <w:tcPr>
            <w:tcW w:w="993" w:type="dxa"/>
          </w:tcPr>
          <w:p w14:paraId="2E451F2A" w14:textId="36240F04" w:rsidR="007371C3" w:rsidRPr="00FE521E" w:rsidRDefault="007371C3" w:rsidP="007371C3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3118" w:type="dxa"/>
          </w:tcPr>
          <w:p w14:paraId="2CC9476E" w14:textId="2C20207C" w:rsidR="007371C3" w:rsidRPr="007371C3" w:rsidRDefault="007371C3" w:rsidP="007371C3">
            <w:pPr>
              <w:rPr>
                <w:bCs/>
                <w:sz w:val="20"/>
                <w:szCs w:val="20"/>
                <w:lang w:val="kk-KZ"/>
              </w:rPr>
            </w:pPr>
            <w:r w:rsidRPr="00FE521E">
              <w:rPr>
                <w:bCs/>
                <w:sz w:val="20"/>
                <w:szCs w:val="20"/>
              </w:rPr>
              <w:t xml:space="preserve">Научный журнал. Интернаука. Россия. </w:t>
            </w:r>
            <w:r w:rsidR="00525C2E">
              <w:rPr>
                <w:bCs/>
                <w:sz w:val="20"/>
                <w:szCs w:val="20"/>
                <w:lang w:val="kk-KZ"/>
              </w:rPr>
              <w:t>4(368)</w:t>
            </w:r>
            <w:r>
              <w:rPr>
                <w:bCs/>
                <w:sz w:val="20"/>
                <w:szCs w:val="20"/>
                <w:lang w:val="kk-KZ"/>
              </w:rPr>
              <w:t>2025 г.</w:t>
            </w:r>
            <w:r w:rsidR="00525C2E">
              <w:rPr>
                <w:bCs/>
                <w:sz w:val="20"/>
                <w:szCs w:val="20"/>
                <w:lang w:val="kk-KZ"/>
              </w:rPr>
              <w:t>32-34</w:t>
            </w:r>
          </w:p>
        </w:tc>
        <w:tc>
          <w:tcPr>
            <w:tcW w:w="992" w:type="dxa"/>
            <w:vAlign w:val="center"/>
          </w:tcPr>
          <w:p w14:paraId="40C61124" w14:textId="77777777" w:rsidR="007371C3" w:rsidRPr="00EE1173" w:rsidRDefault="007371C3" w:rsidP="007371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8C652D" w14:textId="77777777" w:rsidR="007371C3" w:rsidRPr="00EE1173" w:rsidRDefault="007371C3" w:rsidP="007371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1233AE" w14:textId="5BDB8287" w:rsidR="007371C3" w:rsidRPr="007371C3" w:rsidRDefault="007371C3" w:rsidP="007371C3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Васильев И</w:t>
            </w:r>
            <w:r>
              <w:rPr>
                <w:bCs/>
                <w:sz w:val="20"/>
                <w:szCs w:val="20"/>
                <w:lang w:val="kk-KZ"/>
              </w:rPr>
              <w:t>.А.</w:t>
            </w:r>
          </w:p>
        </w:tc>
        <w:tc>
          <w:tcPr>
            <w:tcW w:w="1559" w:type="dxa"/>
          </w:tcPr>
          <w:p w14:paraId="57558D3A" w14:textId="0EA5C170" w:rsidR="007371C3" w:rsidRPr="00FE521E" w:rsidRDefault="007371C3" w:rsidP="007371C3">
            <w:pPr>
              <w:rPr>
                <w:bCs/>
                <w:sz w:val="20"/>
                <w:szCs w:val="20"/>
              </w:rPr>
            </w:pPr>
            <w:r w:rsidRPr="00FE521E">
              <w:rPr>
                <w:bCs/>
                <w:sz w:val="20"/>
                <w:szCs w:val="20"/>
              </w:rPr>
              <w:t>соавтор</w:t>
            </w:r>
          </w:p>
        </w:tc>
      </w:tr>
    </w:tbl>
    <w:p w14:paraId="56AA56B4" w14:textId="483F2E28" w:rsidR="00ED53EB" w:rsidRPr="005452B0" w:rsidRDefault="00ED53EB" w:rsidP="005452B0">
      <w:pPr>
        <w:rPr>
          <w:bCs/>
          <w:sz w:val="20"/>
          <w:szCs w:val="20"/>
        </w:rPr>
      </w:pPr>
      <w:r w:rsidRPr="00FE521E">
        <w:rPr>
          <w:bCs/>
          <w:sz w:val="20"/>
          <w:szCs w:val="20"/>
        </w:rPr>
        <w:t xml:space="preserve">       </w:t>
      </w:r>
      <w:r w:rsidRPr="0023781B">
        <w:rPr>
          <w:rFonts w:eastAsiaTheme="minorHAnsi"/>
          <w:color w:val="000000"/>
          <w:sz w:val="20"/>
          <w:szCs w:val="20"/>
          <w:lang w:val="kk-KZ" w:eastAsia="en-US"/>
        </w:rPr>
        <w:t xml:space="preserve">  </w:t>
      </w:r>
      <w:r w:rsidRPr="005452B0">
        <w:rPr>
          <w:bCs/>
          <w:sz w:val="20"/>
          <w:szCs w:val="20"/>
        </w:rPr>
        <w:t>V. Монографии, рекомендованная Ученым советом ВУЗа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1701"/>
        <w:gridCol w:w="1559"/>
      </w:tblGrid>
      <w:tr w:rsidR="00ED53EB" w:rsidRPr="005452B0" w14:paraId="0B5D33FD" w14:textId="77777777" w:rsidTr="003769A6">
        <w:tc>
          <w:tcPr>
            <w:tcW w:w="567" w:type="dxa"/>
            <w:vAlign w:val="center"/>
          </w:tcPr>
          <w:p w14:paraId="5B4B5CE3" w14:textId="77777777" w:rsidR="00ED53EB" w:rsidRPr="005452B0" w:rsidRDefault="00ED53EB" w:rsidP="005452B0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5374BE0" w14:textId="77777777" w:rsidR="00ED53EB" w:rsidRPr="005452B0" w:rsidRDefault="00ED53E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566C14A" w14:textId="77777777" w:rsidR="00ED53EB" w:rsidRPr="005452B0" w:rsidRDefault="00ED53E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321229E5" w14:textId="77777777" w:rsidR="00ED53EB" w:rsidRPr="005452B0" w:rsidRDefault="00ED53EB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7DDE1340" w14:textId="77777777" w:rsidR="00ED53EB" w:rsidRPr="005452B0" w:rsidRDefault="00ED53E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4B956F04" w14:textId="77777777" w:rsidR="00ED53EB" w:rsidRPr="005452B0" w:rsidRDefault="00ED53E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3ED0D487" w14:textId="77777777" w:rsidR="00ED53EB" w:rsidRPr="005452B0" w:rsidRDefault="00ED53E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6C762458" w14:textId="77777777" w:rsidR="00ED53EB" w:rsidRPr="005452B0" w:rsidRDefault="00ED53E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7</w:t>
            </w:r>
          </w:p>
        </w:tc>
      </w:tr>
      <w:tr w:rsidR="00A820CD" w:rsidRPr="005452B0" w14:paraId="79E73E63" w14:textId="77777777" w:rsidTr="000B01EF">
        <w:tc>
          <w:tcPr>
            <w:tcW w:w="567" w:type="dxa"/>
            <w:vAlign w:val="center"/>
          </w:tcPr>
          <w:p w14:paraId="11A039AB" w14:textId="5A85A84F" w:rsidR="00A820CD" w:rsidRPr="00B07EC7" w:rsidRDefault="004B605A" w:rsidP="00A820CD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07EC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Align w:val="center"/>
          </w:tcPr>
          <w:p w14:paraId="4AD116E8" w14:textId="4466D097" w:rsidR="00A820CD" w:rsidRPr="00A820CD" w:rsidRDefault="00A820CD" w:rsidP="00A820CD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A820CD">
              <w:rPr>
                <w:sz w:val="20"/>
                <w:szCs w:val="20"/>
              </w:rPr>
              <w:t>Разработка интеллектуальных моделей и алгоритмов оптимального управления технологическим процессом шихтовки и плавления медных концентратов</w:t>
            </w:r>
          </w:p>
        </w:tc>
        <w:tc>
          <w:tcPr>
            <w:tcW w:w="993" w:type="dxa"/>
            <w:vAlign w:val="center"/>
          </w:tcPr>
          <w:p w14:paraId="5268AE8D" w14:textId="043CB339" w:rsidR="00A820CD" w:rsidRPr="00A820CD" w:rsidRDefault="00A820CD" w:rsidP="00A820CD">
            <w:pPr>
              <w:jc w:val="center"/>
              <w:rPr>
                <w:sz w:val="20"/>
                <w:szCs w:val="20"/>
              </w:rPr>
            </w:pPr>
            <w:r w:rsidRPr="00A820CD">
              <w:rPr>
                <w:sz w:val="20"/>
                <w:szCs w:val="20"/>
              </w:rPr>
              <w:t>монография</w:t>
            </w:r>
          </w:p>
        </w:tc>
        <w:tc>
          <w:tcPr>
            <w:tcW w:w="3118" w:type="dxa"/>
            <w:vAlign w:val="center"/>
          </w:tcPr>
          <w:p w14:paraId="13A2E611" w14:textId="1440E132" w:rsidR="00A820CD" w:rsidRPr="00A820CD" w:rsidRDefault="00A820CD" w:rsidP="00A820CD">
            <w:pPr>
              <w:jc w:val="center"/>
              <w:rPr>
                <w:sz w:val="20"/>
                <w:szCs w:val="20"/>
              </w:rPr>
            </w:pPr>
            <w:r w:rsidRPr="00A820CD">
              <w:rPr>
                <w:sz w:val="20"/>
                <w:szCs w:val="20"/>
              </w:rPr>
              <w:t xml:space="preserve">Монография, -Алматы, </w:t>
            </w:r>
          </w:p>
          <w:p w14:paraId="14FD431F" w14:textId="39AD1648" w:rsidR="00A820CD" w:rsidRPr="00A820CD" w:rsidRDefault="00A820CD" w:rsidP="00A820CD">
            <w:pPr>
              <w:jc w:val="center"/>
              <w:rPr>
                <w:sz w:val="20"/>
                <w:szCs w:val="20"/>
              </w:rPr>
            </w:pPr>
            <w:r w:rsidRPr="00A820CD">
              <w:rPr>
                <w:sz w:val="20"/>
                <w:szCs w:val="20"/>
              </w:rPr>
              <w:t xml:space="preserve"> Дарын, 2024. – 308 с.</w:t>
            </w:r>
          </w:p>
        </w:tc>
        <w:tc>
          <w:tcPr>
            <w:tcW w:w="992" w:type="dxa"/>
            <w:vAlign w:val="center"/>
          </w:tcPr>
          <w:p w14:paraId="5304C551" w14:textId="77777777" w:rsidR="00A820CD" w:rsidRPr="005452B0" w:rsidRDefault="00A820CD" w:rsidP="00A82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129215" w14:textId="2C4C0771" w:rsidR="00A820CD" w:rsidRPr="005452B0" w:rsidRDefault="00A820CD" w:rsidP="00A820CD">
            <w:pPr>
              <w:jc w:val="center"/>
              <w:rPr>
                <w:sz w:val="20"/>
                <w:szCs w:val="20"/>
              </w:rPr>
            </w:pPr>
            <w:r w:rsidRPr="00A820CD">
              <w:rPr>
                <w:sz w:val="20"/>
                <w:szCs w:val="20"/>
              </w:rPr>
              <w:t>ISBN 978-601-269-341-6</w:t>
            </w:r>
          </w:p>
        </w:tc>
        <w:tc>
          <w:tcPr>
            <w:tcW w:w="1701" w:type="dxa"/>
          </w:tcPr>
          <w:p w14:paraId="4CF1FD24" w14:textId="522B632A" w:rsidR="00A820CD" w:rsidRPr="005452B0" w:rsidRDefault="00A820CD" w:rsidP="00A820CD">
            <w:pPr>
              <w:jc w:val="center"/>
              <w:rPr>
                <w:sz w:val="20"/>
                <w:szCs w:val="20"/>
              </w:rPr>
            </w:pPr>
            <w:r w:rsidRPr="00A820CD">
              <w:rPr>
                <w:sz w:val="20"/>
                <w:szCs w:val="20"/>
              </w:rPr>
              <w:t>Калижанова А.У.</w:t>
            </w:r>
          </w:p>
        </w:tc>
        <w:tc>
          <w:tcPr>
            <w:tcW w:w="1559" w:type="dxa"/>
          </w:tcPr>
          <w:p w14:paraId="7A8921EB" w14:textId="65882D2E" w:rsidR="00A820CD" w:rsidRPr="005452B0" w:rsidRDefault="00A820CD" w:rsidP="00A820CD">
            <w:pPr>
              <w:jc w:val="center"/>
              <w:rPr>
                <w:sz w:val="20"/>
                <w:szCs w:val="20"/>
              </w:rPr>
            </w:pPr>
            <w:r w:rsidRPr="00A820CD">
              <w:rPr>
                <w:sz w:val="20"/>
                <w:szCs w:val="20"/>
              </w:rPr>
              <w:t>первый автор</w:t>
            </w:r>
          </w:p>
        </w:tc>
      </w:tr>
    </w:tbl>
    <w:p w14:paraId="3175E609" w14:textId="6D42B1E3" w:rsidR="00ED53EB" w:rsidRPr="005452B0" w:rsidRDefault="00ED53EB" w:rsidP="005452B0">
      <w:pPr>
        <w:ind w:firstLine="708"/>
        <w:jc w:val="both"/>
        <w:rPr>
          <w:sz w:val="20"/>
          <w:szCs w:val="20"/>
        </w:rPr>
      </w:pPr>
    </w:p>
    <w:p w14:paraId="31D91693" w14:textId="1CB79E5A" w:rsidR="00A069AA" w:rsidRPr="00C07DD4" w:rsidRDefault="00A069AA" w:rsidP="005452B0">
      <w:pPr>
        <w:rPr>
          <w:bCs/>
          <w:sz w:val="20"/>
          <w:szCs w:val="20"/>
          <w:lang w:val="kk-KZ"/>
        </w:rPr>
      </w:pPr>
      <w:r w:rsidRPr="005452B0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5452B0">
        <w:rPr>
          <w:bCs/>
          <w:sz w:val="20"/>
          <w:szCs w:val="20"/>
        </w:rPr>
        <w:t>V</w:t>
      </w:r>
      <w:r w:rsidR="007A3BCF">
        <w:rPr>
          <w:bCs/>
          <w:sz w:val="20"/>
          <w:szCs w:val="20"/>
          <w:lang w:val="en-US"/>
        </w:rPr>
        <w:t>I</w:t>
      </w:r>
      <w:r w:rsidRPr="005452B0">
        <w:rPr>
          <w:bCs/>
          <w:sz w:val="20"/>
          <w:szCs w:val="20"/>
        </w:rPr>
        <w:t>. Учебники, учебные пособия</w:t>
      </w:r>
      <w:r w:rsidR="00C07DD4">
        <w:rPr>
          <w:bCs/>
          <w:sz w:val="20"/>
          <w:szCs w:val="20"/>
          <w:lang w:val="kk-KZ"/>
        </w:rPr>
        <w:t>, методические указания и рекомендации</w:t>
      </w:r>
    </w:p>
    <w:p w14:paraId="7043E1C9" w14:textId="77777777" w:rsidR="00A069AA" w:rsidRPr="005452B0" w:rsidRDefault="00A069AA" w:rsidP="005452B0">
      <w:pPr>
        <w:rPr>
          <w:bCs/>
          <w:sz w:val="20"/>
          <w:szCs w:val="20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1701"/>
        <w:gridCol w:w="1559"/>
      </w:tblGrid>
      <w:tr w:rsidR="00A069AA" w:rsidRPr="005452B0" w14:paraId="545FC5CC" w14:textId="77777777" w:rsidTr="003769A6">
        <w:tc>
          <w:tcPr>
            <w:tcW w:w="567" w:type="dxa"/>
            <w:vAlign w:val="center"/>
          </w:tcPr>
          <w:p w14:paraId="7739DACC" w14:textId="77777777" w:rsidR="00A069AA" w:rsidRPr="005452B0" w:rsidRDefault="00A069AA" w:rsidP="005452B0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8BAAD7" w14:textId="77777777" w:rsidR="00A069AA" w:rsidRPr="005452B0" w:rsidRDefault="00A069AA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625AEC7" w14:textId="77777777" w:rsidR="00A069AA" w:rsidRPr="005452B0" w:rsidRDefault="00A069AA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4EAEFCBB" w14:textId="77777777" w:rsidR="00A069AA" w:rsidRPr="005452B0" w:rsidRDefault="00A069AA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A228194" w14:textId="77777777" w:rsidR="00A069AA" w:rsidRPr="005452B0" w:rsidRDefault="00A069AA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08D1D6F9" w14:textId="77777777" w:rsidR="00A069AA" w:rsidRPr="005452B0" w:rsidRDefault="00A069AA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7530B784" w14:textId="77777777" w:rsidR="00A069AA" w:rsidRPr="005452B0" w:rsidRDefault="00A069AA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68FD3178" w14:textId="77777777" w:rsidR="00A069AA" w:rsidRPr="005452B0" w:rsidRDefault="00A069AA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7</w:t>
            </w:r>
          </w:p>
        </w:tc>
      </w:tr>
      <w:tr w:rsidR="00A820CD" w:rsidRPr="005452B0" w14:paraId="5D47B4B7" w14:textId="77777777" w:rsidTr="009C5FB4">
        <w:tc>
          <w:tcPr>
            <w:tcW w:w="567" w:type="dxa"/>
            <w:vAlign w:val="center"/>
          </w:tcPr>
          <w:p w14:paraId="0E3AB496" w14:textId="36ADDDBD" w:rsidR="00A820CD" w:rsidRPr="00B07EC7" w:rsidRDefault="004B605A" w:rsidP="00A820CD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07EC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</w:tcPr>
          <w:p w14:paraId="7D2E914A" w14:textId="6C19818D" w:rsidR="00A820CD" w:rsidRPr="00A820CD" w:rsidRDefault="00A820CD" w:rsidP="00A820CD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A820CD">
              <w:rPr>
                <w:sz w:val="20"/>
                <w:szCs w:val="20"/>
                <w:lang w:val="kk-KZ"/>
              </w:rPr>
              <w:t>Основы автоматизации (Цифровизация производства)</w:t>
            </w:r>
          </w:p>
        </w:tc>
        <w:tc>
          <w:tcPr>
            <w:tcW w:w="993" w:type="dxa"/>
            <w:vAlign w:val="center"/>
          </w:tcPr>
          <w:p w14:paraId="7E88C9ED" w14:textId="4C8DEFA4" w:rsidR="00A820CD" w:rsidRPr="007A3BCF" w:rsidRDefault="00A820CD" w:rsidP="00A820CD">
            <w:pPr>
              <w:jc w:val="center"/>
              <w:rPr>
                <w:sz w:val="20"/>
                <w:szCs w:val="20"/>
                <w:lang w:val="kk-KZ"/>
              </w:rPr>
            </w:pPr>
            <w:r w:rsidRPr="007A3BCF">
              <w:rPr>
                <w:sz w:val="20"/>
                <w:szCs w:val="20"/>
                <w:lang w:val="kk-KZ"/>
              </w:rPr>
              <w:t>Учебное пособие</w:t>
            </w:r>
          </w:p>
        </w:tc>
        <w:tc>
          <w:tcPr>
            <w:tcW w:w="3118" w:type="dxa"/>
          </w:tcPr>
          <w:p w14:paraId="60B787A6" w14:textId="3E0A6714" w:rsidR="00A820CD" w:rsidRPr="007A3BCF" w:rsidRDefault="00A820CD" w:rsidP="00A820CD">
            <w:pPr>
              <w:jc w:val="center"/>
              <w:rPr>
                <w:sz w:val="20"/>
                <w:szCs w:val="20"/>
                <w:lang w:val="kk-KZ"/>
              </w:rPr>
            </w:pPr>
            <w:r w:rsidRPr="007A3BCF">
              <w:rPr>
                <w:sz w:val="20"/>
                <w:szCs w:val="20"/>
                <w:lang w:val="kk-KZ"/>
              </w:rPr>
              <w:t>Учебное пособие, - Алматы: Шикула, 2020, -323 с.</w:t>
            </w:r>
          </w:p>
        </w:tc>
        <w:tc>
          <w:tcPr>
            <w:tcW w:w="992" w:type="dxa"/>
            <w:vAlign w:val="center"/>
          </w:tcPr>
          <w:p w14:paraId="7BDBE390" w14:textId="77777777" w:rsidR="00A820CD" w:rsidRPr="007A3BCF" w:rsidRDefault="00A820CD" w:rsidP="00A820C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3DB5F99B" w14:textId="25E4E336" w:rsidR="00A820CD" w:rsidRPr="007A3BCF" w:rsidRDefault="00A820CD" w:rsidP="00A820CD">
            <w:pPr>
              <w:jc w:val="center"/>
              <w:rPr>
                <w:sz w:val="20"/>
                <w:szCs w:val="20"/>
                <w:lang w:val="kk-KZ"/>
              </w:rPr>
            </w:pPr>
            <w:r w:rsidRPr="007A3BCF">
              <w:rPr>
                <w:sz w:val="20"/>
                <w:szCs w:val="20"/>
                <w:lang w:val="kk-KZ"/>
              </w:rPr>
              <w:t>ISBN 978-601-7507-97-8</w:t>
            </w:r>
          </w:p>
        </w:tc>
        <w:tc>
          <w:tcPr>
            <w:tcW w:w="1701" w:type="dxa"/>
            <w:vAlign w:val="center"/>
          </w:tcPr>
          <w:p w14:paraId="2A9CAC69" w14:textId="77777777" w:rsidR="00A820CD" w:rsidRPr="007A3BCF" w:rsidRDefault="00A820CD" w:rsidP="00A820CD">
            <w:pPr>
              <w:jc w:val="center"/>
              <w:rPr>
                <w:sz w:val="20"/>
                <w:szCs w:val="20"/>
                <w:lang w:val="kk-KZ"/>
              </w:rPr>
            </w:pPr>
            <w:r w:rsidRPr="007A3BCF">
              <w:rPr>
                <w:sz w:val="20"/>
                <w:szCs w:val="20"/>
                <w:lang w:val="kk-KZ"/>
              </w:rPr>
              <w:t>Сулейменов Б.С.</w:t>
            </w:r>
          </w:p>
          <w:p w14:paraId="0935978A" w14:textId="578F0013" w:rsidR="00A820CD" w:rsidRPr="007A3BCF" w:rsidRDefault="00A820CD" w:rsidP="00A820CD">
            <w:pPr>
              <w:jc w:val="center"/>
              <w:rPr>
                <w:sz w:val="20"/>
                <w:szCs w:val="20"/>
                <w:lang w:val="kk-KZ"/>
              </w:rPr>
            </w:pPr>
            <w:r w:rsidRPr="007A3BCF">
              <w:rPr>
                <w:sz w:val="20"/>
                <w:szCs w:val="20"/>
                <w:lang w:val="kk-KZ"/>
              </w:rPr>
              <w:t>Кошимбаев Ш.К.</w:t>
            </w:r>
          </w:p>
        </w:tc>
        <w:tc>
          <w:tcPr>
            <w:tcW w:w="1559" w:type="dxa"/>
            <w:vAlign w:val="center"/>
          </w:tcPr>
          <w:p w14:paraId="68032FA5" w14:textId="6C6DC107" w:rsidR="00A820CD" w:rsidRPr="007A3BCF" w:rsidRDefault="00B337CF" w:rsidP="00A820CD">
            <w:pPr>
              <w:jc w:val="center"/>
              <w:rPr>
                <w:sz w:val="20"/>
                <w:szCs w:val="20"/>
                <w:lang w:val="kk-KZ"/>
              </w:rPr>
            </w:pPr>
            <w:r w:rsidRPr="007A3BCF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B337CF" w:rsidRPr="005452B0" w14:paraId="52F853AA" w14:textId="77777777" w:rsidTr="00077F5C">
        <w:tc>
          <w:tcPr>
            <w:tcW w:w="567" w:type="dxa"/>
            <w:vAlign w:val="center"/>
          </w:tcPr>
          <w:p w14:paraId="7B13231C" w14:textId="1BD2EAB2" w:rsidR="00B337CF" w:rsidRPr="00B07EC7" w:rsidRDefault="00B07EC7" w:rsidP="00B337CF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</w:tcPr>
          <w:p w14:paraId="2836E63B" w14:textId="7B0B4900" w:rsidR="00B337CF" w:rsidRPr="005452B0" w:rsidRDefault="00B337CF" w:rsidP="00B337CF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A820CD">
              <w:rPr>
                <w:sz w:val="20"/>
                <w:szCs w:val="20"/>
                <w:lang w:val="kk-KZ"/>
              </w:rPr>
              <w:t>Автоматтандыру негіздері (Өндірісті цифрландыру)</w:t>
            </w:r>
          </w:p>
        </w:tc>
        <w:tc>
          <w:tcPr>
            <w:tcW w:w="993" w:type="dxa"/>
            <w:vAlign w:val="center"/>
          </w:tcPr>
          <w:p w14:paraId="5D2B1F0D" w14:textId="6DF1DBB7" w:rsidR="00B337CF" w:rsidRPr="007A3BCF" w:rsidRDefault="00B337CF" w:rsidP="00B337CF">
            <w:pPr>
              <w:jc w:val="center"/>
              <w:rPr>
                <w:sz w:val="20"/>
                <w:szCs w:val="20"/>
                <w:lang w:val="kk-KZ"/>
              </w:rPr>
            </w:pPr>
            <w:r w:rsidRPr="007A3BCF">
              <w:rPr>
                <w:sz w:val="20"/>
                <w:szCs w:val="20"/>
                <w:lang w:val="kk-KZ"/>
              </w:rPr>
              <w:t>Учебное пособие</w:t>
            </w:r>
          </w:p>
        </w:tc>
        <w:tc>
          <w:tcPr>
            <w:tcW w:w="3118" w:type="dxa"/>
          </w:tcPr>
          <w:p w14:paraId="5A5329B6" w14:textId="05FC9FF8" w:rsidR="00B337CF" w:rsidRPr="007A3BCF" w:rsidRDefault="00B337CF" w:rsidP="00B337CF">
            <w:pPr>
              <w:jc w:val="center"/>
              <w:rPr>
                <w:sz w:val="20"/>
                <w:szCs w:val="20"/>
                <w:lang w:val="kk-KZ"/>
              </w:rPr>
            </w:pPr>
            <w:r w:rsidRPr="007A3BCF">
              <w:rPr>
                <w:sz w:val="20"/>
                <w:szCs w:val="20"/>
                <w:lang w:val="kk-KZ"/>
              </w:rPr>
              <w:t>Учебное пособие, - Алматы: Шикула, 2020, -323 с.</w:t>
            </w:r>
          </w:p>
        </w:tc>
        <w:tc>
          <w:tcPr>
            <w:tcW w:w="992" w:type="dxa"/>
            <w:vAlign w:val="center"/>
          </w:tcPr>
          <w:p w14:paraId="43740BDA" w14:textId="77777777" w:rsidR="00B337CF" w:rsidRPr="007A3BCF" w:rsidRDefault="00B337CF" w:rsidP="00B337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55F770C7" w14:textId="72F01355" w:rsidR="00B337CF" w:rsidRPr="007A3BCF" w:rsidRDefault="00B337CF" w:rsidP="00B337CF">
            <w:pPr>
              <w:jc w:val="center"/>
              <w:rPr>
                <w:sz w:val="20"/>
                <w:szCs w:val="20"/>
                <w:lang w:val="kk-KZ"/>
              </w:rPr>
            </w:pPr>
            <w:r w:rsidRPr="007A3BCF">
              <w:rPr>
                <w:sz w:val="20"/>
                <w:szCs w:val="20"/>
                <w:lang w:val="kk-KZ"/>
              </w:rPr>
              <w:t>ISBN 978-601-7505-97-8</w:t>
            </w:r>
          </w:p>
        </w:tc>
        <w:tc>
          <w:tcPr>
            <w:tcW w:w="1701" w:type="dxa"/>
            <w:vAlign w:val="center"/>
          </w:tcPr>
          <w:p w14:paraId="5DA0EAF5" w14:textId="77777777" w:rsidR="00B337CF" w:rsidRPr="007A3BCF" w:rsidRDefault="00B337CF" w:rsidP="00B337CF">
            <w:pPr>
              <w:jc w:val="center"/>
              <w:rPr>
                <w:sz w:val="20"/>
                <w:szCs w:val="20"/>
                <w:lang w:val="kk-KZ"/>
              </w:rPr>
            </w:pPr>
            <w:r w:rsidRPr="007A3BCF">
              <w:rPr>
                <w:sz w:val="20"/>
                <w:szCs w:val="20"/>
                <w:lang w:val="kk-KZ"/>
              </w:rPr>
              <w:t>Сулейменов Б.С.</w:t>
            </w:r>
          </w:p>
          <w:p w14:paraId="10AE602E" w14:textId="01628F40" w:rsidR="00B337CF" w:rsidRPr="007A3BCF" w:rsidRDefault="00B337CF" w:rsidP="00B337CF">
            <w:pPr>
              <w:jc w:val="center"/>
              <w:rPr>
                <w:sz w:val="20"/>
                <w:szCs w:val="20"/>
                <w:lang w:val="kk-KZ"/>
              </w:rPr>
            </w:pPr>
            <w:r w:rsidRPr="007A3BCF">
              <w:rPr>
                <w:sz w:val="20"/>
                <w:szCs w:val="20"/>
                <w:lang w:val="kk-KZ"/>
              </w:rPr>
              <w:t>Кошимбаев Ш.К.</w:t>
            </w:r>
          </w:p>
        </w:tc>
        <w:tc>
          <w:tcPr>
            <w:tcW w:w="1559" w:type="dxa"/>
          </w:tcPr>
          <w:p w14:paraId="0CAC8F0B" w14:textId="46FA163E" w:rsidR="00B337CF" w:rsidRPr="007A3BCF" w:rsidRDefault="00B337CF" w:rsidP="00B337CF">
            <w:pPr>
              <w:jc w:val="center"/>
              <w:rPr>
                <w:sz w:val="20"/>
                <w:szCs w:val="20"/>
                <w:lang w:val="kk-KZ"/>
              </w:rPr>
            </w:pPr>
            <w:r w:rsidRPr="007A3BCF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B337CF" w:rsidRPr="005452B0" w14:paraId="122BD555" w14:textId="77777777" w:rsidTr="00077F5C">
        <w:tc>
          <w:tcPr>
            <w:tcW w:w="567" w:type="dxa"/>
            <w:vAlign w:val="center"/>
          </w:tcPr>
          <w:p w14:paraId="1B818A0A" w14:textId="7A3A5FDD" w:rsidR="00B337CF" w:rsidRPr="00B07EC7" w:rsidRDefault="00611353" w:rsidP="00B337CF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B07EC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</w:tcPr>
          <w:p w14:paraId="539971BB" w14:textId="415BB292" w:rsidR="00B337CF" w:rsidRPr="005452B0" w:rsidRDefault="00B337CF" w:rsidP="00B337CF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A820CD">
              <w:rPr>
                <w:sz w:val="20"/>
                <w:szCs w:val="20"/>
                <w:lang w:val="kk-KZ"/>
              </w:rPr>
              <w:t>Windows ОЖ жүйелік бағдарламалау</w:t>
            </w:r>
          </w:p>
        </w:tc>
        <w:tc>
          <w:tcPr>
            <w:tcW w:w="993" w:type="dxa"/>
            <w:vAlign w:val="center"/>
          </w:tcPr>
          <w:p w14:paraId="40ACF371" w14:textId="19004C7D" w:rsidR="00B337CF" w:rsidRPr="005452B0" w:rsidRDefault="00A5482D" w:rsidP="00B337CF">
            <w:pPr>
              <w:jc w:val="center"/>
              <w:rPr>
                <w:sz w:val="20"/>
                <w:szCs w:val="20"/>
                <w:lang w:val="kk-KZ"/>
              </w:rPr>
            </w:pPr>
            <w:r w:rsidRPr="00A5482D">
              <w:rPr>
                <w:sz w:val="20"/>
                <w:szCs w:val="20"/>
                <w:lang w:val="kk-KZ"/>
              </w:rPr>
              <w:t>Учебно-методическое пособие</w:t>
            </w:r>
          </w:p>
        </w:tc>
        <w:tc>
          <w:tcPr>
            <w:tcW w:w="3118" w:type="dxa"/>
          </w:tcPr>
          <w:p w14:paraId="46040E17" w14:textId="6DCDE61A" w:rsidR="00B337CF" w:rsidRPr="007A3BCF" w:rsidRDefault="00B337CF" w:rsidP="00B337CF">
            <w:pPr>
              <w:jc w:val="center"/>
              <w:rPr>
                <w:sz w:val="20"/>
                <w:szCs w:val="20"/>
                <w:lang w:val="kk-KZ"/>
              </w:rPr>
            </w:pPr>
            <w:r w:rsidRPr="00B05AF6">
              <w:rPr>
                <w:sz w:val="20"/>
                <w:szCs w:val="20"/>
                <w:lang w:val="kk-KZ"/>
              </w:rPr>
              <w:t>Учебно-методическое пособие, – Тараз: издательство «Тараз» университеті, 2021, – 150 с.</w:t>
            </w:r>
          </w:p>
        </w:tc>
        <w:tc>
          <w:tcPr>
            <w:tcW w:w="992" w:type="dxa"/>
            <w:vAlign w:val="center"/>
          </w:tcPr>
          <w:p w14:paraId="249D729B" w14:textId="77777777" w:rsidR="00B337CF" w:rsidRPr="005452B0" w:rsidRDefault="00B337CF" w:rsidP="00B337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47426D83" w14:textId="77777777" w:rsidR="00B337CF" w:rsidRPr="005452B0" w:rsidRDefault="00B337CF" w:rsidP="00B337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27B4CD3D" w14:textId="77777777" w:rsidR="00B337CF" w:rsidRPr="00B05AF6" w:rsidRDefault="00B337CF" w:rsidP="00B337CF">
            <w:pPr>
              <w:jc w:val="center"/>
              <w:rPr>
                <w:sz w:val="20"/>
                <w:szCs w:val="20"/>
                <w:lang w:val="kk-KZ"/>
              </w:rPr>
            </w:pPr>
            <w:r w:rsidRPr="00B05AF6">
              <w:rPr>
                <w:sz w:val="20"/>
                <w:szCs w:val="20"/>
                <w:lang w:val="kk-KZ"/>
              </w:rPr>
              <w:t>Алтыбаев Г.С.</w:t>
            </w:r>
          </w:p>
          <w:p w14:paraId="5A702630" w14:textId="5E326C6F" w:rsidR="00B337CF" w:rsidRPr="005452B0" w:rsidRDefault="00B337CF" w:rsidP="00B337CF">
            <w:pPr>
              <w:jc w:val="center"/>
              <w:rPr>
                <w:sz w:val="20"/>
                <w:szCs w:val="20"/>
                <w:lang w:val="kk-KZ"/>
              </w:rPr>
            </w:pPr>
            <w:r w:rsidRPr="00B05AF6">
              <w:rPr>
                <w:sz w:val="20"/>
                <w:szCs w:val="20"/>
                <w:lang w:val="kk-KZ"/>
              </w:rPr>
              <w:t>Иманбекова А.Н.</w:t>
            </w:r>
          </w:p>
        </w:tc>
        <w:tc>
          <w:tcPr>
            <w:tcW w:w="1559" w:type="dxa"/>
          </w:tcPr>
          <w:p w14:paraId="1B75D2FC" w14:textId="03343519" w:rsidR="00B337CF" w:rsidRPr="005452B0" w:rsidRDefault="00B337CF" w:rsidP="00B337CF">
            <w:pPr>
              <w:jc w:val="center"/>
              <w:rPr>
                <w:sz w:val="20"/>
                <w:szCs w:val="20"/>
                <w:lang w:val="kk-KZ"/>
              </w:rPr>
            </w:pPr>
            <w:r w:rsidRPr="007A3BCF">
              <w:rPr>
                <w:sz w:val="20"/>
                <w:szCs w:val="20"/>
                <w:lang w:val="kk-KZ"/>
              </w:rPr>
              <w:t>соавтор</w:t>
            </w:r>
          </w:p>
        </w:tc>
      </w:tr>
    </w:tbl>
    <w:p w14:paraId="251EEDEA" w14:textId="77777777" w:rsidR="00A069AA" w:rsidRPr="005452B0" w:rsidRDefault="00A069AA" w:rsidP="005452B0">
      <w:pPr>
        <w:ind w:firstLine="708"/>
        <w:jc w:val="both"/>
        <w:rPr>
          <w:sz w:val="20"/>
          <w:szCs w:val="20"/>
          <w:lang w:val="kk-KZ"/>
        </w:rPr>
      </w:pPr>
    </w:p>
    <w:p w14:paraId="6BF8252B" w14:textId="4B42B51E" w:rsidR="006D66CB" w:rsidRPr="005452B0" w:rsidRDefault="006D66CB" w:rsidP="005452B0">
      <w:pPr>
        <w:rPr>
          <w:bCs/>
          <w:sz w:val="20"/>
          <w:szCs w:val="20"/>
        </w:rPr>
      </w:pPr>
      <w:r w:rsidRPr="005452B0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5452B0">
        <w:rPr>
          <w:bCs/>
          <w:sz w:val="20"/>
          <w:szCs w:val="20"/>
        </w:rPr>
        <w:t>V</w:t>
      </w:r>
      <w:r w:rsidRPr="005452B0">
        <w:rPr>
          <w:bCs/>
          <w:sz w:val="20"/>
          <w:szCs w:val="20"/>
          <w:lang w:val="kk-KZ"/>
        </w:rPr>
        <w:t>І</w:t>
      </w:r>
      <w:r w:rsidR="007A3BCF">
        <w:rPr>
          <w:bCs/>
          <w:sz w:val="20"/>
          <w:szCs w:val="20"/>
          <w:lang w:val="en-US"/>
        </w:rPr>
        <w:t>I</w:t>
      </w:r>
      <w:r w:rsidRPr="005452B0">
        <w:rPr>
          <w:bCs/>
          <w:sz w:val="20"/>
          <w:szCs w:val="20"/>
        </w:rPr>
        <w:t>. Патенты и авторские свидетельства</w:t>
      </w:r>
    </w:p>
    <w:p w14:paraId="29B6C65A" w14:textId="77777777" w:rsidR="006D66CB" w:rsidRPr="005452B0" w:rsidRDefault="006D66CB" w:rsidP="005452B0">
      <w:pPr>
        <w:rPr>
          <w:bCs/>
          <w:sz w:val="20"/>
          <w:szCs w:val="20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1701"/>
        <w:gridCol w:w="1559"/>
      </w:tblGrid>
      <w:tr w:rsidR="006D66CB" w:rsidRPr="005452B0" w14:paraId="5CCF0F1F" w14:textId="77777777" w:rsidTr="003769A6">
        <w:tc>
          <w:tcPr>
            <w:tcW w:w="567" w:type="dxa"/>
            <w:vAlign w:val="center"/>
          </w:tcPr>
          <w:p w14:paraId="63E43B8B" w14:textId="77777777" w:rsidR="006D66CB" w:rsidRPr="005452B0" w:rsidRDefault="006D66CB" w:rsidP="005452B0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5CD1CF6" w14:textId="77777777" w:rsidR="006D66CB" w:rsidRPr="005452B0" w:rsidRDefault="006D66C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8DCDE8F" w14:textId="77777777" w:rsidR="006D66CB" w:rsidRPr="005452B0" w:rsidRDefault="006D66C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7C5301F1" w14:textId="77777777" w:rsidR="006D66CB" w:rsidRPr="005452B0" w:rsidRDefault="006D66CB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77E6D45" w14:textId="77777777" w:rsidR="006D66CB" w:rsidRPr="005452B0" w:rsidRDefault="006D66C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6832A723" w14:textId="77777777" w:rsidR="006D66CB" w:rsidRPr="005452B0" w:rsidRDefault="006D66C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7A42D6F5" w14:textId="77777777" w:rsidR="006D66CB" w:rsidRPr="005452B0" w:rsidRDefault="006D66C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713D6EC2" w14:textId="77777777" w:rsidR="006D66CB" w:rsidRPr="005452B0" w:rsidRDefault="006D66C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7</w:t>
            </w:r>
          </w:p>
        </w:tc>
      </w:tr>
      <w:tr w:rsidR="007A3BCF" w:rsidRPr="00E72411" w14:paraId="3BEA8D66" w14:textId="77777777" w:rsidTr="00064568">
        <w:tc>
          <w:tcPr>
            <w:tcW w:w="567" w:type="dxa"/>
            <w:vAlign w:val="center"/>
          </w:tcPr>
          <w:p w14:paraId="4D975514" w14:textId="40BFB306" w:rsidR="007A3BCF" w:rsidRPr="00B07EC7" w:rsidRDefault="00611353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B07EC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</w:tcPr>
          <w:p w14:paraId="41A7D1B5" w14:textId="2F995357" w:rsidR="007A3BCF" w:rsidRPr="00DD1167" w:rsidRDefault="005B1B92" w:rsidP="005452B0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5B1B92">
              <w:rPr>
                <w:sz w:val="20"/>
                <w:szCs w:val="20"/>
                <w:lang w:val="kk-KZ"/>
              </w:rPr>
              <w:t xml:space="preserve"> «AUES-frilance ақпараттық жүйесін әзірлеу». </w:t>
            </w:r>
          </w:p>
        </w:tc>
        <w:tc>
          <w:tcPr>
            <w:tcW w:w="993" w:type="dxa"/>
            <w:vAlign w:val="center"/>
          </w:tcPr>
          <w:p w14:paraId="5E24E6BE" w14:textId="0F2C3314" w:rsidR="007A3BCF" w:rsidRPr="005B1B92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Авторское свидетельство</w:t>
            </w:r>
          </w:p>
        </w:tc>
        <w:tc>
          <w:tcPr>
            <w:tcW w:w="3118" w:type="dxa"/>
            <w:vAlign w:val="center"/>
          </w:tcPr>
          <w:p w14:paraId="48B4E6A2" w14:textId="41FEF370" w:rsidR="007A3BCF" w:rsidRPr="00E72411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>Программа для ЭВМ. «AUES-frilance ақпараттық жүйесін әзірлеу». №27604 от «30» июня 2022 г.</w:t>
            </w:r>
          </w:p>
        </w:tc>
        <w:tc>
          <w:tcPr>
            <w:tcW w:w="992" w:type="dxa"/>
            <w:vAlign w:val="center"/>
          </w:tcPr>
          <w:p w14:paraId="5F00A5FF" w14:textId="77777777" w:rsidR="007A3BCF" w:rsidRPr="005452B0" w:rsidRDefault="007A3BCF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36ED1CFA" w14:textId="77777777" w:rsidR="007A3BCF" w:rsidRPr="005452B0" w:rsidRDefault="007A3BCF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17D6788" w14:textId="0EC1F71D" w:rsidR="007A3BCF" w:rsidRPr="00E72411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>Ералы Е.Б.</w:t>
            </w:r>
          </w:p>
        </w:tc>
        <w:tc>
          <w:tcPr>
            <w:tcW w:w="1559" w:type="dxa"/>
            <w:vAlign w:val="center"/>
          </w:tcPr>
          <w:p w14:paraId="02F9958A" w14:textId="77777777" w:rsidR="007A3BCF" w:rsidRPr="00E72411" w:rsidRDefault="007A3BCF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B1B92" w:rsidRPr="00E72411" w14:paraId="0F30863D" w14:textId="77777777" w:rsidTr="00C53160">
        <w:tc>
          <w:tcPr>
            <w:tcW w:w="567" w:type="dxa"/>
            <w:vAlign w:val="center"/>
          </w:tcPr>
          <w:p w14:paraId="3CD80A68" w14:textId="64E074DB" w:rsidR="005B1B92" w:rsidRPr="00B07EC7" w:rsidRDefault="00611353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B07EC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</w:tcPr>
          <w:p w14:paraId="47141465" w14:textId="5E8A14F4" w:rsidR="005B1B92" w:rsidRPr="00DD1167" w:rsidRDefault="005B1B92" w:rsidP="005B1B92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 xml:space="preserve"> «Бағдарламалау тілдерін қазақ тілінде оқытуға арналған мобильді қосымшаны әзірлеу» </w:t>
            </w:r>
          </w:p>
        </w:tc>
        <w:tc>
          <w:tcPr>
            <w:tcW w:w="993" w:type="dxa"/>
          </w:tcPr>
          <w:p w14:paraId="685F391C" w14:textId="2B2D2D8F" w:rsidR="005B1B92" w:rsidRPr="005452B0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>Авторское свидетельство</w:t>
            </w:r>
          </w:p>
        </w:tc>
        <w:tc>
          <w:tcPr>
            <w:tcW w:w="3118" w:type="dxa"/>
          </w:tcPr>
          <w:p w14:paraId="281EDFE2" w14:textId="6C953954" w:rsidR="005B1B92" w:rsidRPr="00E72411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 xml:space="preserve">Программа для ЭВМ. №36168 от «25» мая 2023 г.  </w:t>
            </w:r>
          </w:p>
        </w:tc>
        <w:tc>
          <w:tcPr>
            <w:tcW w:w="992" w:type="dxa"/>
            <w:vAlign w:val="center"/>
          </w:tcPr>
          <w:p w14:paraId="437FAC7B" w14:textId="77777777" w:rsidR="005B1B92" w:rsidRPr="005452B0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1408BA2F" w14:textId="77777777" w:rsidR="005B1B92" w:rsidRPr="005452B0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2DDB6C33" w14:textId="564629AA" w:rsidR="005B1B92" w:rsidRPr="00E72411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>Есенғазыев Е.</w:t>
            </w:r>
          </w:p>
        </w:tc>
        <w:tc>
          <w:tcPr>
            <w:tcW w:w="1559" w:type="dxa"/>
            <w:vAlign w:val="center"/>
          </w:tcPr>
          <w:p w14:paraId="55D2B32C" w14:textId="77777777" w:rsidR="005B1B92" w:rsidRPr="00E72411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B1B92" w:rsidRPr="00E72411" w14:paraId="4070D2E5" w14:textId="77777777" w:rsidTr="00C53160">
        <w:tc>
          <w:tcPr>
            <w:tcW w:w="567" w:type="dxa"/>
            <w:vAlign w:val="center"/>
          </w:tcPr>
          <w:p w14:paraId="6E177E68" w14:textId="3BB182A9" w:rsidR="005B1B92" w:rsidRPr="00B07EC7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en-US"/>
              </w:rPr>
            </w:pPr>
            <w:r w:rsidRPr="00E72411">
              <w:rPr>
                <w:sz w:val="20"/>
                <w:szCs w:val="20"/>
                <w:lang w:val="kk-KZ"/>
              </w:rPr>
              <w:t>3</w:t>
            </w:r>
            <w:r w:rsidR="00B07EC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</w:tcPr>
          <w:p w14:paraId="1659601C" w14:textId="7252CEC5" w:rsidR="005B1B92" w:rsidRPr="00DD1167" w:rsidRDefault="005B1B92" w:rsidP="005B1B92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 xml:space="preserve"> «Виртуалды шындық негізінде медициналық тауарды сататын кәсіпорынның веб-сайтын әзірлеу» </w:t>
            </w:r>
          </w:p>
        </w:tc>
        <w:tc>
          <w:tcPr>
            <w:tcW w:w="993" w:type="dxa"/>
          </w:tcPr>
          <w:p w14:paraId="7DC8BD41" w14:textId="7F39A3DB" w:rsidR="005B1B92" w:rsidRPr="005452B0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>Авторское свидетельство</w:t>
            </w:r>
          </w:p>
        </w:tc>
        <w:tc>
          <w:tcPr>
            <w:tcW w:w="3118" w:type="dxa"/>
          </w:tcPr>
          <w:p w14:paraId="19115177" w14:textId="33C52D00" w:rsidR="005B1B92" w:rsidRPr="00E72411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>Программа для ЭВМ от №36779 от «7» июня 2023 г.</w:t>
            </w:r>
          </w:p>
        </w:tc>
        <w:tc>
          <w:tcPr>
            <w:tcW w:w="992" w:type="dxa"/>
            <w:vAlign w:val="center"/>
          </w:tcPr>
          <w:p w14:paraId="486EF69B" w14:textId="77777777" w:rsidR="005B1B92" w:rsidRPr="005452B0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63F770DF" w14:textId="77777777" w:rsidR="005B1B92" w:rsidRPr="005452B0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26B20FAD" w14:textId="3DC7F52A" w:rsidR="005B1B92" w:rsidRPr="00E72411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>Рымтай А.</w:t>
            </w:r>
          </w:p>
        </w:tc>
        <w:tc>
          <w:tcPr>
            <w:tcW w:w="1559" w:type="dxa"/>
            <w:vAlign w:val="center"/>
          </w:tcPr>
          <w:p w14:paraId="18103292" w14:textId="77777777" w:rsidR="005B1B92" w:rsidRPr="00E72411" w:rsidRDefault="005B1B9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2D72" w:rsidRPr="00E72411" w14:paraId="15020C08" w14:textId="77777777" w:rsidTr="00727818">
        <w:tc>
          <w:tcPr>
            <w:tcW w:w="567" w:type="dxa"/>
            <w:vAlign w:val="center"/>
          </w:tcPr>
          <w:p w14:paraId="433348A2" w14:textId="0D3A4C1E" w:rsidR="00552D72" w:rsidRPr="00B07EC7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B07EC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</w:tcPr>
          <w:p w14:paraId="217659A0" w14:textId="488F4B19" w:rsidR="00552D72" w:rsidRPr="00DD1167" w:rsidRDefault="00552D72" w:rsidP="00552D72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552D72">
              <w:rPr>
                <w:sz w:val="20"/>
                <w:szCs w:val="20"/>
                <w:lang w:val="kk-KZ"/>
              </w:rPr>
              <w:t>Обучающая информационная система “Patrol” для интерактивного обучения правил дорожного движения</w:t>
            </w:r>
          </w:p>
        </w:tc>
        <w:tc>
          <w:tcPr>
            <w:tcW w:w="993" w:type="dxa"/>
          </w:tcPr>
          <w:p w14:paraId="545922BE" w14:textId="615011C0" w:rsidR="00552D72" w:rsidRPr="005452B0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 xml:space="preserve">Авторское </w:t>
            </w:r>
            <w:r w:rsidRPr="00E72411">
              <w:rPr>
                <w:sz w:val="20"/>
                <w:szCs w:val="20"/>
                <w:lang w:val="kk-KZ"/>
              </w:rPr>
              <w:lastRenderedPageBreak/>
              <w:t>свидетельство</w:t>
            </w:r>
          </w:p>
        </w:tc>
        <w:tc>
          <w:tcPr>
            <w:tcW w:w="3118" w:type="dxa"/>
          </w:tcPr>
          <w:p w14:paraId="0B4A1E5B" w14:textId="6813953B" w:rsidR="00552D72" w:rsidRPr="00E72411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lastRenderedPageBreak/>
              <w:t xml:space="preserve">Программа для ЭВМ от </w:t>
            </w:r>
          </w:p>
          <w:p w14:paraId="7A96C822" w14:textId="70683058" w:rsidR="00552D72" w:rsidRPr="00E72411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>No 45179 от «26» апреля 2024 г.</w:t>
            </w:r>
          </w:p>
        </w:tc>
        <w:tc>
          <w:tcPr>
            <w:tcW w:w="992" w:type="dxa"/>
            <w:vAlign w:val="center"/>
          </w:tcPr>
          <w:p w14:paraId="0588BCE3" w14:textId="77777777" w:rsidR="00552D72" w:rsidRPr="005452B0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69C2FFBE" w14:textId="77777777" w:rsidR="00552D72" w:rsidRPr="005452B0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78DA0D76" w14:textId="31A4F01B" w:rsidR="00552D72" w:rsidRPr="00E72411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>Ким В.В.</w:t>
            </w:r>
          </w:p>
        </w:tc>
        <w:tc>
          <w:tcPr>
            <w:tcW w:w="1559" w:type="dxa"/>
            <w:vAlign w:val="center"/>
          </w:tcPr>
          <w:p w14:paraId="60436838" w14:textId="77777777" w:rsidR="00552D72" w:rsidRPr="00E72411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2D72" w:rsidRPr="00E72411" w14:paraId="79B3B5C7" w14:textId="77777777" w:rsidTr="00727818">
        <w:tc>
          <w:tcPr>
            <w:tcW w:w="567" w:type="dxa"/>
            <w:vAlign w:val="center"/>
          </w:tcPr>
          <w:p w14:paraId="3308F2B4" w14:textId="1F06E648" w:rsidR="00552D72" w:rsidRPr="00B07EC7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B07EC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</w:tcPr>
          <w:p w14:paraId="7953B5E2" w14:textId="10ECB2F7" w:rsidR="00552D72" w:rsidRPr="00DD1167" w:rsidRDefault="00552D72" w:rsidP="00552D72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552D72">
              <w:rPr>
                <w:sz w:val="20"/>
                <w:szCs w:val="20"/>
                <w:lang w:val="kk-KZ"/>
              </w:rPr>
              <w:t>Создание сайта с использованием технологии Face ID</w:t>
            </w:r>
          </w:p>
        </w:tc>
        <w:tc>
          <w:tcPr>
            <w:tcW w:w="993" w:type="dxa"/>
          </w:tcPr>
          <w:p w14:paraId="1B759EC8" w14:textId="564246F5" w:rsidR="00552D72" w:rsidRPr="005452B0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>Авторское свидетельство</w:t>
            </w:r>
          </w:p>
        </w:tc>
        <w:tc>
          <w:tcPr>
            <w:tcW w:w="3118" w:type="dxa"/>
          </w:tcPr>
          <w:p w14:paraId="0A5925EB" w14:textId="634FC9F6" w:rsidR="00552D72" w:rsidRPr="00E72411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>Программа для ЭВМ от No 45843 от «16» мая 2024 г.</w:t>
            </w:r>
          </w:p>
        </w:tc>
        <w:tc>
          <w:tcPr>
            <w:tcW w:w="992" w:type="dxa"/>
            <w:vAlign w:val="center"/>
          </w:tcPr>
          <w:p w14:paraId="191051E2" w14:textId="77777777" w:rsidR="00552D72" w:rsidRPr="005452B0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222216B5" w14:textId="77777777" w:rsidR="00552D72" w:rsidRPr="005452B0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10CDDBCC" w14:textId="0CD2C582" w:rsidR="00552D72" w:rsidRPr="00E72411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>Ануарбек М.Ж.</w:t>
            </w:r>
          </w:p>
        </w:tc>
        <w:tc>
          <w:tcPr>
            <w:tcW w:w="1559" w:type="dxa"/>
            <w:vAlign w:val="center"/>
          </w:tcPr>
          <w:p w14:paraId="4475E3DF" w14:textId="77777777" w:rsidR="00552D72" w:rsidRPr="00E72411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2D72" w:rsidRPr="00E72411" w14:paraId="0DB7B3D4" w14:textId="77777777" w:rsidTr="00727818">
        <w:tc>
          <w:tcPr>
            <w:tcW w:w="567" w:type="dxa"/>
            <w:vAlign w:val="center"/>
          </w:tcPr>
          <w:p w14:paraId="4039BAFD" w14:textId="00009A2C" w:rsidR="00552D72" w:rsidRPr="00B07EC7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B07EC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</w:tcPr>
          <w:p w14:paraId="01C7584D" w14:textId="0576E804" w:rsidR="00552D72" w:rsidRPr="00DD1167" w:rsidRDefault="0039178C" w:rsidP="00552D72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39178C">
              <w:rPr>
                <w:sz w:val="20"/>
                <w:szCs w:val="20"/>
                <w:lang w:val="kk-KZ"/>
              </w:rPr>
              <w:t>Автоматизированная информационная система “Sangnostica” для диагностики заболеваний, выявляющихся по анализам крови</w:t>
            </w:r>
          </w:p>
        </w:tc>
        <w:tc>
          <w:tcPr>
            <w:tcW w:w="993" w:type="dxa"/>
          </w:tcPr>
          <w:p w14:paraId="57933406" w14:textId="5DA4E7BA" w:rsidR="00552D72" w:rsidRPr="005452B0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>Авторское свидетельство</w:t>
            </w:r>
          </w:p>
        </w:tc>
        <w:tc>
          <w:tcPr>
            <w:tcW w:w="3118" w:type="dxa"/>
          </w:tcPr>
          <w:p w14:paraId="453FB0E9" w14:textId="56A2A05B" w:rsidR="00552D72" w:rsidRPr="00E72411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 xml:space="preserve">Программа для ЭВМ от </w:t>
            </w:r>
            <w:r w:rsidR="0039178C" w:rsidRPr="00E72411">
              <w:rPr>
                <w:sz w:val="20"/>
                <w:szCs w:val="20"/>
                <w:lang w:val="kk-KZ"/>
              </w:rPr>
              <w:t>No 44987 от «23» апреля 2024 г.</w:t>
            </w:r>
          </w:p>
        </w:tc>
        <w:tc>
          <w:tcPr>
            <w:tcW w:w="992" w:type="dxa"/>
            <w:vAlign w:val="center"/>
          </w:tcPr>
          <w:p w14:paraId="3772A63F" w14:textId="77777777" w:rsidR="00552D72" w:rsidRPr="005452B0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4460A34A" w14:textId="77777777" w:rsidR="00552D72" w:rsidRPr="005452B0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A653702" w14:textId="19EF90EB" w:rsidR="00552D72" w:rsidRPr="00E72411" w:rsidRDefault="0039178C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>Хайбулина Д.Р.</w:t>
            </w:r>
          </w:p>
        </w:tc>
        <w:tc>
          <w:tcPr>
            <w:tcW w:w="1559" w:type="dxa"/>
            <w:vAlign w:val="center"/>
          </w:tcPr>
          <w:p w14:paraId="27FC1B80" w14:textId="77777777" w:rsidR="00552D72" w:rsidRPr="00E72411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2D72" w:rsidRPr="00E72411" w14:paraId="3D40A530" w14:textId="77777777" w:rsidTr="00727818">
        <w:tc>
          <w:tcPr>
            <w:tcW w:w="567" w:type="dxa"/>
            <w:vAlign w:val="center"/>
          </w:tcPr>
          <w:p w14:paraId="6DBC005A" w14:textId="242623CC" w:rsidR="00552D72" w:rsidRPr="00B07EC7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B07EC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</w:tcPr>
          <w:p w14:paraId="606664C5" w14:textId="0BFB9738" w:rsidR="00552D72" w:rsidRPr="00DD1167" w:rsidRDefault="0039178C" w:rsidP="00552D72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39178C">
              <w:rPr>
                <w:sz w:val="20"/>
                <w:szCs w:val="20"/>
                <w:lang w:val="kk-KZ"/>
              </w:rPr>
              <w:t>Развлекательное игровое приложение «Cunning Creatures» с искусственным интеллектом для улучшенного взаимодействия с игроками.</w:t>
            </w:r>
          </w:p>
        </w:tc>
        <w:tc>
          <w:tcPr>
            <w:tcW w:w="993" w:type="dxa"/>
          </w:tcPr>
          <w:p w14:paraId="5334BEF2" w14:textId="1A5AC1A2" w:rsidR="00552D72" w:rsidRPr="005452B0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>Авторское свидетельство</w:t>
            </w:r>
          </w:p>
        </w:tc>
        <w:tc>
          <w:tcPr>
            <w:tcW w:w="3118" w:type="dxa"/>
          </w:tcPr>
          <w:p w14:paraId="298E1A8A" w14:textId="1C7EAD44" w:rsidR="00552D72" w:rsidRPr="00E72411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 xml:space="preserve">Программа для ЭВМ от </w:t>
            </w:r>
            <w:r w:rsidR="0039178C" w:rsidRPr="00E72411">
              <w:rPr>
                <w:sz w:val="20"/>
                <w:szCs w:val="20"/>
                <w:lang w:val="kk-KZ"/>
              </w:rPr>
              <w:t>.  No 45179 от «29» мая 2024 г.</w:t>
            </w:r>
          </w:p>
        </w:tc>
        <w:tc>
          <w:tcPr>
            <w:tcW w:w="992" w:type="dxa"/>
            <w:vAlign w:val="center"/>
          </w:tcPr>
          <w:p w14:paraId="4B9CE4B1" w14:textId="77777777" w:rsidR="00552D72" w:rsidRPr="005452B0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5CFE3BDB" w14:textId="77777777" w:rsidR="00552D72" w:rsidRPr="005452B0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204B2D6F" w14:textId="08C1E0D0" w:rsidR="00552D72" w:rsidRPr="00E72411" w:rsidRDefault="0039178C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  <w:r w:rsidRPr="00E72411">
              <w:rPr>
                <w:sz w:val="20"/>
                <w:szCs w:val="20"/>
                <w:lang w:val="kk-KZ"/>
              </w:rPr>
              <w:t xml:space="preserve">Сероид Д.  </w:t>
            </w:r>
          </w:p>
        </w:tc>
        <w:tc>
          <w:tcPr>
            <w:tcW w:w="1559" w:type="dxa"/>
            <w:vAlign w:val="center"/>
          </w:tcPr>
          <w:p w14:paraId="7F1AABE0" w14:textId="77777777" w:rsidR="00552D72" w:rsidRPr="00E72411" w:rsidRDefault="00552D72" w:rsidP="00E72411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14:paraId="03483693" w14:textId="77777777" w:rsidR="00ED53EB" w:rsidRPr="005452B0" w:rsidRDefault="00ED53EB" w:rsidP="00E72411">
      <w:pPr>
        <w:autoSpaceDE w:val="0"/>
        <w:autoSpaceDN w:val="0"/>
        <w:adjustRightInd w:val="0"/>
        <w:ind w:hanging="2"/>
        <w:jc w:val="both"/>
        <w:rPr>
          <w:sz w:val="20"/>
          <w:szCs w:val="20"/>
          <w:lang w:val="kk-KZ"/>
        </w:rPr>
      </w:pPr>
    </w:p>
    <w:sectPr w:rsidR="00ED53EB" w:rsidRPr="005452B0" w:rsidSect="00532890">
      <w:footerReference w:type="default" r:id="rId11"/>
      <w:footerReference w:type="first" r:id="rId12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DAEED" w14:textId="77777777" w:rsidR="00631882" w:rsidRDefault="00631882" w:rsidP="00AD33A0">
      <w:r>
        <w:separator/>
      </w:r>
    </w:p>
  </w:endnote>
  <w:endnote w:type="continuationSeparator" w:id="0">
    <w:p w14:paraId="1018B0AE" w14:textId="77777777" w:rsidR="00631882" w:rsidRDefault="00631882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1234" w14:textId="62FBD11E" w:rsidR="005F5D0F" w:rsidRPr="00D64274" w:rsidRDefault="005F5D0F" w:rsidP="00D64274">
    <w:pPr>
      <w:ind w:firstLine="708"/>
      <w:jc w:val="both"/>
      <w:rPr>
        <w:color w:val="000000"/>
        <w:spacing w:val="2"/>
        <w:lang w:val="kk-KZ" w:eastAsia="en-US"/>
      </w:rPr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0D33AF" w:rsidRPr="000D33AF">
      <w:rPr>
        <w:color w:val="000000"/>
        <w:spacing w:val="2"/>
        <w:lang w:val="kk-KZ" w:eastAsia="en-US"/>
      </w:rPr>
      <w:t>У.Н.Иманбекова</w:t>
    </w:r>
  </w:p>
  <w:p w14:paraId="6BC72D87" w14:textId="77777777" w:rsidR="005F5D0F" w:rsidRPr="00133F3D" w:rsidRDefault="005F5D0F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5F5D0F" w:rsidRPr="00133F3D" w:rsidRDefault="005F5D0F" w:rsidP="005F5D0F">
    <w:pPr>
      <w:jc w:val="both"/>
    </w:pPr>
  </w:p>
  <w:p w14:paraId="22D6AE99" w14:textId="77777777" w:rsidR="005F5D0F" w:rsidRPr="009B2385" w:rsidRDefault="005F5D0F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>.С. Бегимбетова</w:t>
    </w:r>
    <w:r w:rsidRPr="00133F3D">
      <w:t xml:space="preserve">                                </w:t>
    </w:r>
  </w:p>
  <w:p w14:paraId="13816E7A" w14:textId="2F5B34C6" w:rsidR="005F5D0F" w:rsidRDefault="005F5D0F">
    <w:pPr>
      <w:pStyle w:val="ad"/>
    </w:pPr>
  </w:p>
  <w:p w14:paraId="739A92BC" w14:textId="77777777" w:rsidR="00C335A6" w:rsidRDefault="00C335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93BC" w14:textId="55159271" w:rsidR="00721DC2" w:rsidRDefault="00721DC2" w:rsidP="00721DC2">
    <w:pPr>
      <w:ind w:firstLine="708"/>
      <w:jc w:val="both"/>
      <w:rPr>
        <w:color w:val="000000"/>
        <w:spacing w:val="2"/>
        <w:lang w:val="kk-KZ" w:eastAsia="en-US"/>
      </w:rPr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0D33AF">
      <w:rPr>
        <w:color w:val="000000"/>
        <w:spacing w:val="2"/>
        <w:lang w:val="kk-KZ" w:eastAsia="en-US"/>
      </w:rPr>
      <w:t>У</w:t>
    </w:r>
    <w:r>
      <w:rPr>
        <w:color w:val="000000"/>
        <w:spacing w:val="2"/>
        <w:lang w:val="kk-KZ" w:eastAsia="en-US"/>
      </w:rPr>
      <w:t>.</w:t>
    </w:r>
    <w:r w:rsidR="000D33AF">
      <w:rPr>
        <w:color w:val="000000"/>
        <w:spacing w:val="2"/>
        <w:lang w:val="kk-KZ" w:eastAsia="en-US"/>
      </w:rPr>
      <w:t>Н</w:t>
    </w:r>
    <w:r>
      <w:rPr>
        <w:color w:val="000000"/>
        <w:spacing w:val="2"/>
        <w:lang w:val="kk-KZ" w:eastAsia="en-US"/>
      </w:rPr>
      <w:t>.</w:t>
    </w:r>
    <w:r w:rsidR="00E713E4">
      <w:rPr>
        <w:color w:val="000000"/>
        <w:spacing w:val="2"/>
        <w:lang w:val="kk-KZ" w:eastAsia="en-US"/>
      </w:rPr>
      <w:t xml:space="preserve"> </w:t>
    </w:r>
    <w:r w:rsidR="000D33AF">
      <w:rPr>
        <w:color w:val="000000"/>
        <w:spacing w:val="2"/>
        <w:lang w:val="kk-KZ" w:eastAsia="en-US"/>
      </w:rPr>
      <w:t>Иманбекова</w:t>
    </w:r>
  </w:p>
  <w:p w14:paraId="6CCF3179" w14:textId="77777777" w:rsidR="000D33AF" w:rsidRPr="00686D88" w:rsidRDefault="000D33AF" w:rsidP="00721DC2">
    <w:pPr>
      <w:ind w:firstLine="708"/>
      <w:jc w:val="both"/>
    </w:pPr>
  </w:p>
  <w:p w14:paraId="67866D22" w14:textId="77777777" w:rsidR="00721DC2" w:rsidRPr="00133F3D" w:rsidRDefault="00721DC2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721DC2" w:rsidRPr="00133F3D" w:rsidRDefault="00721DC2" w:rsidP="00721DC2">
    <w:pPr>
      <w:jc w:val="both"/>
    </w:pPr>
  </w:p>
  <w:p w14:paraId="7910145A" w14:textId="77777777" w:rsidR="00721DC2" w:rsidRPr="009B2385" w:rsidRDefault="00721DC2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>.С. Бегимбетова</w:t>
    </w:r>
    <w:r w:rsidRPr="00133F3D">
      <w:t xml:space="preserve">                                </w:t>
    </w:r>
  </w:p>
  <w:p w14:paraId="41527415" w14:textId="17D20089" w:rsidR="005F5D0F" w:rsidRDefault="005F5D0F">
    <w:pPr>
      <w:pStyle w:val="ad"/>
    </w:pPr>
  </w:p>
  <w:p w14:paraId="7240F70C" w14:textId="77777777" w:rsidR="005F5D0F" w:rsidRDefault="005F5D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87312" w14:textId="77777777" w:rsidR="00631882" w:rsidRDefault="00631882" w:rsidP="00AD33A0">
      <w:r>
        <w:separator/>
      </w:r>
    </w:p>
  </w:footnote>
  <w:footnote w:type="continuationSeparator" w:id="0">
    <w:p w14:paraId="76645251" w14:textId="77777777" w:rsidR="00631882" w:rsidRDefault="00631882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55690E"/>
    <w:multiLevelType w:val="multilevel"/>
    <w:tmpl w:val="2A24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677040">
    <w:abstractNumId w:val="2"/>
  </w:num>
  <w:num w:numId="2" w16cid:durableId="1362975052">
    <w:abstractNumId w:val="17"/>
  </w:num>
  <w:num w:numId="3" w16cid:durableId="123164638">
    <w:abstractNumId w:val="15"/>
  </w:num>
  <w:num w:numId="4" w16cid:durableId="1969240577">
    <w:abstractNumId w:val="11"/>
  </w:num>
  <w:num w:numId="5" w16cid:durableId="220992783">
    <w:abstractNumId w:val="4"/>
  </w:num>
  <w:num w:numId="6" w16cid:durableId="2011325647">
    <w:abstractNumId w:val="12"/>
  </w:num>
  <w:num w:numId="7" w16cid:durableId="1283803575">
    <w:abstractNumId w:val="10"/>
  </w:num>
  <w:num w:numId="8" w16cid:durableId="1610428577">
    <w:abstractNumId w:val="6"/>
  </w:num>
  <w:num w:numId="9" w16cid:durableId="923494997">
    <w:abstractNumId w:val="16"/>
  </w:num>
  <w:num w:numId="10" w16cid:durableId="1030493941">
    <w:abstractNumId w:val="8"/>
  </w:num>
  <w:num w:numId="11" w16cid:durableId="2116173735">
    <w:abstractNumId w:val="3"/>
  </w:num>
  <w:num w:numId="12" w16cid:durableId="1066881943">
    <w:abstractNumId w:val="0"/>
  </w:num>
  <w:num w:numId="13" w16cid:durableId="2085948674">
    <w:abstractNumId w:val="9"/>
  </w:num>
  <w:num w:numId="14" w16cid:durableId="290132696">
    <w:abstractNumId w:val="14"/>
  </w:num>
  <w:num w:numId="15" w16cid:durableId="1450659213">
    <w:abstractNumId w:val="1"/>
  </w:num>
  <w:num w:numId="16" w16cid:durableId="687760243">
    <w:abstractNumId w:val="5"/>
  </w:num>
  <w:num w:numId="17" w16cid:durableId="1299412876">
    <w:abstractNumId w:val="7"/>
  </w:num>
  <w:num w:numId="18" w16cid:durableId="5835640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399E"/>
    <w:rsid w:val="0000701F"/>
    <w:rsid w:val="00020037"/>
    <w:rsid w:val="00020CE9"/>
    <w:rsid w:val="00024C17"/>
    <w:rsid w:val="00026FE3"/>
    <w:rsid w:val="0002771C"/>
    <w:rsid w:val="0002798E"/>
    <w:rsid w:val="000371F1"/>
    <w:rsid w:val="0004707B"/>
    <w:rsid w:val="00051EBD"/>
    <w:rsid w:val="00060720"/>
    <w:rsid w:val="00063E31"/>
    <w:rsid w:val="00063F11"/>
    <w:rsid w:val="00072732"/>
    <w:rsid w:val="0007686C"/>
    <w:rsid w:val="0008051A"/>
    <w:rsid w:val="00082E08"/>
    <w:rsid w:val="00091D91"/>
    <w:rsid w:val="000933B3"/>
    <w:rsid w:val="00093E90"/>
    <w:rsid w:val="0009668D"/>
    <w:rsid w:val="00096D8A"/>
    <w:rsid w:val="000A0D65"/>
    <w:rsid w:val="000A3873"/>
    <w:rsid w:val="000A57B7"/>
    <w:rsid w:val="000B0EB9"/>
    <w:rsid w:val="000B295A"/>
    <w:rsid w:val="000B5554"/>
    <w:rsid w:val="000B6F9D"/>
    <w:rsid w:val="000C7F48"/>
    <w:rsid w:val="000D33AF"/>
    <w:rsid w:val="000D35DB"/>
    <w:rsid w:val="000D4A7E"/>
    <w:rsid w:val="000E2556"/>
    <w:rsid w:val="000E2F6F"/>
    <w:rsid w:val="000E4810"/>
    <w:rsid w:val="000E732F"/>
    <w:rsid w:val="000E7E8E"/>
    <w:rsid w:val="000F1372"/>
    <w:rsid w:val="000F5F3C"/>
    <w:rsid w:val="001018D4"/>
    <w:rsid w:val="0010271B"/>
    <w:rsid w:val="00102E96"/>
    <w:rsid w:val="00104DB9"/>
    <w:rsid w:val="00107D07"/>
    <w:rsid w:val="0011091F"/>
    <w:rsid w:val="00110B79"/>
    <w:rsid w:val="00112DB7"/>
    <w:rsid w:val="0011701C"/>
    <w:rsid w:val="001209E6"/>
    <w:rsid w:val="00122408"/>
    <w:rsid w:val="001252D4"/>
    <w:rsid w:val="00132FAF"/>
    <w:rsid w:val="00133F3D"/>
    <w:rsid w:val="00135F7B"/>
    <w:rsid w:val="001372E6"/>
    <w:rsid w:val="00145D08"/>
    <w:rsid w:val="00145FE1"/>
    <w:rsid w:val="00150371"/>
    <w:rsid w:val="00152F29"/>
    <w:rsid w:val="00153541"/>
    <w:rsid w:val="00160120"/>
    <w:rsid w:val="0016501E"/>
    <w:rsid w:val="00167A9D"/>
    <w:rsid w:val="00167D81"/>
    <w:rsid w:val="00176F72"/>
    <w:rsid w:val="00183906"/>
    <w:rsid w:val="0018549C"/>
    <w:rsid w:val="00194395"/>
    <w:rsid w:val="001A005C"/>
    <w:rsid w:val="001A35F0"/>
    <w:rsid w:val="001A41AB"/>
    <w:rsid w:val="001A63CE"/>
    <w:rsid w:val="001B1757"/>
    <w:rsid w:val="001B4B38"/>
    <w:rsid w:val="001B5A49"/>
    <w:rsid w:val="001C3640"/>
    <w:rsid w:val="001C663D"/>
    <w:rsid w:val="001C74AA"/>
    <w:rsid w:val="001D42F3"/>
    <w:rsid w:val="001D5AA6"/>
    <w:rsid w:val="001E1571"/>
    <w:rsid w:val="001E5E99"/>
    <w:rsid w:val="001F3154"/>
    <w:rsid w:val="001F6C6C"/>
    <w:rsid w:val="001F7547"/>
    <w:rsid w:val="002012B1"/>
    <w:rsid w:val="00205490"/>
    <w:rsid w:val="0020739A"/>
    <w:rsid w:val="00217E9A"/>
    <w:rsid w:val="00223547"/>
    <w:rsid w:val="00225220"/>
    <w:rsid w:val="0022554E"/>
    <w:rsid w:val="00226C07"/>
    <w:rsid w:val="002277E9"/>
    <w:rsid w:val="002347D0"/>
    <w:rsid w:val="00234F87"/>
    <w:rsid w:val="0023781B"/>
    <w:rsid w:val="00241375"/>
    <w:rsid w:val="0024177C"/>
    <w:rsid w:val="002435F4"/>
    <w:rsid w:val="0024456D"/>
    <w:rsid w:val="002528EB"/>
    <w:rsid w:val="0025297C"/>
    <w:rsid w:val="00254121"/>
    <w:rsid w:val="002544AD"/>
    <w:rsid w:val="00267A25"/>
    <w:rsid w:val="00273D8D"/>
    <w:rsid w:val="00275254"/>
    <w:rsid w:val="00277ECE"/>
    <w:rsid w:val="00277FE9"/>
    <w:rsid w:val="00290F43"/>
    <w:rsid w:val="00294E15"/>
    <w:rsid w:val="002A2D44"/>
    <w:rsid w:val="002A3362"/>
    <w:rsid w:val="002B0817"/>
    <w:rsid w:val="002B0DE8"/>
    <w:rsid w:val="002B43F3"/>
    <w:rsid w:val="002B4437"/>
    <w:rsid w:val="002B5098"/>
    <w:rsid w:val="002C0011"/>
    <w:rsid w:val="002C0C5A"/>
    <w:rsid w:val="002C2E94"/>
    <w:rsid w:val="002C304B"/>
    <w:rsid w:val="002D4B2C"/>
    <w:rsid w:val="002D76EA"/>
    <w:rsid w:val="002E1079"/>
    <w:rsid w:val="002E2099"/>
    <w:rsid w:val="002E3885"/>
    <w:rsid w:val="002E6625"/>
    <w:rsid w:val="002E6E22"/>
    <w:rsid w:val="002F1CCA"/>
    <w:rsid w:val="002F2A51"/>
    <w:rsid w:val="002F7A04"/>
    <w:rsid w:val="003009F9"/>
    <w:rsid w:val="00301142"/>
    <w:rsid w:val="00301263"/>
    <w:rsid w:val="00301DC9"/>
    <w:rsid w:val="00306813"/>
    <w:rsid w:val="0031489B"/>
    <w:rsid w:val="00317A11"/>
    <w:rsid w:val="00317A24"/>
    <w:rsid w:val="00324C74"/>
    <w:rsid w:val="00334EF8"/>
    <w:rsid w:val="00337691"/>
    <w:rsid w:val="00343FE1"/>
    <w:rsid w:val="003462F4"/>
    <w:rsid w:val="003468AE"/>
    <w:rsid w:val="00346A4C"/>
    <w:rsid w:val="00350744"/>
    <w:rsid w:val="003516D0"/>
    <w:rsid w:val="00354FB4"/>
    <w:rsid w:val="00356C19"/>
    <w:rsid w:val="00360EF0"/>
    <w:rsid w:val="00361BB5"/>
    <w:rsid w:val="00361CD1"/>
    <w:rsid w:val="003671F2"/>
    <w:rsid w:val="00384820"/>
    <w:rsid w:val="00387EA6"/>
    <w:rsid w:val="003911BC"/>
    <w:rsid w:val="0039178C"/>
    <w:rsid w:val="00393D32"/>
    <w:rsid w:val="00393D69"/>
    <w:rsid w:val="003947E3"/>
    <w:rsid w:val="00396723"/>
    <w:rsid w:val="00396EC1"/>
    <w:rsid w:val="003A0FF0"/>
    <w:rsid w:val="003A57CE"/>
    <w:rsid w:val="003A6AEF"/>
    <w:rsid w:val="003B5F01"/>
    <w:rsid w:val="003C0887"/>
    <w:rsid w:val="003C57A9"/>
    <w:rsid w:val="003D24DF"/>
    <w:rsid w:val="003D4BDD"/>
    <w:rsid w:val="003E646F"/>
    <w:rsid w:val="003E6CFE"/>
    <w:rsid w:val="003F15FB"/>
    <w:rsid w:val="003F2AE1"/>
    <w:rsid w:val="003F4FE7"/>
    <w:rsid w:val="00401CB9"/>
    <w:rsid w:val="00402C1B"/>
    <w:rsid w:val="004076B4"/>
    <w:rsid w:val="00407BD2"/>
    <w:rsid w:val="004151AC"/>
    <w:rsid w:val="00415694"/>
    <w:rsid w:val="0041794E"/>
    <w:rsid w:val="004213CA"/>
    <w:rsid w:val="004246E8"/>
    <w:rsid w:val="0043269C"/>
    <w:rsid w:val="0043331C"/>
    <w:rsid w:val="00436155"/>
    <w:rsid w:val="00441611"/>
    <w:rsid w:val="00444AC4"/>
    <w:rsid w:val="004455E3"/>
    <w:rsid w:val="00447225"/>
    <w:rsid w:val="004501F3"/>
    <w:rsid w:val="00451C0D"/>
    <w:rsid w:val="00453115"/>
    <w:rsid w:val="00453A26"/>
    <w:rsid w:val="004543FB"/>
    <w:rsid w:val="00462356"/>
    <w:rsid w:val="00467171"/>
    <w:rsid w:val="00472528"/>
    <w:rsid w:val="00476CCD"/>
    <w:rsid w:val="00480A38"/>
    <w:rsid w:val="00482FCA"/>
    <w:rsid w:val="00485B4A"/>
    <w:rsid w:val="00490ECC"/>
    <w:rsid w:val="0049286B"/>
    <w:rsid w:val="00492A7A"/>
    <w:rsid w:val="004B3349"/>
    <w:rsid w:val="004B605A"/>
    <w:rsid w:val="004C34FF"/>
    <w:rsid w:val="004C6407"/>
    <w:rsid w:val="004D57C4"/>
    <w:rsid w:val="004E53F6"/>
    <w:rsid w:val="004F4802"/>
    <w:rsid w:val="004F6F03"/>
    <w:rsid w:val="004F7253"/>
    <w:rsid w:val="005062F7"/>
    <w:rsid w:val="00510DA4"/>
    <w:rsid w:val="00512E88"/>
    <w:rsid w:val="005159DC"/>
    <w:rsid w:val="00517D77"/>
    <w:rsid w:val="005243D8"/>
    <w:rsid w:val="00525C2E"/>
    <w:rsid w:val="00526D4C"/>
    <w:rsid w:val="00532890"/>
    <w:rsid w:val="0053486C"/>
    <w:rsid w:val="00542837"/>
    <w:rsid w:val="00544A14"/>
    <w:rsid w:val="005452B0"/>
    <w:rsid w:val="005464DA"/>
    <w:rsid w:val="00552D72"/>
    <w:rsid w:val="00556C1E"/>
    <w:rsid w:val="005573F3"/>
    <w:rsid w:val="00566AF8"/>
    <w:rsid w:val="00570A1F"/>
    <w:rsid w:val="00570D08"/>
    <w:rsid w:val="005714FC"/>
    <w:rsid w:val="00576BD0"/>
    <w:rsid w:val="005879D9"/>
    <w:rsid w:val="00587B6D"/>
    <w:rsid w:val="00596937"/>
    <w:rsid w:val="005A333E"/>
    <w:rsid w:val="005A364F"/>
    <w:rsid w:val="005A3F5A"/>
    <w:rsid w:val="005A6BD2"/>
    <w:rsid w:val="005B1B92"/>
    <w:rsid w:val="005B575D"/>
    <w:rsid w:val="005B6EAC"/>
    <w:rsid w:val="005C1B58"/>
    <w:rsid w:val="005C5157"/>
    <w:rsid w:val="005C7979"/>
    <w:rsid w:val="005D045F"/>
    <w:rsid w:val="005D3246"/>
    <w:rsid w:val="005F0025"/>
    <w:rsid w:val="005F055E"/>
    <w:rsid w:val="005F2BEA"/>
    <w:rsid w:val="005F5D0F"/>
    <w:rsid w:val="005F7D7E"/>
    <w:rsid w:val="00602B51"/>
    <w:rsid w:val="006107FD"/>
    <w:rsid w:val="00611353"/>
    <w:rsid w:val="006270BF"/>
    <w:rsid w:val="00631882"/>
    <w:rsid w:val="00651ED0"/>
    <w:rsid w:val="006522C4"/>
    <w:rsid w:val="00671B70"/>
    <w:rsid w:val="0067201E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43A2"/>
    <w:rsid w:val="00684B94"/>
    <w:rsid w:val="00686D88"/>
    <w:rsid w:val="0069360C"/>
    <w:rsid w:val="006948BC"/>
    <w:rsid w:val="006A3678"/>
    <w:rsid w:val="006A5100"/>
    <w:rsid w:val="006A517E"/>
    <w:rsid w:val="006B1F36"/>
    <w:rsid w:val="006C152F"/>
    <w:rsid w:val="006C36E6"/>
    <w:rsid w:val="006C3C41"/>
    <w:rsid w:val="006C4574"/>
    <w:rsid w:val="006C770A"/>
    <w:rsid w:val="006D0542"/>
    <w:rsid w:val="006D235E"/>
    <w:rsid w:val="006D66CB"/>
    <w:rsid w:val="006D70DF"/>
    <w:rsid w:val="006D7D0F"/>
    <w:rsid w:val="006E08BE"/>
    <w:rsid w:val="006E09FE"/>
    <w:rsid w:val="006E42B7"/>
    <w:rsid w:val="006E6006"/>
    <w:rsid w:val="006F01E8"/>
    <w:rsid w:val="006F1A63"/>
    <w:rsid w:val="006F1D63"/>
    <w:rsid w:val="006F354F"/>
    <w:rsid w:val="006F5BA9"/>
    <w:rsid w:val="007059C3"/>
    <w:rsid w:val="00710B77"/>
    <w:rsid w:val="00712AC8"/>
    <w:rsid w:val="00712F33"/>
    <w:rsid w:val="007219D8"/>
    <w:rsid w:val="00721DC2"/>
    <w:rsid w:val="0072312B"/>
    <w:rsid w:val="00725258"/>
    <w:rsid w:val="007371C3"/>
    <w:rsid w:val="007375DF"/>
    <w:rsid w:val="00741943"/>
    <w:rsid w:val="00744DBB"/>
    <w:rsid w:val="00745F16"/>
    <w:rsid w:val="007506B3"/>
    <w:rsid w:val="00751925"/>
    <w:rsid w:val="007527AC"/>
    <w:rsid w:val="00765693"/>
    <w:rsid w:val="007657E2"/>
    <w:rsid w:val="00767C69"/>
    <w:rsid w:val="007722AF"/>
    <w:rsid w:val="00775692"/>
    <w:rsid w:val="00782D0C"/>
    <w:rsid w:val="00787ECF"/>
    <w:rsid w:val="00790B8B"/>
    <w:rsid w:val="007927F9"/>
    <w:rsid w:val="007938DC"/>
    <w:rsid w:val="00794655"/>
    <w:rsid w:val="0079727E"/>
    <w:rsid w:val="007A3BCF"/>
    <w:rsid w:val="007A6031"/>
    <w:rsid w:val="007B07F1"/>
    <w:rsid w:val="007B4769"/>
    <w:rsid w:val="007B6FD2"/>
    <w:rsid w:val="007C676D"/>
    <w:rsid w:val="007D1111"/>
    <w:rsid w:val="007D38C5"/>
    <w:rsid w:val="007D60A8"/>
    <w:rsid w:val="007D666C"/>
    <w:rsid w:val="007E07D8"/>
    <w:rsid w:val="007E3D81"/>
    <w:rsid w:val="007E495E"/>
    <w:rsid w:val="007E719C"/>
    <w:rsid w:val="007E7484"/>
    <w:rsid w:val="007E7FFA"/>
    <w:rsid w:val="007F5B38"/>
    <w:rsid w:val="007F617F"/>
    <w:rsid w:val="007F6FB9"/>
    <w:rsid w:val="007F7D36"/>
    <w:rsid w:val="008021AB"/>
    <w:rsid w:val="00803566"/>
    <w:rsid w:val="008067D5"/>
    <w:rsid w:val="00807DEA"/>
    <w:rsid w:val="0081125A"/>
    <w:rsid w:val="00813BFD"/>
    <w:rsid w:val="00823955"/>
    <w:rsid w:val="00834249"/>
    <w:rsid w:val="008343CC"/>
    <w:rsid w:val="008423E1"/>
    <w:rsid w:val="00857724"/>
    <w:rsid w:val="00860937"/>
    <w:rsid w:val="00863734"/>
    <w:rsid w:val="00865E19"/>
    <w:rsid w:val="008676F9"/>
    <w:rsid w:val="00870CAB"/>
    <w:rsid w:val="008834D9"/>
    <w:rsid w:val="008860D0"/>
    <w:rsid w:val="0089626F"/>
    <w:rsid w:val="008A2382"/>
    <w:rsid w:val="008A2902"/>
    <w:rsid w:val="008B2748"/>
    <w:rsid w:val="008B2AF8"/>
    <w:rsid w:val="008B491F"/>
    <w:rsid w:val="008B573A"/>
    <w:rsid w:val="008C28AC"/>
    <w:rsid w:val="008C4651"/>
    <w:rsid w:val="008D3798"/>
    <w:rsid w:val="008D5825"/>
    <w:rsid w:val="008E0B34"/>
    <w:rsid w:val="008E2A64"/>
    <w:rsid w:val="008E2CDC"/>
    <w:rsid w:val="008E33E8"/>
    <w:rsid w:val="008E3B7E"/>
    <w:rsid w:val="008E442D"/>
    <w:rsid w:val="008E73B5"/>
    <w:rsid w:val="008F0F4A"/>
    <w:rsid w:val="008F1EC9"/>
    <w:rsid w:val="008F291B"/>
    <w:rsid w:val="00901308"/>
    <w:rsid w:val="009016CA"/>
    <w:rsid w:val="00905A00"/>
    <w:rsid w:val="00906661"/>
    <w:rsid w:val="00907764"/>
    <w:rsid w:val="00911B0D"/>
    <w:rsid w:val="00912A84"/>
    <w:rsid w:val="00912CA3"/>
    <w:rsid w:val="00913270"/>
    <w:rsid w:val="009168B7"/>
    <w:rsid w:val="00920C5F"/>
    <w:rsid w:val="00922724"/>
    <w:rsid w:val="00923948"/>
    <w:rsid w:val="00930107"/>
    <w:rsid w:val="009314BC"/>
    <w:rsid w:val="00932FBD"/>
    <w:rsid w:val="00934D8A"/>
    <w:rsid w:val="00942F98"/>
    <w:rsid w:val="00945169"/>
    <w:rsid w:val="00945C39"/>
    <w:rsid w:val="009478FE"/>
    <w:rsid w:val="00950E75"/>
    <w:rsid w:val="00951BCD"/>
    <w:rsid w:val="00953054"/>
    <w:rsid w:val="00955D9F"/>
    <w:rsid w:val="00957488"/>
    <w:rsid w:val="0097482F"/>
    <w:rsid w:val="009753C9"/>
    <w:rsid w:val="0097546D"/>
    <w:rsid w:val="00980616"/>
    <w:rsid w:val="009832CF"/>
    <w:rsid w:val="00985C1C"/>
    <w:rsid w:val="00987C4D"/>
    <w:rsid w:val="009912E6"/>
    <w:rsid w:val="009914DF"/>
    <w:rsid w:val="00992493"/>
    <w:rsid w:val="009A27DC"/>
    <w:rsid w:val="009A39C3"/>
    <w:rsid w:val="009A3AE6"/>
    <w:rsid w:val="009A45ED"/>
    <w:rsid w:val="009A618C"/>
    <w:rsid w:val="009B1348"/>
    <w:rsid w:val="009B227C"/>
    <w:rsid w:val="009B2385"/>
    <w:rsid w:val="009B2465"/>
    <w:rsid w:val="009B58A7"/>
    <w:rsid w:val="009D1B0B"/>
    <w:rsid w:val="009D36B2"/>
    <w:rsid w:val="009D3DC4"/>
    <w:rsid w:val="009E2C69"/>
    <w:rsid w:val="009E4BFB"/>
    <w:rsid w:val="009E73BC"/>
    <w:rsid w:val="009F547D"/>
    <w:rsid w:val="009F7DE0"/>
    <w:rsid w:val="00A01225"/>
    <w:rsid w:val="00A0147D"/>
    <w:rsid w:val="00A02218"/>
    <w:rsid w:val="00A069AA"/>
    <w:rsid w:val="00A11732"/>
    <w:rsid w:val="00A13A01"/>
    <w:rsid w:val="00A14687"/>
    <w:rsid w:val="00A1632E"/>
    <w:rsid w:val="00A24948"/>
    <w:rsid w:val="00A4135F"/>
    <w:rsid w:val="00A46779"/>
    <w:rsid w:val="00A52CF1"/>
    <w:rsid w:val="00A52FE2"/>
    <w:rsid w:val="00A5482D"/>
    <w:rsid w:val="00A60D70"/>
    <w:rsid w:val="00A61BAC"/>
    <w:rsid w:val="00A630B8"/>
    <w:rsid w:val="00A73B92"/>
    <w:rsid w:val="00A76465"/>
    <w:rsid w:val="00A7676C"/>
    <w:rsid w:val="00A820CD"/>
    <w:rsid w:val="00A827AE"/>
    <w:rsid w:val="00A82C2D"/>
    <w:rsid w:val="00A83108"/>
    <w:rsid w:val="00A901A6"/>
    <w:rsid w:val="00A963D4"/>
    <w:rsid w:val="00A966BE"/>
    <w:rsid w:val="00AB230A"/>
    <w:rsid w:val="00AC667C"/>
    <w:rsid w:val="00AD102E"/>
    <w:rsid w:val="00AD1879"/>
    <w:rsid w:val="00AD1D48"/>
    <w:rsid w:val="00AD33A0"/>
    <w:rsid w:val="00AD3C30"/>
    <w:rsid w:val="00AE02AF"/>
    <w:rsid w:val="00AE399E"/>
    <w:rsid w:val="00AE62A1"/>
    <w:rsid w:val="00AF1031"/>
    <w:rsid w:val="00AF118E"/>
    <w:rsid w:val="00AF2D98"/>
    <w:rsid w:val="00B02CA5"/>
    <w:rsid w:val="00B05AF6"/>
    <w:rsid w:val="00B07EC7"/>
    <w:rsid w:val="00B1378E"/>
    <w:rsid w:val="00B14B66"/>
    <w:rsid w:val="00B1633D"/>
    <w:rsid w:val="00B2202C"/>
    <w:rsid w:val="00B31BFE"/>
    <w:rsid w:val="00B32300"/>
    <w:rsid w:val="00B337CF"/>
    <w:rsid w:val="00B437D6"/>
    <w:rsid w:val="00B45E83"/>
    <w:rsid w:val="00B5246D"/>
    <w:rsid w:val="00B5326F"/>
    <w:rsid w:val="00B56594"/>
    <w:rsid w:val="00B67A63"/>
    <w:rsid w:val="00B701ED"/>
    <w:rsid w:val="00B70975"/>
    <w:rsid w:val="00B71454"/>
    <w:rsid w:val="00B76316"/>
    <w:rsid w:val="00B81EDA"/>
    <w:rsid w:val="00B85A86"/>
    <w:rsid w:val="00B87B72"/>
    <w:rsid w:val="00B90A0C"/>
    <w:rsid w:val="00B92A52"/>
    <w:rsid w:val="00BA0F61"/>
    <w:rsid w:val="00BA6F5D"/>
    <w:rsid w:val="00BB492E"/>
    <w:rsid w:val="00BC3437"/>
    <w:rsid w:val="00BC5F27"/>
    <w:rsid w:val="00BD00BB"/>
    <w:rsid w:val="00BE10BE"/>
    <w:rsid w:val="00BE72A8"/>
    <w:rsid w:val="00BF03BA"/>
    <w:rsid w:val="00BF2CA4"/>
    <w:rsid w:val="00BF4913"/>
    <w:rsid w:val="00BF58D2"/>
    <w:rsid w:val="00C01766"/>
    <w:rsid w:val="00C05A8B"/>
    <w:rsid w:val="00C07DD4"/>
    <w:rsid w:val="00C1053E"/>
    <w:rsid w:val="00C1349C"/>
    <w:rsid w:val="00C15259"/>
    <w:rsid w:val="00C1595E"/>
    <w:rsid w:val="00C159B0"/>
    <w:rsid w:val="00C16E7D"/>
    <w:rsid w:val="00C22D19"/>
    <w:rsid w:val="00C239E3"/>
    <w:rsid w:val="00C31A28"/>
    <w:rsid w:val="00C33127"/>
    <w:rsid w:val="00C335A6"/>
    <w:rsid w:val="00C33BBA"/>
    <w:rsid w:val="00C35A63"/>
    <w:rsid w:val="00C35B92"/>
    <w:rsid w:val="00C361C2"/>
    <w:rsid w:val="00C37748"/>
    <w:rsid w:val="00C467BB"/>
    <w:rsid w:val="00C53318"/>
    <w:rsid w:val="00C533AD"/>
    <w:rsid w:val="00C55CE9"/>
    <w:rsid w:val="00C57714"/>
    <w:rsid w:val="00C625B0"/>
    <w:rsid w:val="00C63CF0"/>
    <w:rsid w:val="00C64EEE"/>
    <w:rsid w:val="00C6633E"/>
    <w:rsid w:val="00C70EDB"/>
    <w:rsid w:val="00C71472"/>
    <w:rsid w:val="00C71BEB"/>
    <w:rsid w:val="00C813AD"/>
    <w:rsid w:val="00C9503A"/>
    <w:rsid w:val="00C9746F"/>
    <w:rsid w:val="00CA0216"/>
    <w:rsid w:val="00CA49D0"/>
    <w:rsid w:val="00CA5163"/>
    <w:rsid w:val="00CA6FDA"/>
    <w:rsid w:val="00CA79C5"/>
    <w:rsid w:val="00CB33E3"/>
    <w:rsid w:val="00CB6824"/>
    <w:rsid w:val="00CC7218"/>
    <w:rsid w:val="00CC7F55"/>
    <w:rsid w:val="00CD2104"/>
    <w:rsid w:val="00CD4FDF"/>
    <w:rsid w:val="00CE36C8"/>
    <w:rsid w:val="00CF3B48"/>
    <w:rsid w:val="00CF4CC1"/>
    <w:rsid w:val="00D02021"/>
    <w:rsid w:val="00D02C7C"/>
    <w:rsid w:val="00D030FB"/>
    <w:rsid w:val="00D107EE"/>
    <w:rsid w:val="00D12EFC"/>
    <w:rsid w:val="00D13CA6"/>
    <w:rsid w:val="00D14418"/>
    <w:rsid w:val="00D15E3A"/>
    <w:rsid w:val="00D17316"/>
    <w:rsid w:val="00D25729"/>
    <w:rsid w:val="00D25C6D"/>
    <w:rsid w:val="00D27CFC"/>
    <w:rsid w:val="00D316B4"/>
    <w:rsid w:val="00D34520"/>
    <w:rsid w:val="00D3541C"/>
    <w:rsid w:val="00D403D1"/>
    <w:rsid w:val="00D43E2D"/>
    <w:rsid w:val="00D44C71"/>
    <w:rsid w:val="00D45E3D"/>
    <w:rsid w:val="00D5166F"/>
    <w:rsid w:val="00D547B2"/>
    <w:rsid w:val="00D5664F"/>
    <w:rsid w:val="00D62829"/>
    <w:rsid w:val="00D63072"/>
    <w:rsid w:val="00D630B4"/>
    <w:rsid w:val="00D64274"/>
    <w:rsid w:val="00D76654"/>
    <w:rsid w:val="00D76B9C"/>
    <w:rsid w:val="00D812F5"/>
    <w:rsid w:val="00D84D9F"/>
    <w:rsid w:val="00D879E8"/>
    <w:rsid w:val="00D90AC9"/>
    <w:rsid w:val="00DA0CB9"/>
    <w:rsid w:val="00DA437F"/>
    <w:rsid w:val="00DB665A"/>
    <w:rsid w:val="00DD1167"/>
    <w:rsid w:val="00DD11B6"/>
    <w:rsid w:val="00DD1CEB"/>
    <w:rsid w:val="00DD2888"/>
    <w:rsid w:val="00DD29BE"/>
    <w:rsid w:val="00DD3457"/>
    <w:rsid w:val="00DD419E"/>
    <w:rsid w:val="00DD4EDD"/>
    <w:rsid w:val="00DE0506"/>
    <w:rsid w:val="00DE14E4"/>
    <w:rsid w:val="00DE5DB2"/>
    <w:rsid w:val="00DE6171"/>
    <w:rsid w:val="00DF2366"/>
    <w:rsid w:val="00DF45DA"/>
    <w:rsid w:val="00E033EF"/>
    <w:rsid w:val="00E0779B"/>
    <w:rsid w:val="00E07B48"/>
    <w:rsid w:val="00E134F6"/>
    <w:rsid w:val="00E154AE"/>
    <w:rsid w:val="00E2263A"/>
    <w:rsid w:val="00E23978"/>
    <w:rsid w:val="00E240D5"/>
    <w:rsid w:val="00E24336"/>
    <w:rsid w:val="00E24AB7"/>
    <w:rsid w:val="00E40B11"/>
    <w:rsid w:val="00E42FA7"/>
    <w:rsid w:val="00E57D23"/>
    <w:rsid w:val="00E713E4"/>
    <w:rsid w:val="00E72411"/>
    <w:rsid w:val="00E728DB"/>
    <w:rsid w:val="00E811D7"/>
    <w:rsid w:val="00E811FF"/>
    <w:rsid w:val="00E832D9"/>
    <w:rsid w:val="00E9587C"/>
    <w:rsid w:val="00EA35AB"/>
    <w:rsid w:val="00EA7060"/>
    <w:rsid w:val="00EB087D"/>
    <w:rsid w:val="00EB2C24"/>
    <w:rsid w:val="00EC1836"/>
    <w:rsid w:val="00EC24A6"/>
    <w:rsid w:val="00EC5B4B"/>
    <w:rsid w:val="00EC787D"/>
    <w:rsid w:val="00ED1731"/>
    <w:rsid w:val="00ED1F92"/>
    <w:rsid w:val="00ED2AA7"/>
    <w:rsid w:val="00ED53EB"/>
    <w:rsid w:val="00EE1173"/>
    <w:rsid w:val="00EE404D"/>
    <w:rsid w:val="00EE446A"/>
    <w:rsid w:val="00EE5095"/>
    <w:rsid w:val="00EE7ACC"/>
    <w:rsid w:val="00EF46DA"/>
    <w:rsid w:val="00EF7CDB"/>
    <w:rsid w:val="00F02FF9"/>
    <w:rsid w:val="00F059D1"/>
    <w:rsid w:val="00F10A93"/>
    <w:rsid w:val="00F32C6C"/>
    <w:rsid w:val="00F32EA9"/>
    <w:rsid w:val="00F41457"/>
    <w:rsid w:val="00F43A67"/>
    <w:rsid w:val="00F44FBF"/>
    <w:rsid w:val="00F459D2"/>
    <w:rsid w:val="00F53F3F"/>
    <w:rsid w:val="00F561C7"/>
    <w:rsid w:val="00F5661A"/>
    <w:rsid w:val="00F60822"/>
    <w:rsid w:val="00F6251B"/>
    <w:rsid w:val="00F63C66"/>
    <w:rsid w:val="00F65818"/>
    <w:rsid w:val="00F67723"/>
    <w:rsid w:val="00F67E43"/>
    <w:rsid w:val="00F836CF"/>
    <w:rsid w:val="00F86A3A"/>
    <w:rsid w:val="00F908E7"/>
    <w:rsid w:val="00F90BFD"/>
    <w:rsid w:val="00FA2C8D"/>
    <w:rsid w:val="00FA7969"/>
    <w:rsid w:val="00FB464E"/>
    <w:rsid w:val="00FC0366"/>
    <w:rsid w:val="00FC11C2"/>
    <w:rsid w:val="00FC1CD2"/>
    <w:rsid w:val="00FC3D8B"/>
    <w:rsid w:val="00FC6AE1"/>
    <w:rsid w:val="00FC764F"/>
    <w:rsid w:val="00FD1251"/>
    <w:rsid w:val="00FD422A"/>
    <w:rsid w:val="00FE4E7F"/>
    <w:rsid w:val="00FE521E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6500"/>
  <w15:docId w15:val="{62C30163-8F71-4226-B186-7E46D06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character" w:styleId="af0">
    <w:name w:val="Unresolved Mention"/>
    <w:basedOn w:val="a0"/>
    <w:uiPriority w:val="99"/>
    <w:semiHidden/>
    <w:unhideWhenUsed/>
    <w:rsid w:val="00267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7442-79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53894/ijirss.v8i1.4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journal/International-Journal-of-Innovative-Research-and-Scientific-Studies-2617-6548?_tp=eyJjb250ZXh0Ijp7ImZpcnN0UGFnZSI6InB1YmxpY2F0aW9uIiwicGFnZSI6InB1YmxpY2F0aW9uIn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1BD6-68E2-4DBF-ABE5-FFA1D11D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Ainur Begimbetova</cp:lastModifiedBy>
  <cp:revision>2</cp:revision>
  <cp:lastPrinted>2020-11-24T08:53:00Z</cp:lastPrinted>
  <dcterms:created xsi:type="dcterms:W3CDTF">2025-05-12T08:00:00Z</dcterms:created>
  <dcterms:modified xsi:type="dcterms:W3CDTF">2025-05-12T08:00:00Z</dcterms:modified>
</cp:coreProperties>
</file>