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564DE" w14:textId="77777777" w:rsidR="00160120" w:rsidRPr="007A75A5" w:rsidRDefault="00160120" w:rsidP="007A75A5">
      <w:pPr>
        <w:spacing w:after="120" w:line="285" w:lineRule="atLeast"/>
        <w:jc w:val="center"/>
        <w:textAlignment w:val="baseline"/>
        <w:rPr>
          <w:b/>
          <w:color w:val="000000"/>
          <w:spacing w:val="2"/>
          <w:lang w:eastAsia="en-US"/>
        </w:rPr>
      </w:pPr>
      <w:r w:rsidRPr="007A75A5">
        <w:rPr>
          <w:b/>
          <w:color w:val="000000"/>
          <w:spacing w:val="2"/>
          <w:lang w:eastAsia="en-US"/>
        </w:rPr>
        <w:t>Список публикаций в международных рецензируемых изданиях</w:t>
      </w:r>
    </w:p>
    <w:p w14:paraId="68793560" w14:textId="2441770E" w:rsidR="001D42F3" w:rsidRPr="00E67A0B" w:rsidRDefault="00160120" w:rsidP="007A75A5">
      <w:pPr>
        <w:textAlignment w:val="baseline"/>
        <w:rPr>
          <w:sz w:val="20"/>
          <w:szCs w:val="20"/>
        </w:rPr>
      </w:pPr>
      <w:r w:rsidRPr="00E67A0B">
        <w:rPr>
          <w:color w:val="000000"/>
          <w:spacing w:val="2"/>
          <w:sz w:val="20"/>
          <w:szCs w:val="20"/>
          <w:lang w:eastAsia="en-US"/>
        </w:rPr>
        <w:t>Фамилия претендента</w:t>
      </w:r>
      <w:r w:rsidR="004D57C4" w:rsidRPr="00E67A0B">
        <w:rPr>
          <w:color w:val="000000"/>
          <w:spacing w:val="2"/>
          <w:sz w:val="20"/>
          <w:szCs w:val="20"/>
          <w:lang w:eastAsia="en-US"/>
        </w:rPr>
        <w:t>:</w:t>
      </w:r>
      <w:r w:rsidRPr="00E67A0B">
        <w:rPr>
          <w:color w:val="000000"/>
          <w:spacing w:val="2"/>
          <w:sz w:val="20"/>
          <w:szCs w:val="20"/>
          <w:lang w:eastAsia="en-US"/>
        </w:rPr>
        <w:t xml:space="preserve"> </w:t>
      </w:r>
      <w:r w:rsidR="00426DFA" w:rsidRPr="00E67A0B">
        <w:rPr>
          <w:color w:val="000000"/>
          <w:spacing w:val="2"/>
          <w:sz w:val="20"/>
          <w:szCs w:val="20"/>
          <w:lang w:val="kk-KZ" w:eastAsia="en-US"/>
        </w:rPr>
        <w:t xml:space="preserve">А.С.Расмухаметова </w:t>
      </w:r>
      <w:r w:rsidR="005714FC" w:rsidRPr="00E67A0B">
        <w:rPr>
          <w:sz w:val="20"/>
          <w:szCs w:val="20"/>
          <w:u w:val="single"/>
        </w:rPr>
        <w:t>(</w:t>
      </w:r>
      <w:r w:rsidR="00426DFA" w:rsidRPr="00E67A0B">
        <w:rPr>
          <w:sz w:val="20"/>
          <w:szCs w:val="20"/>
          <w:u w:val="single"/>
          <w:lang w:val="en-US"/>
        </w:rPr>
        <w:t>A</w:t>
      </w:r>
      <w:r w:rsidR="00426DFA" w:rsidRPr="00E67A0B">
        <w:rPr>
          <w:sz w:val="20"/>
          <w:szCs w:val="20"/>
          <w:u w:val="single"/>
        </w:rPr>
        <w:t>.</w:t>
      </w:r>
      <w:r w:rsidR="00426DFA" w:rsidRPr="00E67A0B">
        <w:rPr>
          <w:sz w:val="20"/>
          <w:szCs w:val="20"/>
          <w:u w:val="single"/>
          <w:lang w:val="en-US"/>
        </w:rPr>
        <w:t>S</w:t>
      </w:r>
      <w:r w:rsidR="00426DFA" w:rsidRPr="00E67A0B">
        <w:rPr>
          <w:sz w:val="20"/>
          <w:szCs w:val="20"/>
          <w:u w:val="single"/>
        </w:rPr>
        <w:t>.</w:t>
      </w:r>
      <w:r w:rsidR="00426DFA" w:rsidRPr="00E67A0B">
        <w:rPr>
          <w:sz w:val="20"/>
          <w:szCs w:val="20"/>
          <w:u w:val="single"/>
          <w:lang w:val="en-US"/>
        </w:rPr>
        <w:t>Rasmukhametova</w:t>
      </w:r>
      <w:r w:rsidR="005714FC" w:rsidRPr="00E67A0B">
        <w:rPr>
          <w:sz w:val="20"/>
          <w:szCs w:val="20"/>
        </w:rPr>
        <w:t>)</w:t>
      </w:r>
    </w:p>
    <w:p w14:paraId="069D4F24" w14:textId="3E6CA16A" w:rsidR="005714FC" w:rsidRPr="00E67A0B" w:rsidRDefault="00160120" w:rsidP="007A75A5">
      <w:pPr>
        <w:textAlignment w:val="baseline"/>
        <w:rPr>
          <w:spacing w:val="2"/>
          <w:sz w:val="20"/>
          <w:szCs w:val="20"/>
          <w:lang w:val="en-US" w:eastAsia="en-US"/>
        </w:rPr>
      </w:pPr>
      <w:r w:rsidRPr="00E67A0B">
        <w:rPr>
          <w:spacing w:val="2"/>
          <w:sz w:val="20"/>
          <w:szCs w:val="20"/>
          <w:lang w:eastAsia="en-US"/>
        </w:rPr>
        <w:t>Идентификаторы</w:t>
      </w:r>
      <w:r w:rsidRPr="00E67A0B">
        <w:rPr>
          <w:spacing w:val="2"/>
          <w:sz w:val="20"/>
          <w:szCs w:val="20"/>
          <w:lang w:val="en-US" w:eastAsia="en-US"/>
        </w:rPr>
        <w:t xml:space="preserve"> </w:t>
      </w:r>
      <w:r w:rsidRPr="00E67A0B">
        <w:rPr>
          <w:spacing w:val="2"/>
          <w:sz w:val="20"/>
          <w:szCs w:val="20"/>
          <w:lang w:eastAsia="en-US"/>
        </w:rPr>
        <w:t>автора</w:t>
      </w:r>
      <w:r w:rsidRPr="00E67A0B">
        <w:rPr>
          <w:spacing w:val="2"/>
          <w:sz w:val="20"/>
          <w:szCs w:val="20"/>
          <w:lang w:val="en-US" w:eastAsia="en-US"/>
        </w:rPr>
        <w:t>:</w:t>
      </w:r>
    </w:p>
    <w:p w14:paraId="0442E8CE" w14:textId="25F7B512" w:rsidR="00451C0D" w:rsidRPr="00E67A0B" w:rsidRDefault="00160120" w:rsidP="007A75A5">
      <w:pPr>
        <w:rPr>
          <w:spacing w:val="2"/>
          <w:sz w:val="20"/>
          <w:szCs w:val="20"/>
          <w:lang w:val="en-US" w:eastAsia="en-US"/>
        </w:rPr>
      </w:pPr>
      <w:bookmarkStart w:id="0" w:name="_Hlk95432909"/>
      <w:r w:rsidRPr="00E67A0B">
        <w:rPr>
          <w:spacing w:val="2"/>
          <w:sz w:val="20"/>
          <w:szCs w:val="20"/>
          <w:lang w:val="en-US" w:eastAsia="en-US"/>
        </w:rPr>
        <w:t>Scopus Author ID:</w:t>
      </w:r>
      <w:r w:rsidR="00912CA3" w:rsidRPr="00E67A0B">
        <w:rPr>
          <w:sz w:val="20"/>
          <w:szCs w:val="20"/>
          <w:lang w:val="en-US"/>
        </w:rPr>
        <w:t xml:space="preserve"> </w:t>
      </w:r>
      <w:bookmarkEnd w:id="0"/>
      <w:r w:rsidR="00E86FDA" w:rsidRPr="00E67A0B">
        <w:rPr>
          <w:sz w:val="20"/>
          <w:szCs w:val="20"/>
          <w:lang w:val="kk-KZ"/>
        </w:rPr>
        <w:fldChar w:fldCharType="begin"/>
      </w:r>
      <w:r w:rsidR="00E86FDA" w:rsidRPr="00E67A0B">
        <w:rPr>
          <w:sz w:val="20"/>
          <w:szCs w:val="20"/>
          <w:lang w:val="kk-KZ"/>
        </w:rPr>
        <w:instrText>HYPERLINK "https://www.scopus.com/authid/detail.uri?authorId=57203548778"</w:instrText>
      </w:r>
      <w:r w:rsidR="00E86FDA" w:rsidRPr="00E67A0B">
        <w:rPr>
          <w:sz w:val="20"/>
          <w:szCs w:val="20"/>
          <w:lang w:val="kk-KZ"/>
        </w:rPr>
      </w:r>
      <w:r w:rsidR="00E86FDA" w:rsidRPr="00E67A0B">
        <w:rPr>
          <w:sz w:val="20"/>
          <w:szCs w:val="20"/>
          <w:lang w:val="kk-KZ"/>
        </w:rPr>
        <w:fldChar w:fldCharType="separate"/>
      </w:r>
      <w:r w:rsidR="00E86FDA" w:rsidRPr="00E67A0B">
        <w:rPr>
          <w:rStyle w:val="a5"/>
          <w:sz w:val="20"/>
          <w:szCs w:val="20"/>
          <w:lang w:val="kk-KZ"/>
        </w:rPr>
        <w:t>https://www.scopus.com/authid/detail.uri?authorId=57203548778</w:t>
      </w:r>
      <w:r w:rsidR="00E86FDA" w:rsidRPr="00E67A0B">
        <w:rPr>
          <w:sz w:val="20"/>
          <w:szCs w:val="20"/>
          <w:lang w:val="kk-KZ"/>
        </w:rPr>
        <w:fldChar w:fldCharType="end"/>
      </w:r>
      <w:r w:rsidR="00E86FDA" w:rsidRPr="00E67A0B">
        <w:rPr>
          <w:sz w:val="20"/>
          <w:szCs w:val="20"/>
          <w:lang w:val="en-US"/>
        </w:rPr>
        <w:t xml:space="preserve"> h-index=2</w:t>
      </w:r>
    </w:p>
    <w:p w14:paraId="4807199F" w14:textId="453FD38D" w:rsidR="00451C0D" w:rsidRPr="003B0890" w:rsidRDefault="00451C0D" w:rsidP="007A75A5">
      <w:pPr>
        <w:rPr>
          <w:sz w:val="20"/>
          <w:szCs w:val="20"/>
          <w:lang w:val="en-US"/>
        </w:rPr>
      </w:pPr>
      <w:r w:rsidRPr="00E67A0B">
        <w:rPr>
          <w:color w:val="000000"/>
          <w:spacing w:val="2"/>
          <w:sz w:val="20"/>
          <w:szCs w:val="20"/>
          <w:lang w:val="en-US" w:eastAsia="en-US"/>
        </w:rPr>
        <w:t>ORCID:</w:t>
      </w:r>
      <w:r w:rsidRPr="00E67A0B">
        <w:rPr>
          <w:sz w:val="20"/>
          <w:szCs w:val="20"/>
          <w:lang w:val="en-US"/>
        </w:rPr>
        <w:t xml:space="preserve"> </w:t>
      </w:r>
      <w:hyperlink r:id="rId8" w:history="1">
        <w:r w:rsidR="0065732F" w:rsidRPr="00E67A0B">
          <w:rPr>
            <w:rStyle w:val="a5"/>
            <w:sz w:val="20"/>
            <w:szCs w:val="20"/>
            <w:lang w:val="en-US"/>
          </w:rPr>
          <w:t>https://orcid.org/0000-0003-1376-6112</w:t>
        </w:r>
      </w:hyperlink>
      <w:r w:rsidR="0065732F" w:rsidRPr="00E67A0B">
        <w:rPr>
          <w:sz w:val="20"/>
          <w:szCs w:val="20"/>
          <w:lang w:val="en-US"/>
        </w:rPr>
        <w:t xml:space="preserve"> </w:t>
      </w:r>
    </w:p>
    <w:p w14:paraId="510B7D8E" w14:textId="1E0A51E8" w:rsidR="00E67A0B" w:rsidRPr="00E67A0B" w:rsidRDefault="00E67A0B" w:rsidP="007A75A5">
      <w:pPr>
        <w:rPr>
          <w:rStyle w:val="a5"/>
          <w:color w:val="005BD1"/>
          <w:sz w:val="20"/>
          <w:szCs w:val="20"/>
          <w:shd w:val="clear" w:color="auto" w:fill="FFFFFF"/>
          <w:lang w:val="en-US"/>
        </w:rPr>
      </w:pPr>
      <w:r w:rsidRPr="00E67A0B">
        <w:rPr>
          <w:sz w:val="20"/>
          <w:szCs w:val="20"/>
          <w:lang w:val="en-US"/>
        </w:rPr>
        <w:t xml:space="preserve">Web Of Science ID: </w:t>
      </w:r>
      <w:r w:rsidRPr="00E67A0B">
        <w:rPr>
          <w:rStyle w:val="a5"/>
          <w:color w:val="005BD1"/>
          <w:sz w:val="20"/>
          <w:szCs w:val="20"/>
          <w:shd w:val="clear" w:color="auto" w:fill="FFFFFF"/>
          <w:lang w:val="en-US"/>
        </w:rPr>
        <w:t>DNG-2435-2022</w:t>
      </w:r>
    </w:p>
    <w:p w14:paraId="6307A64F" w14:textId="6F26DEDC" w:rsidR="009E5C88" w:rsidRPr="007A75A5" w:rsidRDefault="000C7F48" w:rsidP="007A75A5">
      <w:pPr>
        <w:pStyle w:val="a3"/>
        <w:numPr>
          <w:ilvl w:val="0"/>
          <w:numId w:val="18"/>
        </w:numPr>
        <w:spacing w:before="240"/>
        <w:jc w:val="both"/>
        <w:rPr>
          <w:sz w:val="20"/>
          <w:szCs w:val="20"/>
          <w:lang w:val="kk-KZ"/>
        </w:rPr>
      </w:pPr>
      <w:r w:rsidRPr="007A75A5">
        <w:rPr>
          <w:sz w:val="20"/>
          <w:szCs w:val="20"/>
        </w:rPr>
        <w:t>в международных рецензируемых научных журналах, входящих в 1 и 2 квартили по данным Journal Citation Reports компании Clarivate Analytics или имеющих в базе данных Scopus (Скопус) показатель процентиль по CiteScore не менее 50 хотя бы по одной из научных областей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985"/>
        <w:gridCol w:w="1134"/>
        <w:gridCol w:w="2268"/>
        <w:gridCol w:w="1701"/>
        <w:gridCol w:w="1842"/>
        <w:gridCol w:w="1985"/>
        <w:gridCol w:w="2126"/>
        <w:gridCol w:w="1276"/>
      </w:tblGrid>
      <w:tr w:rsidR="00936E77" w:rsidRPr="007A75A5" w14:paraId="3ADC3170" w14:textId="77777777" w:rsidTr="00E67A0B">
        <w:tc>
          <w:tcPr>
            <w:tcW w:w="596" w:type="dxa"/>
            <w:vAlign w:val="center"/>
          </w:tcPr>
          <w:p w14:paraId="569BE35C" w14:textId="77777777" w:rsidR="00936E77" w:rsidRPr="007A75A5" w:rsidRDefault="00936E77" w:rsidP="00C676D7">
            <w:pPr>
              <w:ind w:hanging="15"/>
              <w:jc w:val="center"/>
              <w:rPr>
                <w:sz w:val="20"/>
                <w:szCs w:val="20"/>
              </w:rPr>
            </w:pPr>
            <w:r w:rsidRPr="007A75A5">
              <w:rPr>
                <w:sz w:val="20"/>
                <w:szCs w:val="20"/>
              </w:rPr>
              <w:t>№ п/п</w:t>
            </w:r>
          </w:p>
        </w:tc>
        <w:tc>
          <w:tcPr>
            <w:tcW w:w="1985" w:type="dxa"/>
            <w:vAlign w:val="center"/>
          </w:tcPr>
          <w:p w14:paraId="356E1BD6" w14:textId="77777777" w:rsidR="00936E77" w:rsidRPr="007A75A5" w:rsidRDefault="00936E77" w:rsidP="00C676D7">
            <w:pPr>
              <w:jc w:val="center"/>
              <w:rPr>
                <w:sz w:val="20"/>
                <w:szCs w:val="20"/>
              </w:rPr>
            </w:pPr>
            <w:r w:rsidRPr="007A75A5">
              <w:rPr>
                <w:sz w:val="20"/>
                <w:szCs w:val="20"/>
              </w:rPr>
              <w:t>Название публикации</w:t>
            </w:r>
          </w:p>
        </w:tc>
        <w:tc>
          <w:tcPr>
            <w:tcW w:w="1134" w:type="dxa"/>
            <w:vAlign w:val="center"/>
          </w:tcPr>
          <w:p w14:paraId="5C2EAB4B" w14:textId="6861FEEC" w:rsidR="00936E77" w:rsidRPr="007A75A5" w:rsidRDefault="00936E77" w:rsidP="00C676D7">
            <w:pPr>
              <w:jc w:val="center"/>
              <w:rPr>
                <w:sz w:val="20"/>
                <w:szCs w:val="20"/>
              </w:rPr>
            </w:pPr>
            <w:r w:rsidRPr="007A75A5">
              <w:rPr>
                <w:sz w:val="20"/>
                <w:szCs w:val="20"/>
              </w:rPr>
              <w:t xml:space="preserve">Тип публи-кации (статья, обзор и </w:t>
            </w:r>
            <w:proofErr w:type="gramStart"/>
            <w:r w:rsidRPr="007A75A5">
              <w:rPr>
                <w:sz w:val="20"/>
                <w:szCs w:val="20"/>
              </w:rPr>
              <w:t>т.д.</w:t>
            </w:r>
            <w:proofErr w:type="gramEnd"/>
            <w:r w:rsidRPr="007A75A5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056E5230" w14:textId="7F04E1BF" w:rsidR="00936E77" w:rsidRPr="007A75A5" w:rsidRDefault="00936E77" w:rsidP="00C676D7">
            <w:pPr>
              <w:jc w:val="center"/>
              <w:rPr>
                <w:sz w:val="20"/>
                <w:szCs w:val="20"/>
              </w:rPr>
            </w:pPr>
            <w:r w:rsidRPr="007A75A5">
              <w:rPr>
                <w:color w:val="000000"/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701" w:type="dxa"/>
            <w:vAlign w:val="center"/>
          </w:tcPr>
          <w:p w14:paraId="7453AB2A" w14:textId="1A8A6612" w:rsidR="00936E77" w:rsidRPr="007A75A5" w:rsidRDefault="00936E77" w:rsidP="00C676D7">
            <w:pPr>
              <w:jc w:val="center"/>
              <w:rPr>
                <w:sz w:val="20"/>
                <w:szCs w:val="20"/>
              </w:rPr>
            </w:pPr>
            <w:r w:rsidRPr="007A75A5">
              <w:rPr>
                <w:sz w:val="20"/>
                <w:szCs w:val="20"/>
              </w:rPr>
              <w:t>Импакт-фактор журнала, квартиль и область науки по данным Journal Citation Reports за год публикации</w:t>
            </w:r>
          </w:p>
        </w:tc>
        <w:tc>
          <w:tcPr>
            <w:tcW w:w="1842" w:type="dxa"/>
            <w:vAlign w:val="center"/>
          </w:tcPr>
          <w:p w14:paraId="48DA5F25" w14:textId="4980E9E1" w:rsidR="00936E77" w:rsidRPr="004F5400" w:rsidRDefault="00936E77" w:rsidP="00C67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Индекс в базе данных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4F54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 w:rsidRPr="004F54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Science</w:t>
            </w:r>
            <w:r w:rsidR="004F5400" w:rsidRPr="004F5400">
              <w:rPr>
                <w:sz w:val="20"/>
                <w:szCs w:val="20"/>
              </w:rPr>
              <w:t xml:space="preserve"> </w:t>
            </w:r>
            <w:r w:rsidR="004F5400">
              <w:rPr>
                <w:sz w:val="20"/>
                <w:szCs w:val="20"/>
                <w:lang w:val="en-US"/>
              </w:rPr>
              <w:t>Core</w:t>
            </w:r>
            <w:r w:rsidR="004F5400" w:rsidRPr="004F5400">
              <w:rPr>
                <w:sz w:val="20"/>
                <w:szCs w:val="20"/>
              </w:rPr>
              <w:t xml:space="preserve"> </w:t>
            </w:r>
            <w:r w:rsidR="004F5400">
              <w:rPr>
                <w:sz w:val="20"/>
                <w:szCs w:val="20"/>
                <w:lang w:val="en-US"/>
              </w:rPr>
              <w:t>Collection</w:t>
            </w:r>
            <w:r w:rsidR="004F5400" w:rsidRPr="004F5400">
              <w:rPr>
                <w:sz w:val="20"/>
                <w:szCs w:val="20"/>
              </w:rPr>
              <w:t xml:space="preserve"> (</w:t>
            </w:r>
            <w:r w:rsidR="004F5400">
              <w:rPr>
                <w:sz w:val="20"/>
                <w:szCs w:val="20"/>
                <w:lang w:val="kk-KZ"/>
              </w:rPr>
              <w:t>Веб оф Сайенс Кор Колллекшн</w:t>
            </w:r>
            <w:r w:rsidR="004F5400" w:rsidRPr="004F5400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1DF79951" w14:textId="77777777" w:rsidR="00936E77" w:rsidRDefault="00936E77" w:rsidP="00C676D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7D495C9" w14:textId="0010C238" w:rsidR="00936E77" w:rsidRPr="00936E77" w:rsidRDefault="00936E77" w:rsidP="00C676D7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</w:rPr>
              <w:t>CiteScore журнала, процентиль и область науки по данным Scopus за год публикации</w:t>
            </w:r>
          </w:p>
        </w:tc>
        <w:tc>
          <w:tcPr>
            <w:tcW w:w="2126" w:type="dxa"/>
            <w:vAlign w:val="center"/>
          </w:tcPr>
          <w:p w14:paraId="7C80F610" w14:textId="4EBBDB30" w:rsidR="00936E77" w:rsidRPr="007A75A5" w:rsidRDefault="00936E77" w:rsidP="00C676D7">
            <w:pPr>
              <w:jc w:val="center"/>
              <w:rPr>
                <w:sz w:val="20"/>
                <w:szCs w:val="20"/>
              </w:rPr>
            </w:pPr>
            <w:r w:rsidRPr="007A75A5">
              <w:rPr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1276" w:type="dxa"/>
            <w:vAlign w:val="center"/>
          </w:tcPr>
          <w:p w14:paraId="7A6CCC07" w14:textId="4979AC28" w:rsidR="00936E77" w:rsidRPr="007A75A5" w:rsidRDefault="00936E77" w:rsidP="00C676D7">
            <w:pPr>
              <w:jc w:val="center"/>
              <w:rPr>
                <w:sz w:val="20"/>
                <w:szCs w:val="20"/>
              </w:rPr>
            </w:pPr>
            <w:r w:rsidRPr="007A75A5">
              <w:rPr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936E77" w:rsidRPr="007A75A5" w14:paraId="75D31D34" w14:textId="77777777" w:rsidTr="00E67A0B">
        <w:tc>
          <w:tcPr>
            <w:tcW w:w="596" w:type="dxa"/>
            <w:vAlign w:val="center"/>
          </w:tcPr>
          <w:p w14:paraId="50D61DBC" w14:textId="77777777" w:rsidR="00936E77" w:rsidRPr="007A75A5" w:rsidRDefault="00936E77" w:rsidP="007A75A5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13F9DD2" w14:textId="3F1441D0" w:rsidR="00936E77" w:rsidRPr="007A75A5" w:rsidRDefault="00936E77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40966A0A" w14:textId="072D8E06" w:rsidR="00936E77" w:rsidRPr="007A75A5" w:rsidRDefault="00936E77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14:paraId="656ED8EC" w14:textId="79AE3E43" w:rsidR="00936E77" w:rsidRPr="007A75A5" w:rsidRDefault="00936E77" w:rsidP="007A75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A75A5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14:paraId="6884C706" w14:textId="2C97987C" w:rsidR="00936E77" w:rsidRPr="007A75A5" w:rsidRDefault="00936E77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14:paraId="48D42398" w14:textId="4EC1A889" w:rsidR="00936E77" w:rsidRPr="007A75A5" w:rsidRDefault="00936E77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5" w:type="dxa"/>
          </w:tcPr>
          <w:p w14:paraId="2720482F" w14:textId="77777777" w:rsidR="00936E77" w:rsidRPr="007A75A5" w:rsidRDefault="00936E77" w:rsidP="007A75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0D666613" w14:textId="5182EF39" w:rsidR="00936E77" w:rsidRPr="007A75A5" w:rsidRDefault="00936E77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vAlign w:val="center"/>
          </w:tcPr>
          <w:p w14:paraId="2C6690F0" w14:textId="108045B4" w:rsidR="00936E77" w:rsidRPr="007A75A5" w:rsidRDefault="00936E77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7</w:t>
            </w:r>
          </w:p>
        </w:tc>
      </w:tr>
      <w:tr w:rsidR="00936E77" w:rsidRPr="007A75A5" w14:paraId="402E25C4" w14:textId="77777777" w:rsidTr="00E67A0B">
        <w:trPr>
          <w:trHeight w:val="1347"/>
        </w:trPr>
        <w:tc>
          <w:tcPr>
            <w:tcW w:w="596" w:type="dxa"/>
            <w:vAlign w:val="center"/>
          </w:tcPr>
          <w:p w14:paraId="2C616A22" w14:textId="65E83339" w:rsidR="00936E77" w:rsidRPr="007A75A5" w:rsidRDefault="00936E77" w:rsidP="00936E77">
            <w:pPr>
              <w:ind w:left="284"/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vAlign w:val="center"/>
          </w:tcPr>
          <w:p w14:paraId="30316907" w14:textId="4005AEC7" w:rsidR="00936E77" w:rsidRPr="007A75A5" w:rsidRDefault="00936E77" w:rsidP="00936E7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Analysis of the Chemical Composition of Ash and Slag Waste from Solid Fuel Combustion for Sale as Raw Materials</w:t>
            </w:r>
          </w:p>
        </w:tc>
        <w:tc>
          <w:tcPr>
            <w:tcW w:w="1134" w:type="dxa"/>
            <w:vAlign w:val="center"/>
          </w:tcPr>
          <w:p w14:paraId="729700BD" w14:textId="437F805B" w:rsidR="00936E77" w:rsidRPr="007A75A5" w:rsidRDefault="00936E77" w:rsidP="004F5400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0329D9DD" w14:textId="5AE29E45" w:rsidR="00936E77" w:rsidRPr="007A75A5" w:rsidRDefault="00936E77" w:rsidP="00936E77">
            <w:pPr>
              <w:pStyle w:val="1"/>
              <w:spacing w:before="0" w:beforeAutospacing="0" w:after="0" w:afterAutospacing="0" w:line="240" w:lineRule="atLeast"/>
              <w:textAlignment w:val="baseline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7A75A5">
              <w:rPr>
                <w:b w:val="0"/>
                <w:bCs w:val="0"/>
                <w:sz w:val="20"/>
                <w:szCs w:val="20"/>
                <w:lang w:val="en-US"/>
              </w:rPr>
              <w:t>International Review of Mechanical Engineering (IREME)</w:t>
            </w:r>
            <w:r w:rsidR="00B04CB4" w:rsidRPr="00B04CB4"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="00B04CB4">
              <w:rPr>
                <w:b w:val="0"/>
                <w:bCs w:val="0"/>
                <w:sz w:val="20"/>
                <w:szCs w:val="20"/>
                <w:lang w:val="en-US"/>
              </w:rPr>
              <w:t>ISSN 1970 - 8734</w:t>
            </w:r>
            <w:r w:rsidRPr="007A75A5"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</w:p>
          <w:p w14:paraId="687BA712" w14:textId="77777777" w:rsidR="00936E77" w:rsidRPr="007A75A5" w:rsidRDefault="00936E77" w:rsidP="00936E77">
            <w:pPr>
              <w:pStyle w:val="1"/>
              <w:spacing w:before="0" w:beforeAutospacing="0" w:after="0" w:afterAutospacing="0" w:line="240" w:lineRule="atLeast"/>
              <w:textAlignment w:val="baseline"/>
              <w:rPr>
                <w:b w:val="0"/>
                <w:bCs w:val="0"/>
                <w:sz w:val="20"/>
                <w:szCs w:val="20"/>
                <w:shd w:val="clear" w:color="auto" w:fill="FFFFFF"/>
                <w:lang w:val="kk-KZ"/>
              </w:rPr>
            </w:pPr>
            <w:r w:rsidRPr="007A75A5">
              <w:rPr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 xml:space="preserve">DOI: </w:t>
            </w:r>
            <w:r w:rsidRPr="007A75A5">
              <w:rPr>
                <w:b w:val="0"/>
                <w:bCs w:val="0"/>
                <w:sz w:val="20"/>
                <w:szCs w:val="20"/>
                <w:shd w:val="clear" w:color="auto" w:fill="FFFFFF"/>
                <w:lang w:val="kk-KZ"/>
              </w:rPr>
              <w:t>10.15866/</w:t>
            </w:r>
            <w:proofErr w:type="gramStart"/>
            <w:r w:rsidRPr="007A75A5">
              <w:rPr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>ireme.v</w:t>
            </w:r>
            <w:proofErr w:type="gramEnd"/>
            <w:r w:rsidRPr="007A75A5">
              <w:rPr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>17i</w:t>
            </w:r>
          </w:p>
          <w:p w14:paraId="397687B9" w14:textId="0743EC9D" w:rsidR="00936E77" w:rsidRPr="007A75A5" w:rsidRDefault="00936E77" w:rsidP="0044325E">
            <w:pPr>
              <w:pStyle w:val="1"/>
              <w:spacing w:before="0" w:beforeAutospacing="0" w:after="0" w:afterAutospacing="0" w:line="240" w:lineRule="atLeast"/>
              <w:textAlignment w:val="baseline"/>
              <w:rPr>
                <w:b w:val="0"/>
                <w:bCs w:val="0"/>
                <w:sz w:val="20"/>
                <w:szCs w:val="20"/>
                <w:lang w:val="kk-KZ"/>
              </w:rPr>
            </w:pPr>
            <w:hyperlink r:id="rId9" w:history="1">
              <w:r w:rsidRPr="007A75A5">
                <w:rPr>
                  <w:rStyle w:val="a5"/>
                  <w:b w:val="0"/>
                  <w:bCs w:val="0"/>
                  <w:sz w:val="20"/>
                  <w:szCs w:val="20"/>
                  <w:lang w:val="kk-KZ"/>
                </w:rPr>
                <w:t>https://www.praiseworthyprize.org/jsm/index.php?journal=ireme&amp;page=article&amp;op=view&amp;path%5B%5D=27240</w:t>
              </w:r>
            </w:hyperlink>
            <w:r w:rsidRPr="007A75A5">
              <w:rPr>
                <w:b w:val="0"/>
                <w:bCs w:val="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9F58F82" w14:textId="2D46AB75" w:rsidR="00936E77" w:rsidRPr="007A75A5" w:rsidRDefault="00936E77" w:rsidP="004F5400">
            <w:pPr>
              <w:jc w:val="center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7A75A5"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>IF:</w:t>
            </w:r>
            <w:r w:rsidRPr="007A75A5">
              <w:rPr>
                <w:sz w:val="20"/>
                <w:szCs w:val="20"/>
                <w:shd w:val="clear" w:color="auto" w:fill="FFFFFF"/>
                <w:lang w:val="en-US"/>
              </w:rPr>
              <w:t> (2023)</w:t>
            </w:r>
          </w:p>
          <w:p w14:paraId="032ADF21" w14:textId="734ABF8F" w:rsidR="00936E77" w:rsidRPr="007A75A5" w:rsidRDefault="00936E77" w:rsidP="004F5400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Q2</w:t>
            </w:r>
          </w:p>
          <w:p w14:paraId="13419150" w14:textId="40B5B693" w:rsidR="00936E77" w:rsidRPr="007A75A5" w:rsidRDefault="00936E77" w:rsidP="004F5400">
            <w:pPr>
              <w:jc w:val="center"/>
              <w:rPr>
                <w:rFonts w:ascii="Helvetica" w:hAnsi="Helvetica" w:cs="Helvetica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55705A04" w14:textId="0458ABD1" w:rsidR="00936E77" w:rsidRPr="00F80165" w:rsidRDefault="00F80165" w:rsidP="00F8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25A65986" w14:textId="554FC29D" w:rsidR="00936E77" w:rsidRPr="007A75A5" w:rsidRDefault="00936E77" w:rsidP="00936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CiteScore 1.9</w:t>
            </w:r>
            <w:r w:rsidRPr="007A75A5">
              <w:rPr>
                <w:sz w:val="20"/>
                <w:szCs w:val="20"/>
                <w:lang w:val="kk-KZ"/>
              </w:rPr>
              <w:t>:</w:t>
            </w:r>
            <w:r w:rsidRPr="007A75A5">
              <w:rPr>
                <w:sz w:val="20"/>
                <w:szCs w:val="20"/>
                <w:lang w:val="en-US"/>
              </w:rPr>
              <w:t xml:space="preserve"> </w:t>
            </w:r>
            <w:r w:rsidRPr="007A75A5">
              <w:rPr>
                <w:sz w:val="20"/>
                <w:szCs w:val="20"/>
              </w:rPr>
              <w:t>процентиль</w:t>
            </w:r>
            <w:r w:rsidRPr="007A75A5">
              <w:rPr>
                <w:sz w:val="20"/>
                <w:szCs w:val="20"/>
                <w:lang w:val="en-US"/>
              </w:rPr>
              <w:t xml:space="preserve"> </w:t>
            </w:r>
            <w:r w:rsidRPr="007A75A5">
              <w:rPr>
                <w:sz w:val="20"/>
                <w:szCs w:val="20"/>
                <w:lang w:val="kk-KZ"/>
              </w:rPr>
              <w:t>7</w:t>
            </w:r>
            <w:r w:rsidRPr="007A75A5">
              <w:rPr>
                <w:sz w:val="20"/>
                <w:szCs w:val="20"/>
                <w:lang w:val="en-US"/>
              </w:rPr>
              <w:t>4%</w:t>
            </w:r>
          </w:p>
        </w:tc>
        <w:tc>
          <w:tcPr>
            <w:tcW w:w="2126" w:type="dxa"/>
            <w:vAlign w:val="center"/>
          </w:tcPr>
          <w:p w14:paraId="523A2EE2" w14:textId="1C7DEAD3" w:rsidR="00936E77" w:rsidRPr="007A75A5" w:rsidRDefault="00936E77" w:rsidP="00936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en-US"/>
              </w:rPr>
            </w:pPr>
            <w:proofErr w:type="gramStart"/>
            <w:r w:rsidRPr="007A75A5">
              <w:rPr>
                <w:sz w:val="20"/>
                <w:szCs w:val="20"/>
                <w:lang w:val="en-US"/>
              </w:rPr>
              <w:t>G.Bergenzhanova</w:t>
            </w:r>
            <w:proofErr w:type="gramEnd"/>
            <w:r w:rsidRPr="007A75A5">
              <w:rPr>
                <w:sz w:val="20"/>
                <w:szCs w:val="20"/>
                <w:lang w:val="kk-KZ"/>
              </w:rPr>
              <w:t xml:space="preserve">, </w:t>
            </w:r>
            <w:r w:rsidRPr="007A75A5">
              <w:rPr>
                <w:sz w:val="20"/>
                <w:szCs w:val="20"/>
                <w:lang w:val="en-US"/>
              </w:rPr>
              <w:t>M.Sakitzhanov</w:t>
            </w:r>
            <w:r w:rsidRPr="007A75A5">
              <w:rPr>
                <w:sz w:val="20"/>
                <w:szCs w:val="20"/>
                <w:lang w:val="kk-KZ"/>
              </w:rPr>
              <w:t xml:space="preserve">, </w:t>
            </w:r>
            <w:r w:rsidRPr="007A75A5">
              <w:rPr>
                <w:sz w:val="20"/>
                <w:szCs w:val="20"/>
                <w:lang w:val="en-US"/>
              </w:rPr>
              <w:t>K.Olzhabaeva</w:t>
            </w:r>
            <w:r w:rsidRPr="007A75A5">
              <w:rPr>
                <w:sz w:val="20"/>
                <w:szCs w:val="20"/>
                <w:lang w:val="kk-KZ"/>
              </w:rPr>
              <w:t xml:space="preserve">, </w:t>
            </w:r>
            <w:r w:rsidRPr="007A75A5">
              <w:rPr>
                <w:sz w:val="20"/>
                <w:szCs w:val="20"/>
                <w:u w:val="single"/>
                <w:lang w:val="en-US"/>
              </w:rPr>
              <w:t>A.Rasmukhametova</w:t>
            </w:r>
            <w:r w:rsidRPr="007A75A5">
              <w:rPr>
                <w:sz w:val="20"/>
                <w:szCs w:val="20"/>
                <w:u w:val="single"/>
                <w:lang w:val="kk-KZ"/>
              </w:rPr>
              <w:t xml:space="preserve">, </w:t>
            </w:r>
            <w:r w:rsidRPr="007A75A5">
              <w:rPr>
                <w:sz w:val="20"/>
                <w:szCs w:val="20"/>
                <w:lang w:val="en-US"/>
              </w:rPr>
              <w:t>L.Sultanova</w:t>
            </w:r>
          </w:p>
        </w:tc>
        <w:tc>
          <w:tcPr>
            <w:tcW w:w="1276" w:type="dxa"/>
            <w:vAlign w:val="center"/>
          </w:tcPr>
          <w:p w14:paraId="1D256F5E" w14:textId="4032C791" w:rsidR="00936E77" w:rsidRPr="007A75A5" w:rsidRDefault="00936E77" w:rsidP="00936E77">
            <w:pPr>
              <w:jc w:val="center"/>
              <w:rPr>
                <w:sz w:val="20"/>
                <w:szCs w:val="20"/>
              </w:rPr>
            </w:pPr>
            <w:r w:rsidRPr="007A75A5">
              <w:rPr>
                <w:sz w:val="20"/>
                <w:szCs w:val="20"/>
                <w:lang w:val="kk-KZ"/>
              </w:rPr>
              <w:t>четвертый</w:t>
            </w:r>
            <w:r w:rsidRPr="007A75A5">
              <w:rPr>
                <w:sz w:val="20"/>
                <w:szCs w:val="20"/>
                <w:lang w:val="en-US"/>
              </w:rPr>
              <w:t xml:space="preserve"> </w:t>
            </w:r>
            <w:r w:rsidRPr="007A75A5">
              <w:rPr>
                <w:sz w:val="20"/>
                <w:szCs w:val="20"/>
              </w:rPr>
              <w:t>автор</w:t>
            </w:r>
          </w:p>
        </w:tc>
      </w:tr>
      <w:tr w:rsidR="00936E77" w:rsidRPr="007A75A5" w14:paraId="0AF33DC0" w14:textId="77777777" w:rsidTr="00E67A0B">
        <w:tc>
          <w:tcPr>
            <w:tcW w:w="596" w:type="dxa"/>
            <w:vAlign w:val="center"/>
          </w:tcPr>
          <w:p w14:paraId="77AF5FFA" w14:textId="1FDB0752" w:rsidR="00936E77" w:rsidRPr="007A75A5" w:rsidRDefault="00936E77" w:rsidP="00936E77">
            <w:pPr>
              <w:ind w:left="284"/>
              <w:jc w:val="center"/>
              <w:rPr>
                <w:sz w:val="20"/>
                <w:szCs w:val="20"/>
              </w:rPr>
            </w:pPr>
            <w:r w:rsidRPr="007A75A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  <w:vAlign w:val="center"/>
          </w:tcPr>
          <w:p w14:paraId="1E02021E" w14:textId="5D7C08E0" w:rsidR="00936E77" w:rsidRPr="007A75A5" w:rsidRDefault="00936E77" w:rsidP="00936E7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Style w:val="highlight-module1p2so"/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Research and modeling of the cooling system in steam turbine bearings</w:t>
            </w:r>
          </w:p>
        </w:tc>
        <w:tc>
          <w:tcPr>
            <w:tcW w:w="1134" w:type="dxa"/>
            <w:vAlign w:val="center"/>
          </w:tcPr>
          <w:p w14:paraId="4E17FBF5" w14:textId="07AA845A" w:rsidR="00936E77" w:rsidRPr="007A75A5" w:rsidRDefault="00936E77" w:rsidP="004F5400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3AA50250" w14:textId="2DFACA35" w:rsidR="00936E77" w:rsidRPr="007A75A5" w:rsidRDefault="00936E77" w:rsidP="00936E77">
            <w:pPr>
              <w:pStyle w:val="1"/>
              <w:spacing w:before="0" w:beforeAutospacing="0" w:after="0" w:afterAutospacing="0" w:line="240" w:lineRule="atLeast"/>
              <w:textAlignment w:val="baseline"/>
              <w:rPr>
                <w:b w:val="0"/>
                <w:bCs w:val="0"/>
                <w:color w:val="2E2E2E"/>
                <w:sz w:val="20"/>
                <w:szCs w:val="20"/>
                <w:shd w:val="clear" w:color="auto" w:fill="FFFFFF"/>
              </w:rPr>
            </w:pPr>
            <w:r w:rsidRPr="007A75A5">
              <w:rPr>
                <w:b w:val="0"/>
                <w:bCs w:val="0"/>
                <w:color w:val="1A1A1A"/>
                <w:sz w:val="20"/>
                <w:szCs w:val="20"/>
                <w:lang w:val="en-US"/>
              </w:rPr>
              <w:t>Metalurgija</w:t>
            </w:r>
            <w:r w:rsidRPr="007A75A5">
              <w:rPr>
                <w:b w:val="0"/>
                <w:bCs w:val="0"/>
                <w:color w:val="1A1A1A"/>
                <w:sz w:val="20"/>
                <w:szCs w:val="20"/>
                <w:lang w:val="kk-KZ"/>
              </w:rPr>
              <w:t>,</w:t>
            </w:r>
            <w:r w:rsidRPr="007A75A5">
              <w:rPr>
                <w:b w:val="0"/>
                <w:bCs w:val="0"/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7A75A5">
              <w:rPr>
                <w:b w:val="0"/>
                <w:bCs w:val="0"/>
                <w:color w:val="2E2E2E"/>
                <w:sz w:val="20"/>
                <w:szCs w:val="20"/>
                <w:shd w:val="clear" w:color="auto" w:fill="FFFFFF"/>
              </w:rPr>
              <w:t xml:space="preserve">2021, </w:t>
            </w:r>
            <w:r w:rsidRPr="007A75A5">
              <w:rPr>
                <w:b w:val="0"/>
                <w:bCs w:val="0"/>
                <w:color w:val="222222"/>
                <w:sz w:val="20"/>
                <w:szCs w:val="20"/>
                <w:shd w:val="clear" w:color="auto" w:fill="FFFFFF"/>
                <w:lang w:val="kk-KZ"/>
              </w:rPr>
              <w:t>страницы 145-148.</w:t>
            </w:r>
          </w:p>
          <w:p w14:paraId="55290D53" w14:textId="77777777" w:rsidR="00936E77" w:rsidRPr="007A75A5" w:rsidRDefault="00936E77" w:rsidP="00936E77">
            <w:pPr>
              <w:pStyle w:val="1"/>
              <w:spacing w:before="0" w:beforeAutospacing="0" w:after="0" w:afterAutospacing="0" w:line="240" w:lineRule="atLeast"/>
              <w:textAlignment w:val="baseline"/>
              <w:rPr>
                <w:b w:val="0"/>
                <w:bCs w:val="0"/>
                <w:sz w:val="20"/>
                <w:szCs w:val="20"/>
                <w:shd w:val="clear" w:color="auto" w:fill="FFFFFF"/>
                <w:lang w:val="kk-KZ"/>
              </w:rPr>
            </w:pPr>
            <w:r w:rsidRPr="007A75A5">
              <w:rPr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>DOI</w:t>
            </w:r>
            <w:r w:rsidRPr="007A75A5">
              <w:rPr>
                <w:b w:val="0"/>
                <w:bCs w:val="0"/>
                <w:sz w:val="20"/>
                <w:szCs w:val="20"/>
                <w:shd w:val="clear" w:color="auto" w:fill="FFFFFF"/>
              </w:rPr>
              <w:t>:</w:t>
            </w:r>
            <w:r w:rsidRPr="007A75A5">
              <w:rPr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  <w:p w14:paraId="0929D5A7" w14:textId="0340362E" w:rsidR="00FD25E6" w:rsidRPr="007A75A5" w:rsidRDefault="00936E77" w:rsidP="00E67A0B">
            <w:pPr>
              <w:pStyle w:val="1"/>
              <w:spacing w:before="0" w:beforeAutospacing="0" w:after="0" w:afterAutospacing="0" w:line="240" w:lineRule="atLeast"/>
              <w:textAlignment w:val="baseline"/>
              <w:rPr>
                <w:sz w:val="20"/>
                <w:szCs w:val="20"/>
                <w:lang w:val="kk-KZ"/>
              </w:rPr>
            </w:pPr>
            <w:hyperlink r:id="rId10" w:history="1">
              <w:r w:rsidRPr="007A75A5">
                <w:rPr>
                  <w:rStyle w:val="a5"/>
                  <w:b w:val="0"/>
                  <w:bCs w:val="0"/>
                  <w:sz w:val="20"/>
                  <w:szCs w:val="20"/>
                  <w:shd w:val="clear" w:color="auto" w:fill="FFFFFF"/>
                  <w:lang w:val="kk-KZ"/>
                </w:rPr>
                <w:t>https://www.researchgate.net/publication/346316070_Research_and_modeling_of_the_cooling_system_in_steam_turbine_bearings</w:t>
              </w:r>
            </w:hyperlink>
            <w:r w:rsidRPr="007A75A5">
              <w:rPr>
                <w:b w:val="0"/>
                <w:bCs w:val="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E2D0928" w14:textId="06421018" w:rsidR="00936E77" w:rsidRPr="007A75A5" w:rsidRDefault="00936E77" w:rsidP="004F5400">
            <w:pPr>
              <w:jc w:val="center"/>
              <w:rPr>
                <w:rStyle w:val="aa"/>
                <w:b w:val="0"/>
                <w:bCs w:val="0"/>
                <w:sz w:val="20"/>
                <w:szCs w:val="20"/>
                <w:lang w:val="en-US"/>
              </w:rPr>
            </w:pPr>
            <w:r w:rsidRPr="007A75A5"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>IF</w:t>
            </w:r>
            <w:r w:rsidRPr="007A75A5">
              <w:rPr>
                <w:sz w:val="20"/>
                <w:szCs w:val="20"/>
                <w:shd w:val="clear" w:color="auto" w:fill="FFFFFF"/>
                <w:lang w:val="en-US"/>
              </w:rPr>
              <w:t>: (202</w:t>
            </w:r>
            <w:r w:rsidRPr="007A75A5">
              <w:rPr>
                <w:sz w:val="20"/>
                <w:szCs w:val="20"/>
                <w:shd w:val="clear" w:color="auto" w:fill="FFFFFF"/>
                <w:lang w:val="kk-KZ"/>
              </w:rPr>
              <w:t>1</w:t>
            </w:r>
            <w:r w:rsidRPr="007A75A5">
              <w:rPr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14:paraId="4A68592F" w14:textId="578A6B7E" w:rsidR="00936E77" w:rsidRPr="007A75A5" w:rsidRDefault="00936E77" w:rsidP="004F5400">
            <w:pPr>
              <w:pStyle w:val="1"/>
              <w:spacing w:before="0" w:beforeAutospacing="0" w:after="0" w:afterAutospacing="0" w:line="240" w:lineRule="atLeast"/>
              <w:jc w:val="center"/>
              <w:textAlignment w:val="baseline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7A75A5">
              <w:rPr>
                <w:b w:val="0"/>
                <w:bCs w:val="0"/>
                <w:sz w:val="20"/>
                <w:szCs w:val="20"/>
                <w:lang w:val="en-US"/>
              </w:rPr>
              <w:t>Q</w:t>
            </w:r>
            <w:r w:rsidRPr="007A75A5">
              <w:rPr>
                <w:b w:val="0"/>
                <w:bCs w:val="0"/>
                <w:sz w:val="20"/>
                <w:szCs w:val="20"/>
                <w:lang w:val="kk-KZ"/>
              </w:rPr>
              <w:t>2</w:t>
            </w:r>
          </w:p>
          <w:p w14:paraId="3FA2D1AD" w14:textId="77777777" w:rsidR="00936E77" w:rsidRPr="007A75A5" w:rsidRDefault="00936E77" w:rsidP="004F5400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</w:p>
          <w:p w14:paraId="24F60D82" w14:textId="0CC53F3E" w:rsidR="00936E77" w:rsidRPr="007A75A5" w:rsidRDefault="00936E77" w:rsidP="004F54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33E5D43B" w14:textId="77777777" w:rsidR="00936E77" w:rsidRDefault="002D1CF8" w:rsidP="002D1CF8">
            <w:pPr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2D1CF8">
              <w:rPr>
                <w:sz w:val="20"/>
                <w:szCs w:val="20"/>
                <w:shd w:val="clear" w:color="auto" w:fill="FFFFFF"/>
                <w:lang w:val="en-US"/>
              </w:rPr>
              <w:t>Journal Citation 0.6</w:t>
            </w:r>
          </w:p>
          <w:p w14:paraId="2053175B" w14:textId="60F3ADB8" w:rsidR="002D1CF8" w:rsidRDefault="002D1CF8" w:rsidP="002D1CF8">
            <w:pPr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2D1CF8">
              <w:rPr>
                <w:sz w:val="20"/>
                <w:szCs w:val="20"/>
                <w:shd w:val="clear" w:color="auto" w:fill="FFFFFF"/>
                <w:lang w:val="kk-KZ"/>
              </w:rPr>
              <w:t>Indicator 0.16</w:t>
            </w:r>
          </w:p>
          <w:p w14:paraId="143D217B" w14:textId="7A672AD7" w:rsidR="002D1CF8" w:rsidRPr="002D1CF8" w:rsidRDefault="002D1CF8" w:rsidP="002D1CF8">
            <w:pPr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2D1CF8">
              <w:rPr>
                <w:sz w:val="20"/>
                <w:szCs w:val="20"/>
                <w:shd w:val="clear" w:color="auto" w:fill="FFFFFF"/>
                <w:lang w:val="kk-KZ"/>
              </w:rPr>
              <w:t>Category Rank 75/91</w:t>
            </w:r>
          </w:p>
          <w:p w14:paraId="0E7103A7" w14:textId="553E5F86" w:rsidR="002D1CF8" w:rsidRPr="002D1CF8" w:rsidRDefault="002D1CF8" w:rsidP="00936E77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985" w:type="dxa"/>
            <w:vAlign w:val="center"/>
          </w:tcPr>
          <w:p w14:paraId="085B6280" w14:textId="5774A391" w:rsidR="00936E77" w:rsidRPr="007A75A5" w:rsidRDefault="00936E77" w:rsidP="00936E77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en-US"/>
              </w:rPr>
              <w:t>CiteScore 1.</w:t>
            </w:r>
            <w:r w:rsidR="002D1CF8">
              <w:rPr>
                <w:sz w:val="20"/>
                <w:szCs w:val="20"/>
                <w:lang w:val="kk-KZ"/>
              </w:rPr>
              <w:t>4</w:t>
            </w:r>
            <w:r w:rsidRPr="007A75A5">
              <w:rPr>
                <w:sz w:val="20"/>
                <w:szCs w:val="20"/>
                <w:lang w:val="en-US"/>
              </w:rPr>
              <w:t>:</w:t>
            </w:r>
          </w:p>
          <w:p w14:paraId="34DE7588" w14:textId="77777777" w:rsidR="00936E77" w:rsidRPr="007A75A5" w:rsidRDefault="00936E77" w:rsidP="00936E77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</w:rPr>
              <w:t>процентиль</w:t>
            </w:r>
            <w:r w:rsidRPr="007A75A5">
              <w:rPr>
                <w:sz w:val="20"/>
                <w:szCs w:val="20"/>
                <w:lang w:val="en-US"/>
              </w:rPr>
              <w:t xml:space="preserve"> 37%</w:t>
            </w:r>
          </w:p>
          <w:p w14:paraId="1EF5BFEA" w14:textId="77777777" w:rsidR="00936E77" w:rsidRPr="007A75A5" w:rsidRDefault="00936E77" w:rsidP="00936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20A5E5D3" w14:textId="79C53E58" w:rsidR="00936E77" w:rsidRPr="007A75A5" w:rsidRDefault="00936E77" w:rsidP="00936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u w:val="single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A.</w:t>
            </w:r>
            <w:proofErr w:type="gramStart"/>
            <w:r w:rsidRPr="007A75A5">
              <w:rPr>
                <w:sz w:val="20"/>
                <w:szCs w:val="20"/>
                <w:lang w:val="en-US"/>
              </w:rPr>
              <w:t>A.Genbach</w:t>
            </w:r>
            <w:proofErr w:type="gramEnd"/>
            <w:r w:rsidRPr="007A75A5">
              <w:rPr>
                <w:sz w:val="20"/>
                <w:szCs w:val="20"/>
                <w:lang w:val="kk-KZ"/>
              </w:rPr>
              <w:t>,</w:t>
            </w:r>
            <w:r w:rsidRPr="007A75A5">
              <w:rPr>
                <w:sz w:val="20"/>
                <w:szCs w:val="20"/>
                <w:lang w:val="en-US"/>
              </w:rPr>
              <w:t xml:space="preserve"> V.O.Baibekova</w:t>
            </w:r>
            <w:r w:rsidRPr="007A75A5">
              <w:rPr>
                <w:sz w:val="20"/>
                <w:szCs w:val="20"/>
                <w:lang w:val="kk-KZ"/>
              </w:rPr>
              <w:t xml:space="preserve">, </w:t>
            </w:r>
            <w:r w:rsidRPr="007A75A5">
              <w:rPr>
                <w:sz w:val="20"/>
                <w:szCs w:val="20"/>
                <w:lang w:val="en-US"/>
              </w:rPr>
              <w:t>K.S.Olzhabayeva</w:t>
            </w:r>
            <w:r w:rsidRPr="007A75A5">
              <w:rPr>
                <w:sz w:val="20"/>
                <w:szCs w:val="20"/>
                <w:lang w:val="kk-KZ"/>
              </w:rPr>
              <w:t>,</w:t>
            </w:r>
            <w:r w:rsidRPr="007A75A5">
              <w:rPr>
                <w:sz w:val="20"/>
                <w:szCs w:val="20"/>
                <w:lang w:val="en-US"/>
              </w:rPr>
              <w:t xml:space="preserve"> A.Mergalimova</w:t>
            </w:r>
            <w:r w:rsidRPr="007A75A5">
              <w:rPr>
                <w:sz w:val="20"/>
                <w:szCs w:val="20"/>
                <w:lang w:val="kk-KZ"/>
              </w:rPr>
              <w:t>,</w:t>
            </w:r>
            <w:r w:rsidRPr="007A75A5">
              <w:rPr>
                <w:sz w:val="20"/>
                <w:szCs w:val="20"/>
                <w:lang w:val="en-US"/>
              </w:rPr>
              <w:t xml:space="preserve"> </w:t>
            </w:r>
            <w:r w:rsidRPr="007A75A5">
              <w:rPr>
                <w:sz w:val="20"/>
                <w:szCs w:val="20"/>
                <w:u w:val="single"/>
                <w:lang w:val="en-US"/>
              </w:rPr>
              <w:t>A.S.Rasmukhametova</w:t>
            </w:r>
            <w:r w:rsidRPr="007A75A5">
              <w:rPr>
                <w:sz w:val="20"/>
                <w:szCs w:val="20"/>
                <w:u w:val="single"/>
                <w:lang w:val="kk-KZ"/>
              </w:rPr>
              <w:t>,</w:t>
            </w:r>
            <w:r w:rsidRPr="007A75A5">
              <w:rPr>
                <w:sz w:val="20"/>
                <w:szCs w:val="20"/>
                <w:lang w:val="kk-KZ"/>
              </w:rPr>
              <w:t xml:space="preserve"> </w:t>
            </w:r>
            <w:r w:rsidRPr="007A75A5">
              <w:rPr>
                <w:sz w:val="20"/>
                <w:szCs w:val="20"/>
                <w:lang w:val="en-US"/>
              </w:rPr>
              <w:t>A.A.Begimbetova</w:t>
            </w:r>
            <w:r w:rsidRPr="007A75A5">
              <w:rPr>
                <w:sz w:val="20"/>
                <w:szCs w:val="20"/>
                <w:lang w:val="kk-KZ"/>
              </w:rPr>
              <w:t>,</w:t>
            </w:r>
            <w:r w:rsidRPr="007A75A5">
              <w:rPr>
                <w:sz w:val="20"/>
                <w:szCs w:val="20"/>
                <w:lang w:val="en-US"/>
              </w:rPr>
              <w:t xml:space="preserve"> A.Zhauyt</w:t>
            </w:r>
          </w:p>
        </w:tc>
        <w:tc>
          <w:tcPr>
            <w:tcW w:w="1276" w:type="dxa"/>
            <w:vAlign w:val="center"/>
          </w:tcPr>
          <w:p w14:paraId="176EA66C" w14:textId="35B6CC94" w:rsidR="00936E77" w:rsidRPr="007A75A5" w:rsidRDefault="00936E77" w:rsidP="00936E77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пятый автор</w:t>
            </w:r>
          </w:p>
        </w:tc>
      </w:tr>
      <w:tr w:rsidR="00936E77" w:rsidRPr="007A75A5" w14:paraId="35118310" w14:textId="77777777" w:rsidTr="00E67A0B">
        <w:tc>
          <w:tcPr>
            <w:tcW w:w="596" w:type="dxa"/>
            <w:vAlign w:val="center"/>
          </w:tcPr>
          <w:p w14:paraId="4AE424F0" w14:textId="77777777" w:rsidR="00936E77" w:rsidRPr="007A75A5" w:rsidRDefault="00936E77" w:rsidP="00936E77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D69F67C" w14:textId="77777777" w:rsidR="00936E77" w:rsidRPr="007A75A5" w:rsidRDefault="00936E77" w:rsidP="00936E77">
            <w:pPr>
              <w:jc w:val="both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5521D115" w14:textId="77777777" w:rsidR="00936E77" w:rsidRPr="007A75A5" w:rsidRDefault="00936E77" w:rsidP="004F5400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14:paraId="0D5EEAE6" w14:textId="77777777" w:rsidR="00936E77" w:rsidRPr="007A75A5" w:rsidRDefault="00936E77" w:rsidP="00936E7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A75A5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14:paraId="0D662BFC" w14:textId="77777777" w:rsidR="00936E77" w:rsidRPr="007A75A5" w:rsidRDefault="00936E77" w:rsidP="00936E77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14:paraId="23B21F64" w14:textId="77777777" w:rsidR="00936E77" w:rsidRPr="007A75A5" w:rsidRDefault="00936E77" w:rsidP="00936E77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5" w:type="dxa"/>
          </w:tcPr>
          <w:p w14:paraId="52D7B714" w14:textId="77777777" w:rsidR="00936E77" w:rsidRPr="007A75A5" w:rsidRDefault="00936E77" w:rsidP="00936E7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036B05B1" w14:textId="54D036EB" w:rsidR="00936E77" w:rsidRPr="007A75A5" w:rsidRDefault="00936E77" w:rsidP="00936E77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vAlign w:val="center"/>
          </w:tcPr>
          <w:p w14:paraId="3BC5F9EB" w14:textId="77777777" w:rsidR="00936E77" w:rsidRPr="007A75A5" w:rsidRDefault="00936E77" w:rsidP="00936E77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7</w:t>
            </w:r>
          </w:p>
        </w:tc>
      </w:tr>
      <w:tr w:rsidR="004F5400" w:rsidRPr="007A75A5" w14:paraId="619595F9" w14:textId="77777777" w:rsidTr="00E67A0B">
        <w:tc>
          <w:tcPr>
            <w:tcW w:w="596" w:type="dxa"/>
            <w:vAlign w:val="center"/>
          </w:tcPr>
          <w:p w14:paraId="24F439DF" w14:textId="51A420F4" w:rsidR="004F5400" w:rsidRPr="007A75A5" w:rsidRDefault="004F5400" w:rsidP="00C676D7">
            <w:pPr>
              <w:ind w:left="284"/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985" w:type="dxa"/>
            <w:vAlign w:val="center"/>
          </w:tcPr>
          <w:p w14:paraId="485CE89E" w14:textId="6639F2D6" w:rsidR="004F5400" w:rsidRPr="007A75A5" w:rsidRDefault="004F5400" w:rsidP="00FD25E6">
            <w:pPr>
              <w:jc w:val="both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Evaluation of the Energy Efficiency of the Stage Compression Heat Pump Cycle</w:t>
            </w:r>
          </w:p>
        </w:tc>
        <w:tc>
          <w:tcPr>
            <w:tcW w:w="1134" w:type="dxa"/>
            <w:vAlign w:val="center"/>
          </w:tcPr>
          <w:p w14:paraId="2F54CF9D" w14:textId="1F9DB629" w:rsidR="004F5400" w:rsidRPr="007A75A5" w:rsidRDefault="004F5400" w:rsidP="00C676D7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c</w:t>
            </w:r>
            <w:r w:rsidRPr="007A75A5">
              <w:rPr>
                <w:sz w:val="20"/>
                <w:szCs w:val="20"/>
              </w:rPr>
              <w:t>татья</w:t>
            </w:r>
          </w:p>
        </w:tc>
        <w:tc>
          <w:tcPr>
            <w:tcW w:w="2268" w:type="dxa"/>
            <w:vAlign w:val="center"/>
          </w:tcPr>
          <w:p w14:paraId="43597A2F" w14:textId="4954C757" w:rsidR="004F5400" w:rsidRPr="007A75A5" w:rsidRDefault="004F5400" w:rsidP="00C676D7">
            <w:pPr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Energetika. Proceedings of CIS Higher Education Institutions and Power Engineering Associations</w:t>
            </w:r>
            <w:r w:rsidRPr="007A75A5">
              <w:rPr>
                <w:sz w:val="20"/>
                <w:szCs w:val="20"/>
                <w:lang w:val="en-US"/>
              </w:rPr>
              <w:t>.</w:t>
            </w:r>
            <w:r w:rsidRPr="007A75A5">
              <w:rPr>
                <w:sz w:val="20"/>
                <w:szCs w:val="20"/>
                <w:lang w:val="kk-KZ"/>
              </w:rPr>
              <w:t xml:space="preserve"> (2019)</w:t>
            </w:r>
          </w:p>
          <w:p w14:paraId="3682ACFD" w14:textId="77777777" w:rsidR="004F5400" w:rsidRDefault="004F5400" w:rsidP="00C676D7">
            <w:pPr>
              <w:rPr>
                <w:lang w:val="kk-KZ"/>
              </w:rPr>
            </w:pPr>
            <w:r w:rsidRPr="007A75A5">
              <w:rPr>
                <w:sz w:val="20"/>
                <w:szCs w:val="20"/>
                <w:shd w:val="clear" w:color="auto" w:fill="FFFFFF"/>
                <w:lang w:val="kk-KZ"/>
              </w:rPr>
              <w:t>DOI:</w:t>
            </w:r>
            <w:r w:rsidRPr="007A75A5">
              <w:rPr>
                <w:sz w:val="20"/>
                <w:szCs w:val="20"/>
                <w:lang w:val="en-US"/>
              </w:rPr>
              <w:t xml:space="preserve"> </w:t>
            </w:r>
            <w:r w:rsidRPr="007A75A5">
              <w:rPr>
                <w:sz w:val="20"/>
                <w:szCs w:val="20"/>
                <w:lang w:val="kk-KZ"/>
              </w:rPr>
              <w:t>10.21122/1029-7448-2019-62-3-293-302</w:t>
            </w:r>
            <w:r w:rsidRPr="007A75A5">
              <w:rPr>
                <w:lang w:val="kk-KZ"/>
              </w:rPr>
              <w:t xml:space="preserve"> </w:t>
            </w:r>
            <w:hyperlink r:id="rId11" w:history="1">
              <w:r w:rsidRPr="007A75A5">
                <w:rPr>
                  <w:rStyle w:val="a5"/>
                  <w:sz w:val="20"/>
                  <w:szCs w:val="20"/>
                  <w:shd w:val="clear" w:color="auto" w:fill="FFFFFF"/>
                  <w:lang w:val="kk-KZ"/>
                </w:rPr>
                <w:t>https://cyberleninka.ru/article/n/otsenka-energeticheskoy-effektivnosti-tsikla-teplovogo-nasosa-so-stupenchatym-szhatiem/viewer</w:t>
              </w:r>
            </w:hyperlink>
          </w:p>
          <w:p w14:paraId="63AD882F" w14:textId="54703929" w:rsidR="00FD25E6" w:rsidRPr="00FD25E6" w:rsidRDefault="00FD25E6" w:rsidP="00C676D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14:paraId="1FD7E968" w14:textId="4F153C9E" w:rsidR="004F5400" w:rsidRPr="007A75A5" w:rsidRDefault="004F5400" w:rsidP="00C676D7">
            <w:pPr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7A75A5"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>IF</w:t>
            </w:r>
            <w:r w:rsidRPr="007A75A5">
              <w:rPr>
                <w:sz w:val="20"/>
                <w:szCs w:val="20"/>
                <w:shd w:val="clear" w:color="auto" w:fill="FFFFFF"/>
                <w:lang w:val="en-US"/>
              </w:rPr>
              <w:t>: (2019)</w:t>
            </w:r>
          </w:p>
          <w:p w14:paraId="5526A1D9" w14:textId="35AEA350" w:rsidR="004F5400" w:rsidRPr="0044325E" w:rsidRDefault="004F5400" w:rsidP="00C676D7">
            <w:pPr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7A75A5">
              <w:rPr>
                <w:sz w:val="20"/>
                <w:szCs w:val="20"/>
                <w:shd w:val="clear" w:color="auto" w:fill="FFFFFF"/>
                <w:lang w:val="en-US"/>
              </w:rPr>
              <w:t>Q</w:t>
            </w:r>
            <w:r w:rsidR="0044325E">
              <w:rPr>
                <w:sz w:val="20"/>
                <w:szCs w:val="20"/>
                <w:shd w:val="clear" w:color="auto" w:fill="FFFFFF"/>
                <w:lang w:val="kk-KZ"/>
              </w:rPr>
              <w:t>3</w:t>
            </w:r>
          </w:p>
          <w:p w14:paraId="134E5E3A" w14:textId="4E11E701" w:rsidR="004F5400" w:rsidRPr="007A75A5" w:rsidRDefault="004F5400" w:rsidP="00C676D7">
            <w:pPr>
              <w:jc w:val="center"/>
              <w:rPr>
                <w:rStyle w:val="aa"/>
                <w:b w:val="0"/>
                <w:bCs w:val="0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7A75A5">
              <w:rPr>
                <w:sz w:val="20"/>
                <w:szCs w:val="20"/>
                <w:lang w:val="kk-KZ"/>
              </w:rPr>
              <w:t>страницы 293-302</w:t>
            </w:r>
          </w:p>
        </w:tc>
        <w:tc>
          <w:tcPr>
            <w:tcW w:w="1842" w:type="dxa"/>
            <w:vAlign w:val="center"/>
          </w:tcPr>
          <w:p w14:paraId="408180CE" w14:textId="58C42DC4" w:rsidR="004F5400" w:rsidRPr="00F80165" w:rsidRDefault="00F80165" w:rsidP="00C67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12C016BD" w14:textId="77777777" w:rsidR="004F5400" w:rsidRPr="007A75A5" w:rsidRDefault="004F5400" w:rsidP="00C676D7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CiteScore 1.6</w:t>
            </w:r>
            <w:r w:rsidRPr="007A75A5">
              <w:rPr>
                <w:sz w:val="20"/>
                <w:szCs w:val="20"/>
                <w:lang w:val="kk-KZ"/>
              </w:rPr>
              <w:t>:</w:t>
            </w:r>
            <w:r w:rsidRPr="007A75A5">
              <w:rPr>
                <w:sz w:val="20"/>
                <w:szCs w:val="20"/>
                <w:lang w:val="en-US"/>
              </w:rPr>
              <w:t xml:space="preserve"> </w:t>
            </w:r>
            <w:r w:rsidRPr="007A75A5">
              <w:rPr>
                <w:sz w:val="20"/>
                <w:szCs w:val="20"/>
              </w:rPr>
              <w:t>процентиль</w:t>
            </w:r>
            <w:r w:rsidRPr="007A75A5">
              <w:rPr>
                <w:sz w:val="20"/>
                <w:szCs w:val="20"/>
                <w:lang w:val="en-US"/>
              </w:rPr>
              <w:t xml:space="preserve"> 43%</w:t>
            </w:r>
          </w:p>
          <w:p w14:paraId="1FB36ACB" w14:textId="6E351D4F" w:rsidR="004F5400" w:rsidRPr="007A75A5" w:rsidRDefault="004F5400" w:rsidP="00C67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>IF=0.291</w:t>
            </w:r>
          </w:p>
        </w:tc>
        <w:tc>
          <w:tcPr>
            <w:tcW w:w="2126" w:type="dxa"/>
            <w:vAlign w:val="center"/>
          </w:tcPr>
          <w:p w14:paraId="43373F58" w14:textId="38974EB6" w:rsidR="004F5400" w:rsidRPr="007A75A5" w:rsidRDefault="004F5400" w:rsidP="00C67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С.К.Абильдинова, Р.А.Мусабеков,</w:t>
            </w:r>
            <w:r w:rsidRPr="007A75A5">
              <w:rPr>
                <w:sz w:val="20"/>
                <w:szCs w:val="20"/>
                <w:u w:val="single"/>
                <w:lang w:val="kk-KZ"/>
              </w:rPr>
              <w:t xml:space="preserve"> А.С.Расмухаметова, </w:t>
            </w:r>
            <w:r w:rsidRPr="007A75A5">
              <w:rPr>
                <w:sz w:val="20"/>
                <w:szCs w:val="20"/>
                <w:lang w:val="kk-KZ"/>
              </w:rPr>
              <w:t>С.В.Чичерин</w:t>
            </w:r>
          </w:p>
        </w:tc>
        <w:tc>
          <w:tcPr>
            <w:tcW w:w="1276" w:type="dxa"/>
            <w:vAlign w:val="center"/>
          </w:tcPr>
          <w:p w14:paraId="3985EB03" w14:textId="7C222FD4" w:rsidR="004F5400" w:rsidRPr="007A75A5" w:rsidRDefault="004F5400" w:rsidP="00C676D7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третий</w:t>
            </w:r>
            <w:r w:rsidRPr="007A75A5">
              <w:rPr>
                <w:sz w:val="20"/>
                <w:szCs w:val="20"/>
              </w:rPr>
              <w:t xml:space="preserve"> автор</w:t>
            </w:r>
          </w:p>
        </w:tc>
      </w:tr>
      <w:tr w:rsidR="004F5400" w:rsidRPr="007A75A5" w14:paraId="73624459" w14:textId="77777777" w:rsidTr="00E67A0B">
        <w:tc>
          <w:tcPr>
            <w:tcW w:w="596" w:type="dxa"/>
            <w:vAlign w:val="center"/>
          </w:tcPr>
          <w:p w14:paraId="20385C6D" w14:textId="1BE4F063" w:rsidR="004F5400" w:rsidRPr="007A75A5" w:rsidRDefault="004F5400" w:rsidP="00C676D7">
            <w:pPr>
              <w:ind w:left="284"/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985" w:type="dxa"/>
            <w:vAlign w:val="center"/>
          </w:tcPr>
          <w:p w14:paraId="2D3E74B3" w14:textId="6C7E914E" w:rsidR="004F5400" w:rsidRPr="007A75A5" w:rsidRDefault="004F5400" w:rsidP="00FD25E6">
            <w:pPr>
              <w:jc w:val="both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en-US"/>
              </w:rPr>
              <w:t>Roofing materials based on synthetic rubbers with additives -waste products</w:t>
            </w:r>
          </w:p>
        </w:tc>
        <w:tc>
          <w:tcPr>
            <w:tcW w:w="1134" w:type="dxa"/>
            <w:vAlign w:val="center"/>
          </w:tcPr>
          <w:p w14:paraId="500FCC38" w14:textId="680617EA" w:rsidR="004F5400" w:rsidRPr="007A75A5" w:rsidRDefault="004F5400" w:rsidP="00C676D7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1FF0711D" w14:textId="6CB097AD" w:rsidR="004F5400" w:rsidRDefault="00087996" w:rsidP="00C676D7">
            <w:pPr>
              <w:rPr>
                <w:lang w:val="kk-KZ"/>
              </w:rPr>
            </w:pPr>
            <w:r w:rsidRPr="00087996">
              <w:rPr>
                <w:sz w:val="20"/>
                <w:szCs w:val="20"/>
                <w:lang w:val="en-US"/>
              </w:rPr>
              <w:t>Key Engineering Materials</w:t>
            </w:r>
            <w:r w:rsidR="004F5400" w:rsidRPr="007A75A5">
              <w:rPr>
                <w:sz w:val="20"/>
                <w:szCs w:val="20"/>
                <w:lang w:val="en-US"/>
              </w:rPr>
              <w:t xml:space="preserve">. Vol. 869, pp 449 – 455. (2020, October) </w:t>
            </w:r>
            <w:hyperlink r:id="rId12" w:history="1">
              <w:r w:rsidR="004F5400" w:rsidRPr="007A75A5">
                <w:rPr>
                  <w:rStyle w:val="a5"/>
                  <w:sz w:val="20"/>
                  <w:szCs w:val="20"/>
                  <w:lang w:val="en-US"/>
                </w:rPr>
                <w:t>https://www.scientific.net/KEM.869.449</w:t>
              </w:r>
            </w:hyperlink>
            <w:r w:rsidR="004F5400" w:rsidRPr="007A75A5">
              <w:rPr>
                <w:sz w:val="20"/>
                <w:szCs w:val="20"/>
                <w:lang w:val="en-US"/>
              </w:rPr>
              <w:t xml:space="preserve">  Authors: Key Submitted: 2020-04- 13 ISSN: 1662-9795, Accepted: 2020-05-07 Online: 2020-10-27 © Trans Tech Publications Ltd, Switzerland. </w:t>
            </w:r>
            <w:hyperlink r:id="rId13" w:history="1">
              <w:r w:rsidR="004F5400" w:rsidRPr="007A75A5">
                <w:rPr>
                  <w:rStyle w:val="a5"/>
                  <w:sz w:val="20"/>
                  <w:szCs w:val="20"/>
                  <w:lang w:val="en-US"/>
                </w:rPr>
                <w:t>https://doi.org/10.4028/www.scientific.net/KEM.869.449</w:t>
              </w:r>
            </w:hyperlink>
          </w:p>
          <w:p w14:paraId="091A6E58" w14:textId="704DAA97" w:rsidR="00FD25E6" w:rsidRPr="00FD25E6" w:rsidRDefault="00FD25E6" w:rsidP="00C676D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14:paraId="76DB7680" w14:textId="147D437B" w:rsidR="004F5400" w:rsidRPr="007A75A5" w:rsidRDefault="004F5400" w:rsidP="00C676D7">
            <w:pPr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7A75A5"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>IF</w:t>
            </w:r>
            <w:r w:rsidRPr="007A75A5">
              <w:rPr>
                <w:sz w:val="20"/>
                <w:szCs w:val="20"/>
                <w:shd w:val="clear" w:color="auto" w:fill="FFFFFF"/>
                <w:lang w:val="en-US"/>
              </w:rPr>
              <w:t>: (2020)</w:t>
            </w:r>
          </w:p>
          <w:p w14:paraId="5C5E0A27" w14:textId="2535C96D" w:rsidR="004F5400" w:rsidRPr="007A75A5" w:rsidRDefault="004F5400" w:rsidP="00C676D7">
            <w:pPr>
              <w:jc w:val="center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7A75A5">
              <w:rPr>
                <w:sz w:val="20"/>
                <w:szCs w:val="20"/>
                <w:shd w:val="clear" w:color="auto" w:fill="FFFFFF"/>
                <w:lang w:val="en-US"/>
              </w:rPr>
              <w:t>Q4</w:t>
            </w:r>
          </w:p>
          <w:p w14:paraId="5607CBF5" w14:textId="77777777" w:rsidR="004F5400" w:rsidRPr="007A75A5" w:rsidRDefault="004F5400" w:rsidP="00C676D7">
            <w:pPr>
              <w:jc w:val="center"/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0428535E" w14:textId="791CA4EC" w:rsidR="004F5400" w:rsidRPr="00F80165" w:rsidRDefault="00F80165" w:rsidP="00C67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53A16987" w14:textId="5B4D55AB" w:rsidR="004F5400" w:rsidRPr="007A75A5" w:rsidRDefault="004F5400" w:rsidP="00C67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 xml:space="preserve">CiteScore </w:t>
            </w:r>
            <w:r w:rsidR="0063333C">
              <w:rPr>
                <w:sz w:val="20"/>
                <w:szCs w:val="20"/>
                <w:lang w:val="en-US"/>
              </w:rPr>
              <w:t>0.8</w:t>
            </w:r>
            <w:r w:rsidRPr="007A75A5">
              <w:rPr>
                <w:sz w:val="20"/>
                <w:szCs w:val="20"/>
                <w:lang w:val="kk-KZ"/>
              </w:rPr>
              <w:t>:</w:t>
            </w:r>
            <w:r w:rsidRPr="007A75A5">
              <w:rPr>
                <w:sz w:val="20"/>
                <w:szCs w:val="20"/>
                <w:lang w:val="en-US"/>
              </w:rPr>
              <w:t xml:space="preserve"> </w:t>
            </w:r>
            <w:r w:rsidRPr="007A75A5">
              <w:rPr>
                <w:sz w:val="20"/>
                <w:szCs w:val="20"/>
              </w:rPr>
              <w:t>процентиль</w:t>
            </w:r>
            <w:r w:rsidRPr="007A75A5">
              <w:rPr>
                <w:sz w:val="20"/>
                <w:szCs w:val="20"/>
                <w:lang w:val="en-US"/>
              </w:rPr>
              <w:t xml:space="preserve"> 2</w:t>
            </w:r>
            <w:r w:rsidR="0063333C">
              <w:rPr>
                <w:sz w:val="20"/>
                <w:szCs w:val="20"/>
                <w:lang w:val="en-US"/>
              </w:rPr>
              <w:t>0</w:t>
            </w:r>
            <w:r w:rsidRPr="007A75A5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2126" w:type="dxa"/>
            <w:vAlign w:val="center"/>
          </w:tcPr>
          <w:p w14:paraId="1A12FD11" w14:textId="4114BCF2" w:rsidR="004F5400" w:rsidRPr="007A75A5" w:rsidRDefault="004F5400" w:rsidP="00C67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en-US"/>
              </w:rPr>
              <w:t xml:space="preserve">M.Abdikarimov, </w:t>
            </w:r>
            <w:proofErr w:type="gramStart"/>
            <w:r w:rsidRPr="007A75A5">
              <w:rPr>
                <w:sz w:val="20"/>
                <w:szCs w:val="20"/>
                <w:lang w:val="en-US"/>
              </w:rPr>
              <w:t>R.Turgumbayeva</w:t>
            </w:r>
            <w:proofErr w:type="gramEnd"/>
            <w:r w:rsidRPr="007A75A5">
              <w:rPr>
                <w:sz w:val="20"/>
                <w:szCs w:val="20"/>
                <w:lang w:val="en-US"/>
              </w:rPr>
              <w:t>, S.Sagintaeva, G.Bergenganova, A.S.</w:t>
            </w:r>
            <w:r w:rsidRPr="007A75A5">
              <w:rPr>
                <w:sz w:val="20"/>
                <w:szCs w:val="20"/>
                <w:u w:val="single"/>
                <w:lang w:val="en-US"/>
              </w:rPr>
              <w:t>Rasmukhametova</w:t>
            </w:r>
            <w:r w:rsidRPr="007A75A5">
              <w:rPr>
                <w:sz w:val="20"/>
                <w:szCs w:val="20"/>
                <w:lang w:val="en-US"/>
              </w:rPr>
              <w:t>, Sh.A Nauryzbayeva.</w:t>
            </w:r>
          </w:p>
        </w:tc>
        <w:tc>
          <w:tcPr>
            <w:tcW w:w="1276" w:type="dxa"/>
            <w:vAlign w:val="center"/>
          </w:tcPr>
          <w:p w14:paraId="65832654" w14:textId="034230E6" w:rsidR="004F5400" w:rsidRPr="007A75A5" w:rsidRDefault="004F5400" w:rsidP="00C676D7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пятый автор</w:t>
            </w:r>
          </w:p>
        </w:tc>
      </w:tr>
    </w:tbl>
    <w:p w14:paraId="46CFAFB8" w14:textId="77777777" w:rsidR="008402BF" w:rsidRPr="007A75A5" w:rsidRDefault="008402BF" w:rsidP="00C676D7">
      <w:pPr>
        <w:ind w:left="708" w:firstLine="708"/>
        <w:jc w:val="center"/>
        <w:rPr>
          <w:lang w:val="kk-KZ"/>
        </w:rPr>
      </w:pPr>
    </w:p>
    <w:p w14:paraId="170327CE" w14:textId="77777777" w:rsidR="008402BF" w:rsidRDefault="008402BF" w:rsidP="00C676D7">
      <w:pPr>
        <w:ind w:left="708" w:firstLine="708"/>
        <w:jc w:val="center"/>
        <w:rPr>
          <w:lang w:val="kk-KZ"/>
        </w:rPr>
      </w:pPr>
    </w:p>
    <w:p w14:paraId="1BB3E277" w14:textId="77777777" w:rsidR="00E67A0B" w:rsidRDefault="00E67A0B" w:rsidP="00C676D7">
      <w:pPr>
        <w:ind w:left="708" w:firstLine="708"/>
        <w:jc w:val="center"/>
        <w:rPr>
          <w:lang w:val="kk-KZ"/>
        </w:rPr>
      </w:pPr>
    </w:p>
    <w:p w14:paraId="2A4382E4" w14:textId="77777777" w:rsidR="00E67A0B" w:rsidRDefault="00E67A0B" w:rsidP="00C676D7">
      <w:pPr>
        <w:ind w:left="708" w:firstLine="708"/>
        <w:jc w:val="center"/>
        <w:rPr>
          <w:lang w:val="kk-KZ"/>
        </w:rPr>
      </w:pPr>
    </w:p>
    <w:p w14:paraId="4CE17814" w14:textId="77777777" w:rsidR="004F5400" w:rsidRDefault="004F5400" w:rsidP="00C676D7">
      <w:pPr>
        <w:ind w:left="708" w:firstLine="708"/>
        <w:jc w:val="center"/>
        <w:rPr>
          <w:lang w:val="kk-KZ"/>
        </w:rPr>
      </w:pPr>
    </w:p>
    <w:p w14:paraId="243AAF66" w14:textId="77777777" w:rsidR="004F5400" w:rsidRDefault="004F5400" w:rsidP="007A75A5">
      <w:pPr>
        <w:ind w:left="708" w:firstLine="708"/>
        <w:jc w:val="both"/>
        <w:rPr>
          <w:lang w:val="kk-KZ"/>
        </w:rPr>
      </w:pPr>
    </w:p>
    <w:p w14:paraId="3EB5531A" w14:textId="030A9EC5" w:rsidR="00F908E7" w:rsidRPr="007A75A5" w:rsidRDefault="001E5E99" w:rsidP="004F5400">
      <w:pPr>
        <w:jc w:val="both"/>
        <w:rPr>
          <w:bCs/>
          <w:sz w:val="20"/>
          <w:szCs w:val="20"/>
        </w:rPr>
      </w:pPr>
      <w:r w:rsidRPr="004F5400">
        <w:lastRenderedPageBreak/>
        <w:t xml:space="preserve">          </w:t>
      </w:r>
      <w:r w:rsidR="009B2385" w:rsidRPr="004F5400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B5246D" w:rsidRPr="007A75A5">
        <w:rPr>
          <w:rFonts w:eastAsiaTheme="minorHAnsi"/>
          <w:color w:val="000000"/>
          <w:sz w:val="20"/>
          <w:szCs w:val="20"/>
          <w:lang w:val="kk-KZ" w:eastAsia="en-US"/>
        </w:rPr>
        <w:t>ІІ</w:t>
      </w:r>
      <w:r w:rsidR="00F908E7" w:rsidRPr="007A75A5">
        <w:rPr>
          <w:rFonts w:eastAsiaTheme="minorHAnsi"/>
          <w:color w:val="000000"/>
          <w:sz w:val="20"/>
          <w:szCs w:val="20"/>
          <w:lang w:eastAsia="en-US"/>
        </w:rPr>
        <w:t>.</w:t>
      </w:r>
      <w:r w:rsidR="00F908E7" w:rsidRPr="007A75A5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F908E7" w:rsidRPr="007A75A5">
        <w:rPr>
          <w:bCs/>
          <w:sz w:val="20"/>
          <w:szCs w:val="20"/>
        </w:rPr>
        <w:t>в изданиях</w:t>
      </w:r>
      <w:r w:rsidR="00F908E7" w:rsidRPr="007A75A5">
        <w:rPr>
          <w:bCs/>
          <w:sz w:val="20"/>
          <w:szCs w:val="20"/>
          <w:lang w:val="kk-KZ"/>
        </w:rPr>
        <w:t>,</w:t>
      </w:r>
      <w:r w:rsidR="00F908E7" w:rsidRPr="007A75A5">
        <w:rPr>
          <w:bCs/>
          <w:sz w:val="20"/>
          <w:szCs w:val="20"/>
        </w:rPr>
        <w:t xml:space="preserve"> рекомендуемых ККСОН М</w:t>
      </w:r>
      <w:r w:rsidR="008F0F4A" w:rsidRPr="007A75A5">
        <w:rPr>
          <w:bCs/>
          <w:sz w:val="20"/>
          <w:szCs w:val="20"/>
        </w:rPr>
        <w:t>НВ</w:t>
      </w:r>
      <w:r w:rsidR="00F908E7" w:rsidRPr="007A75A5">
        <w:rPr>
          <w:bCs/>
          <w:sz w:val="20"/>
          <w:szCs w:val="20"/>
        </w:rPr>
        <w:t>О РК</w:t>
      </w:r>
      <w:r w:rsidR="009B2465" w:rsidRPr="007A75A5">
        <w:rPr>
          <w:bCs/>
          <w:sz w:val="20"/>
          <w:szCs w:val="20"/>
        </w:rPr>
        <w:t xml:space="preserve"> 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134"/>
        <w:gridCol w:w="3260"/>
        <w:gridCol w:w="1134"/>
        <w:gridCol w:w="1276"/>
        <w:gridCol w:w="1985"/>
        <w:gridCol w:w="1842"/>
      </w:tblGrid>
      <w:tr w:rsidR="002D76EA" w:rsidRPr="007A75A5" w14:paraId="58BBB3C4" w14:textId="77777777" w:rsidTr="00867B8F">
        <w:trPr>
          <w:trHeight w:val="79"/>
        </w:trPr>
        <w:tc>
          <w:tcPr>
            <w:tcW w:w="567" w:type="dxa"/>
            <w:shd w:val="clear" w:color="auto" w:fill="auto"/>
            <w:vAlign w:val="center"/>
          </w:tcPr>
          <w:p w14:paraId="7617DA13" w14:textId="2A794C23" w:rsidR="00F908E7" w:rsidRPr="007A75A5" w:rsidRDefault="00F908E7" w:rsidP="007A75A5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C15FC7F" w14:textId="76E5891D" w:rsidR="00F908E7" w:rsidRPr="007A75A5" w:rsidRDefault="00712F33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8455B3" w14:textId="133D5742" w:rsidR="00F908E7" w:rsidRPr="007A75A5" w:rsidRDefault="00712F33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D88B64" w14:textId="14D734AE" w:rsidR="00F908E7" w:rsidRPr="007A75A5" w:rsidRDefault="00712F33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687397" w14:textId="7AF170CF" w:rsidR="00F908E7" w:rsidRPr="007A75A5" w:rsidRDefault="00712F33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272FC9" w14:textId="5EBD3AB2" w:rsidR="00F908E7" w:rsidRPr="007A75A5" w:rsidRDefault="00712F33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611A3E" w14:textId="7606D339" w:rsidR="00F908E7" w:rsidRPr="007A75A5" w:rsidRDefault="00712F33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B38AFC3" w14:textId="10897F19" w:rsidR="00F908E7" w:rsidRPr="007A75A5" w:rsidRDefault="00712F33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7</w:t>
            </w:r>
          </w:p>
        </w:tc>
      </w:tr>
      <w:tr w:rsidR="002C2E94" w:rsidRPr="007A75A5" w14:paraId="21C681A9" w14:textId="77777777" w:rsidTr="00867B8F">
        <w:tc>
          <w:tcPr>
            <w:tcW w:w="567" w:type="dxa"/>
            <w:shd w:val="clear" w:color="auto" w:fill="auto"/>
            <w:vAlign w:val="center"/>
          </w:tcPr>
          <w:p w14:paraId="2A6B3A55" w14:textId="2B2F56EF" w:rsidR="002C2E94" w:rsidRPr="007A75A5" w:rsidRDefault="00C95C25" w:rsidP="007A75A5">
            <w:pPr>
              <w:ind w:hanging="15"/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3BD382CB" w14:textId="77777777" w:rsidR="00C2600F" w:rsidRPr="007A75A5" w:rsidRDefault="006D39C3" w:rsidP="007A75A5">
            <w:pPr>
              <w:jc w:val="both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kk-KZ"/>
              </w:rPr>
              <w:t>Күн гибридті жүйелеріндегі бір осьті трекер және батареяны автоматты басқару технологиясының тиімділігі</w:t>
            </w:r>
          </w:p>
          <w:p w14:paraId="6EA9A711" w14:textId="52969553" w:rsidR="002C2E94" w:rsidRPr="007A75A5" w:rsidRDefault="002C2E94" w:rsidP="007A75A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7D7B2F5B" w14:textId="69914030" w:rsidR="002C2E94" w:rsidRPr="007A75A5" w:rsidRDefault="002C2E94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</w:rPr>
              <w:t>статья</w:t>
            </w:r>
          </w:p>
        </w:tc>
        <w:tc>
          <w:tcPr>
            <w:tcW w:w="3260" w:type="dxa"/>
            <w:shd w:val="clear" w:color="auto" w:fill="auto"/>
          </w:tcPr>
          <w:p w14:paraId="64E3DA00" w14:textId="77777777" w:rsidR="00BC7D07" w:rsidRPr="007A75A5" w:rsidRDefault="006D39C3" w:rsidP="007A75A5">
            <w:pPr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Вестник КазАТК, №5</w:t>
            </w:r>
            <w:r w:rsidR="00554788" w:rsidRPr="007A75A5">
              <w:rPr>
                <w:sz w:val="20"/>
                <w:szCs w:val="20"/>
                <w:lang w:val="kk-KZ"/>
              </w:rPr>
              <w:t>, (135), 2024г., 514-525 стр.</w:t>
            </w:r>
          </w:p>
          <w:p w14:paraId="4E199534" w14:textId="5DD0EEFC" w:rsidR="00CE20C9" w:rsidRPr="007A75A5" w:rsidRDefault="00BC7D07" w:rsidP="007A75A5">
            <w:pPr>
              <w:rPr>
                <w:sz w:val="20"/>
                <w:szCs w:val="20"/>
                <w:lang w:val="kk-KZ"/>
              </w:rPr>
            </w:pPr>
            <w:hyperlink r:id="rId14" w:history="1">
              <w:r w:rsidRPr="007A75A5">
                <w:rPr>
                  <w:rStyle w:val="a5"/>
                  <w:sz w:val="20"/>
                  <w:szCs w:val="20"/>
                  <w:shd w:val="clear" w:color="auto" w:fill="FFFFFF"/>
                  <w:lang w:val="kk-KZ"/>
                </w:rPr>
                <w:t>https://vestnik.alt.edu.kz/index.php/journal/article/view/2135/1393</w:t>
              </w:r>
            </w:hyperlink>
          </w:p>
          <w:p w14:paraId="52FA8006" w14:textId="54153EDD" w:rsidR="002C2E94" w:rsidRPr="007A75A5" w:rsidRDefault="00CE20C9" w:rsidP="007A75A5">
            <w:pPr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ISSN 1609-1817 (Print)</w:t>
            </w:r>
          </w:p>
          <w:p w14:paraId="585DB7D0" w14:textId="5EE3B9F5" w:rsidR="00CE20C9" w:rsidRPr="007A75A5" w:rsidRDefault="00CE20C9" w:rsidP="007A75A5">
            <w:pPr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ISSN 2790-5802 (Online)</w:t>
            </w:r>
          </w:p>
          <w:p w14:paraId="79D4C3BF" w14:textId="166DC8F2" w:rsidR="00C2600F" w:rsidRPr="007A75A5" w:rsidRDefault="00A57A35" w:rsidP="007A75A5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7A75A5">
              <w:rPr>
                <w:sz w:val="20"/>
                <w:szCs w:val="20"/>
                <w:shd w:val="clear" w:color="auto" w:fill="FFFFFF"/>
                <w:lang w:val="kk-KZ"/>
              </w:rPr>
              <w:t xml:space="preserve">DOI: </w:t>
            </w:r>
            <w:hyperlink r:id="rId15" w:history="1">
              <w:r w:rsidR="00B54EC7" w:rsidRPr="007A75A5">
                <w:rPr>
                  <w:rStyle w:val="a5"/>
                  <w:sz w:val="20"/>
                  <w:szCs w:val="20"/>
                  <w:shd w:val="clear" w:color="auto" w:fill="FFFFFF"/>
                  <w:lang w:val="kk-KZ"/>
                </w:rPr>
                <w:t>https://doi.org/10.52167/1609-1817-2024-134-5-514-525</w:t>
              </w:r>
            </w:hyperlink>
            <w:r w:rsidR="00BC7D07" w:rsidRPr="007A75A5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726662CE" w14:textId="19CABDD8" w:rsidR="002C2E94" w:rsidRPr="007A75A5" w:rsidRDefault="002C2E94" w:rsidP="007A75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5CE972BE" w14:textId="42ABCCF0" w:rsidR="002C2E94" w:rsidRPr="007A75A5" w:rsidRDefault="002C2E94" w:rsidP="007A75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6E2271" w14:textId="77777777" w:rsidR="006D39C3" w:rsidRPr="007A75A5" w:rsidRDefault="006D39C3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u w:val="single"/>
                <w:lang w:val="kk-KZ"/>
              </w:rPr>
              <w:t>А.С.Расмухаметова,</w:t>
            </w:r>
          </w:p>
          <w:p w14:paraId="042BEB26" w14:textId="77777777" w:rsidR="006D39C3" w:rsidRPr="007A75A5" w:rsidRDefault="006D39C3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Г.М.Есет,</w:t>
            </w:r>
          </w:p>
          <w:p w14:paraId="23E8B6B8" w14:textId="77777777" w:rsidR="006D39C3" w:rsidRPr="007A75A5" w:rsidRDefault="006D39C3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К.С.Олжабаева,</w:t>
            </w:r>
          </w:p>
          <w:p w14:paraId="31B6873D" w14:textId="77777777" w:rsidR="006D39C3" w:rsidRPr="007A75A5" w:rsidRDefault="006D39C3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М.Т.Абдирова,</w:t>
            </w:r>
          </w:p>
          <w:p w14:paraId="02E3D13F" w14:textId="5E8CF22D" w:rsidR="002C2E94" w:rsidRPr="007A75A5" w:rsidRDefault="006D39C3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kk-KZ"/>
              </w:rPr>
              <w:t>Л.К.Султанова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0018A3" w14:textId="77777777" w:rsidR="00FF7ED6" w:rsidRPr="007A75A5" w:rsidRDefault="002C2E94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</w:rPr>
              <w:t>первый автор</w:t>
            </w:r>
            <w:r w:rsidR="00FF7ED6" w:rsidRPr="007A75A5">
              <w:rPr>
                <w:sz w:val="20"/>
                <w:szCs w:val="20"/>
                <w:lang w:val="kk-KZ"/>
              </w:rPr>
              <w:t xml:space="preserve"> </w:t>
            </w:r>
          </w:p>
          <w:p w14:paraId="71CB6144" w14:textId="77777777" w:rsidR="00FF7ED6" w:rsidRPr="007A75A5" w:rsidRDefault="00FF7ED6" w:rsidP="007A75A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8DF18C7" w14:textId="2FC3AEAC" w:rsidR="002C2E94" w:rsidRPr="007A75A5" w:rsidRDefault="00FF7ED6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 xml:space="preserve">и автор для </w:t>
            </w:r>
            <w:r w:rsidRPr="007A75A5">
              <w:rPr>
                <w:sz w:val="20"/>
                <w:szCs w:val="20"/>
              </w:rPr>
              <w:t>корреспонденции</w:t>
            </w:r>
          </w:p>
        </w:tc>
      </w:tr>
      <w:tr w:rsidR="00C95C25" w:rsidRPr="007A75A5" w14:paraId="2A65D05C" w14:textId="77777777" w:rsidTr="00867B8F">
        <w:tc>
          <w:tcPr>
            <w:tcW w:w="567" w:type="dxa"/>
            <w:shd w:val="clear" w:color="auto" w:fill="auto"/>
            <w:vAlign w:val="center"/>
          </w:tcPr>
          <w:p w14:paraId="1C392B58" w14:textId="77777777" w:rsidR="00C95C25" w:rsidRPr="007A75A5" w:rsidRDefault="00C95C25" w:rsidP="007A75A5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40A330" w14:textId="1F792947" w:rsidR="00C95C25" w:rsidRPr="007A75A5" w:rsidRDefault="008759EB" w:rsidP="007A75A5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Ауаны желдету мен энергоқамтудың аккумуляциялық гелиожүйесі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C15F93" w14:textId="77777777" w:rsidR="00C95C25" w:rsidRPr="007A75A5" w:rsidRDefault="00C95C25" w:rsidP="007A75A5">
            <w:pPr>
              <w:jc w:val="center"/>
              <w:rPr>
                <w:sz w:val="20"/>
                <w:szCs w:val="20"/>
              </w:rPr>
            </w:pPr>
            <w:r w:rsidRPr="007A75A5">
              <w:rPr>
                <w:sz w:val="20"/>
                <w:szCs w:val="20"/>
              </w:rPr>
              <w:t>статья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7C5CE7" w14:textId="59F38B92" w:rsidR="00C95C25" w:rsidRPr="007A75A5" w:rsidRDefault="00C95C25" w:rsidP="007A75A5">
            <w:pPr>
              <w:rPr>
                <w:sz w:val="20"/>
                <w:szCs w:val="20"/>
              </w:rPr>
            </w:pPr>
            <w:r w:rsidRPr="007A75A5">
              <w:rPr>
                <w:sz w:val="20"/>
                <w:szCs w:val="20"/>
              </w:rPr>
              <w:t>Научный журнал</w:t>
            </w:r>
            <w:r w:rsidRPr="007A75A5">
              <w:rPr>
                <w:sz w:val="20"/>
                <w:szCs w:val="20"/>
                <w:lang w:val="kk-KZ"/>
              </w:rPr>
              <w:t xml:space="preserve"> «</w:t>
            </w:r>
            <w:r w:rsidRPr="007A75A5">
              <w:rPr>
                <w:sz w:val="20"/>
                <w:szCs w:val="20"/>
              </w:rPr>
              <w:t>Вестник Торайгыров университета</w:t>
            </w:r>
            <w:r w:rsidRPr="007A75A5">
              <w:rPr>
                <w:sz w:val="20"/>
                <w:szCs w:val="20"/>
                <w:lang w:val="kk-KZ"/>
              </w:rPr>
              <w:t xml:space="preserve">», </w:t>
            </w:r>
            <w:r w:rsidR="00867B8F">
              <w:rPr>
                <w:sz w:val="20"/>
                <w:szCs w:val="20"/>
                <w:lang w:val="kk-KZ"/>
              </w:rPr>
              <w:t xml:space="preserve">Энергетическая серия, </w:t>
            </w:r>
            <w:r w:rsidRPr="007A75A5">
              <w:rPr>
                <w:sz w:val="20"/>
                <w:szCs w:val="20"/>
                <w:lang w:val="kk-KZ"/>
              </w:rPr>
              <w:t xml:space="preserve">№2, 2024 г., </w:t>
            </w:r>
            <w:proofErr w:type="gramStart"/>
            <w:r w:rsidRPr="007A75A5">
              <w:rPr>
                <w:sz w:val="20"/>
                <w:szCs w:val="20"/>
                <w:lang w:val="kk-KZ"/>
              </w:rPr>
              <w:t>312-324</w:t>
            </w:r>
            <w:proofErr w:type="gramEnd"/>
            <w:r w:rsidRPr="007A75A5">
              <w:rPr>
                <w:sz w:val="20"/>
                <w:szCs w:val="20"/>
                <w:lang w:val="kk-KZ"/>
              </w:rPr>
              <w:t xml:space="preserve"> стр. </w:t>
            </w:r>
          </w:p>
          <w:p w14:paraId="32803571" w14:textId="77777777" w:rsidR="00073C95" w:rsidRPr="007A75A5" w:rsidRDefault="00073C95" w:rsidP="007A75A5">
            <w:pPr>
              <w:rPr>
                <w:sz w:val="20"/>
                <w:szCs w:val="20"/>
              </w:rPr>
            </w:pPr>
            <w:hyperlink r:id="rId16" w:history="1">
              <w:r w:rsidRPr="007A75A5">
                <w:rPr>
                  <w:rStyle w:val="a5"/>
                  <w:sz w:val="20"/>
                  <w:szCs w:val="20"/>
                  <w:lang w:val="kk-KZ"/>
                </w:rPr>
                <w:t>https://vestnik-energy.tou.edu.kz/storage/journals/175.pdf</w:t>
              </w:r>
            </w:hyperlink>
            <w:r w:rsidRPr="007A75A5">
              <w:rPr>
                <w:sz w:val="20"/>
                <w:szCs w:val="20"/>
                <w:lang w:val="kk-KZ"/>
              </w:rPr>
              <w:t xml:space="preserve"> </w:t>
            </w:r>
          </w:p>
          <w:p w14:paraId="3104BCDF" w14:textId="290150A9" w:rsidR="00C95C25" w:rsidRPr="007A75A5" w:rsidRDefault="00C95C25" w:rsidP="007A75A5">
            <w:pPr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ISSN 2710-3420</w:t>
            </w:r>
          </w:p>
          <w:p w14:paraId="15CEECF1" w14:textId="7B8F05EA" w:rsidR="00C95C25" w:rsidRPr="007A75A5" w:rsidRDefault="00C95C25" w:rsidP="007A75A5">
            <w:pPr>
              <w:rPr>
                <w:color w:val="000000"/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shd w:val="clear" w:color="auto" w:fill="FFFFFF"/>
                <w:lang w:val="kk-KZ"/>
              </w:rPr>
              <w:t xml:space="preserve">DOI: </w:t>
            </w:r>
            <w:hyperlink r:id="rId17" w:history="1">
              <w:r w:rsidR="00073C95" w:rsidRPr="007A75A5">
                <w:rPr>
                  <w:rStyle w:val="a5"/>
                  <w:sz w:val="20"/>
                  <w:szCs w:val="20"/>
                  <w:shd w:val="clear" w:color="auto" w:fill="FFFFFF"/>
                  <w:lang w:val="en-US"/>
                </w:rPr>
                <w:t>https://doi.org/10.48081/ECTU7696</w:t>
              </w:r>
            </w:hyperlink>
            <w:r w:rsidR="00073C95" w:rsidRPr="007A75A5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64A527" w14:textId="2502F71D" w:rsidR="00C95C25" w:rsidRPr="007A75A5" w:rsidRDefault="00C95C25" w:rsidP="007A75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20AD93" w14:textId="77777777" w:rsidR="00C95C25" w:rsidRPr="007A75A5" w:rsidRDefault="00C95C25" w:rsidP="007A75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EAFA32A" w14:textId="77777777" w:rsidR="00C95C25" w:rsidRPr="007A75A5" w:rsidRDefault="00C95C25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u w:val="single"/>
                <w:lang w:val="kk-KZ"/>
              </w:rPr>
              <w:t>А.С.Расмухаметова,</w:t>
            </w:r>
            <w:r w:rsidRPr="007A75A5">
              <w:rPr>
                <w:sz w:val="20"/>
                <w:szCs w:val="20"/>
                <w:lang w:val="kk-KZ"/>
              </w:rPr>
              <w:t xml:space="preserve"> К.С.Олжабаева, А.З.Абзекеева, Г.М.Есет,</w:t>
            </w:r>
          </w:p>
          <w:p w14:paraId="53135607" w14:textId="77777777" w:rsidR="00C95C25" w:rsidRPr="007A75A5" w:rsidRDefault="00C95C25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С.П.Харченко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D8273B" w14:textId="77777777" w:rsidR="00C95C25" w:rsidRPr="007A75A5" w:rsidRDefault="00C95C25" w:rsidP="007A75A5">
            <w:pPr>
              <w:jc w:val="center"/>
              <w:rPr>
                <w:sz w:val="20"/>
                <w:szCs w:val="20"/>
              </w:rPr>
            </w:pPr>
            <w:r w:rsidRPr="007A75A5">
              <w:rPr>
                <w:sz w:val="20"/>
                <w:szCs w:val="20"/>
              </w:rPr>
              <w:t>первый автор</w:t>
            </w:r>
          </w:p>
        </w:tc>
      </w:tr>
      <w:tr w:rsidR="00C95C25" w:rsidRPr="007A75A5" w14:paraId="51E7426E" w14:textId="77777777" w:rsidTr="00867B8F">
        <w:tc>
          <w:tcPr>
            <w:tcW w:w="567" w:type="dxa"/>
            <w:shd w:val="clear" w:color="auto" w:fill="auto"/>
            <w:vAlign w:val="center"/>
          </w:tcPr>
          <w:p w14:paraId="1EF72FAB" w14:textId="77777777" w:rsidR="00C95C25" w:rsidRPr="007A75A5" w:rsidRDefault="00C95C25" w:rsidP="007A75A5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806966" w14:textId="45F4FCB0" w:rsidR="00C2600F" w:rsidRPr="007A75A5" w:rsidRDefault="00C95C25" w:rsidP="007A75A5">
            <w:pPr>
              <w:jc w:val="both"/>
              <w:rPr>
                <w:sz w:val="20"/>
                <w:szCs w:val="20"/>
              </w:rPr>
            </w:pPr>
            <w:r w:rsidRPr="007A75A5">
              <w:rPr>
                <w:sz w:val="20"/>
                <w:szCs w:val="20"/>
                <w:lang w:val="kk-KZ"/>
              </w:rPr>
              <w:t>Снижение теплопотерь в системах теплоснабжения: инновационные методы изоляции</w:t>
            </w:r>
          </w:p>
          <w:p w14:paraId="0BEC6939" w14:textId="584313BD" w:rsidR="00C95C25" w:rsidRPr="007A75A5" w:rsidRDefault="00C95C25" w:rsidP="007A75A5">
            <w:pPr>
              <w:jc w:val="both"/>
              <w:rPr>
                <w:color w:val="44444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8D68BB" w14:textId="77777777" w:rsidR="00C95C25" w:rsidRPr="007A75A5" w:rsidRDefault="00C95C25" w:rsidP="007A75A5">
            <w:pPr>
              <w:jc w:val="center"/>
              <w:rPr>
                <w:sz w:val="20"/>
                <w:szCs w:val="20"/>
              </w:rPr>
            </w:pPr>
            <w:r w:rsidRPr="007A75A5">
              <w:rPr>
                <w:sz w:val="20"/>
                <w:szCs w:val="20"/>
              </w:rPr>
              <w:t>статья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F78A2D" w14:textId="77777777" w:rsidR="00C95C25" w:rsidRPr="007A75A5" w:rsidRDefault="00C95C25" w:rsidP="007A75A5">
            <w:pPr>
              <w:rPr>
                <w:sz w:val="20"/>
                <w:szCs w:val="20"/>
              </w:rPr>
            </w:pPr>
            <w:r w:rsidRPr="007A75A5">
              <w:rPr>
                <w:sz w:val="20"/>
                <w:szCs w:val="20"/>
                <w:lang w:val="kk-KZ"/>
              </w:rPr>
              <w:t>Вестник КазАТК, №</w:t>
            </w:r>
            <w:r w:rsidRPr="007A75A5">
              <w:rPr>
                <w:sz w:val="20"/>
                <w:szCs w:val="20"/>
              </w:rPr>
              <w:t>4</w:t>
            </w:r>
            <w:r w:rsidRPr="007A75A5">
              <w:rPr>
                <w:sz w:val="20"/>
                <w:szCs w:val="20"/>
                <w:lang w:val="kk-KZ"/>
              </w:rPr>
              <w:t>, (13</w:t>
            </w:r>
            <w:r w:rsidRPr="007A75A5">
              <w:rPr>
                <w:sz w:val="20"/>
                <w:szCs w:val="20"/>
              </w:rPr>
              <w:t>4</w:t>
            </w:r>
            <w:r w:rsidRPr="007A75A5">
              <w:rPr>
                <w:sz w:val="20"/>
                <w:szCs w:val="20"/>
                <w:lang w:val="kk-KZ"/>
              </w:rPr>
              <w:t xml:space="preserve">), 2024г., </w:t>
            </w:r>
            <w:proofErr w:type="gramStart"/>
            <w:r w:rsidRPr="007A75A5">
              <w:rPr>
                <w:sz w:val="20"/>
                <w:szCs w:val="20"/>
              </w:rPr>
              <w:t>429-439</w:t>
            </w:r>
            <w:proofErr w:type="gramEnd"/>
            <w:r w:rsidRPr="007A75A5">
              <w:rPr>
                <w:sz w:val="20"/>
                <w:szCs w:val="20"/>
                <w:lang w:val="kk-KZ"/>
              </w:rPr>
              <w:t xml:space="preserve"> стр.</w:t>
            </w:r>
          </w:p>
          <w:p w14:paraId="7A4CDA31" w14:textId="7427AB6D" w:rsidR="0048069A" w:rsidRPr="00867B8F" w:rsidRDefault="0048069A" w:rsidP="007A75A5">
            <w:pPr>
              <w:rPr>
                <w:sz w:val="20"/>
                <w:szCs w:val="20"/>
              </w:rPr>
            </w:pPr>
            <w:hyperlink r:id="rId18" w:history="1">
              <w:r w:rsidRPr="00807559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Pr="00867B8F">
                <w:rPr>
                  <w:rStyle w:val="a5"/>
                  <w:sz w:val="20"/>
                  <w:szCs w:val="20"/>
                </w:rPr>
                <w:t>://</w:t>
              </w:r>
              <w:r w:rsidRPr="00807559">
                <w:rPr>
                  <w:rStyle w:val="a5"/>
                  <w:sz w:val="20"/>
                  <w:szCs w:val="20"/>
                  <w:lang w:val="en-US"/>
                </w:rPr>
                <w:t>vestnik</w:t>
              </w:r>
              <w:r w:rsidRPr="00867B8F">
                <w:rPr>
                  <w:rStyle w:val="a5"/>
                  <w:sz w:val="20"/>
                  <w:szCs w:val="20"/>
                </w:rPr>
                <w:t>.</w:t>
              </w:r>
              <w:r w:rsidRPr="00807559">
                <w:rPr>
                  <w:rStyle w:val="a5"/>
                  <w:sz w:val="20"/>
                  <w:szCs w:val="20"/>
                  <w:lang w:val="en-US"/>
                </w:rPr>
                <w:t>alt</w:t>
              </w:r>
              <w:r w:rsidRPr="00867B8F">
                <w:rPr>
                  <w:rStyle w:val="a5"/>
                  <w:sz w:val="20"/>
                  <w:szCs w:val="20"/>
                </w:rPr>
                <w:t>.</w:t>
              </w:r>
              <w:r w:rsidRPr="00807559">
                <w:rPr>
                  <w:rStyle w:val="a5"/>
                  <w:sz w:val="20"/>
                  <w:szCs w:val="20"/>
                  <w:lang w:val="en-US"/>
                </w:rPr>
                <w:t>edu</w:t>
              </w:r>
              <w:r w:rsidRPr="00867B8F">
                <w:rPr>
                  <w:rStyle w:val="a5"/>
                  <w:sz w:val="20"/>
                  <w:szCs w:val="20"/>
                </w:rPr>
                <w:t>.</w:t>
              </w:r>
              <w:r w:rsidRPr="00807559">
                <w:rPr>
                  <w:rStyle w:val="a5"/>
                  <w:sz w:val="20"/>
                  <w:szCs w:val="20"/>
                  <w:lang w:val="en-US"/>
                </w:rPr>
                <w:t>kz</w:t>
              </w:r>
              <w:r w:rsidRPr="00867B8F">
                <w:rPr>
                  <w:rStyle w:val="a5"/>
                  <w:sz w:val="20"/>
                  <w:szCs w:val="20"/>
                </w:rPr>
                <w:t>/</w:t>
              </w:r>
              <w:r w:rsidRPr="00807559">
                <w:rPr>
                  <w:rStyle w:val="a5"/>
                  <w:sz w:val="20"/>
                  <w:szCs w:val="20"/>
                  <w:lang w:val="en-US"/>
                </w:rPr>
                <w:t>index</w:t>
              </w:r>
              <w:r w:rsidRPr="00867B8F">
                <w:rPr>
                  <w:rStyle w:val="a5"/>
                  <w:sz w:val="20"/>
                  <w:szCs w:val="20"/>
                </w:rPr>
                <w:t>.</w:t>
              </w:r>
              <w:r w:rsidRPr="00807559">
                <w:rPr>
                  <w:rStyle w:val="a5"/>
                  <w:sz w:val="20"/>
                  <w:szCs w:val="20"/>
                  <w:lang w:val="en-US"/>
                </w:rPr>
                <w:t>php</w:t>
              </w:r>
              <w:r w:rsidRPr="00867B8F">
                <w:rPr>
                  <w:rStyle w:val="a5"/>
                  <w:sz w:val="20"/>
                  <w:szCs w:val="20"/>
                </w:rPr>
                <w:t>/</w:t>
              </w:r>
              <w:r w:rsidRPr="00807559">
                <w:rPr>
                  <w:rStyle w:val="a5"/>
                  <w:sz w:val="20"/>
                  <w:szCs w:val="20"/>
                  <w:lang w:val="en-US"/>
                </w:rPr>
                <w:t>journal</w:t>
              </w:r>
              <w:r w:rsidRPr="00867B8F">
                <w:rPr>
                  <w:rStyle w:val="a5"/>
                  <w:sz w:val="20"/>
                  <w:szCs w:val="20"/>
                </w:rPr>
                <w:t>/</w:t>
              </w:r>
              <w:r w:rsidRPr="00807559">
                <w:rPr>
                  <w:rStyle w:val="a5"/>
                  <w:sz w:val="20"/>
                  <w:szCs w:val="20"/>
                  <w:lang w:val="en-US"/>
                </w:rPr>
                <w:t>article</w:t>
              </w:r>
              <w:r w:rsidRPr="00867B8F">
                <w:rPr>
                  <w:rStyle w:val="a5"/>
                  <w:sz w:val="20"/>
                  <w:szCs w:val="20"/>
                </w:rPr>
                <w:t>/</w:t>
              </w:r>
              <w:r w:rsidRPr="00807559">
                <w:rPr>
                  <w:rStyle w:val="a5"/>
                  <w:sz w:val="20"/>
                  <w:szCs w:val="20"/>
                  <w:lang w:val="en-US"/>
                </w:rPr>
                <w:t>view</w:t>
              </w:r>
              <w:r w:rsidRPr="00867B8F">
                <w:rPr>
                  <w:rStyle w:val="a5"/>
                  <w:sz w:val="20"/>
                  <w:szCs w:val="20"/>
                </w:rPr>
                <w:t>/2102</w:t>
              </w:r>
            </w:hyperlink>
            <w:r w:rsidRPr="00867B8F">
              <w:rPr>
                <w:sz w:val="20"/>
                <w:szCs w:val="20"/>
              </w:rPr>
              <w:t xml:space="preserve"> </w:t>
            </w:r>
          </w:p>
          <w:p w14:paraId="121BE4B3" w14:textId="77777777" w:rsidR="00867B8F" w:rsidRPr="0063333C" w:rsidRDefault="00867B8F" w:rsidP="00867B8F">
            <w:pPr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ISSN</w:t>
            </w:r>
            <w:r w:rsidRPr="0063333C">
              <w:rPr>
                <w:sz w:val="20"/>
                <w:szCs w:val="20"/>
                <w:lang w:val="en-US"/>
              </w:rPr>
              <w:t xml:space="preserve"> 1609-1817 (</w:t>
            </w:r>
            <w:r w:rsidRPr="007A75A5">
              <w:rPr>
                <w:sz w:val="20"/>
                <w:szCs w:val="20"/>
                <w:lang w:val="en-US"/>
              </w:rPr>
              <w:t>Print</w:t>
            </w:r>
            <w:r w:rsidRPr="0063333C">
              <w:rPr>
                <w:sz w:val="20"/>
                <w:szCs w:val="20"/>
                <w:lang w:val="en-US"/>
              </w:rPr>
              <w:t>)</w:t>
            </w:r>
          </w:p>
          <w:p w14:paraId="53216E35" w14:textId="77777777" w:rsidR="00867B8F" w:rsidRPr="0048069A" w:rsidRDefault="00867B8F" w:rsidP="00867B8F">
            <w:pPr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ISSN 2790-5802 (Online)</w:t>
            </w:r>
          </w:p>
          <w:p w14:paraId="63D35BEC" w14:textId="77777777" w:rsidR="00C95C25" w:rsidRDefault="00C95C25" w:rsidP="007A75A5">
            <w:pPr>
              <w:jc w:val="both"/>
              <w:rPr>
                <w:lang w:val="en-US"/>
              </w:rPr>
            </w:pPr>
            <w:r w:rsidRPr="007A75A5">
              <w:rPr>
                <w:sz w:val="20"/>
                <w:szCs w:val="20"/>
                <w:shd w:val="clear" w:color="auto" w:fill="FFFFFF"/>
                <w:lang w:val="kk-KZ"/>
              </w:rPr>
              <w:t xml:space="preserve">DOI: </w:t>
            </w:r>
            <w:hyperlink r:id="rId19" w:history="1">
              <w:r w:rsidR="00C2600F" w:rsidRPr="007A75A5">
                <w:rPr>
                  <w:rStyle w:val="a5"/>
                  <w:sz w:val="20"/>
                  <w:szCs w:val="20"/>
                  <w:lang w:val="en-US"/>
                </w:rPr>
                <w:t>https://doi.org/10.52167/1609-1817-2024-133-4-429-439</w:t>
              </w:r>
            </w:hyperlink>
          </w:p>
          <w:p w14:paraId="7D887285" w14:textId="58248B44" w:rsidR="0063333C" w:rsidRPr="0063333C" w:rsidRDefault="0063333C" w:rsidP="007A75A5">
            <w:pPr>
              <w:jc w:val="both"/>
              <w:rPr>
                <w:color w:val="444444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9E6255" w14:textId="3FFE98E2" w:rsidR="00C95C25" w:rsidRPr="007A75A5" w:rsidRDefault="00C95C25" w:rsidP="007A75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2F4733" w14:textId="77777777" w:rsidR="00C95C25" w:rsidRPr="007A75A5" w:rsidRDefault="00C95C25" w:rsidP="007A75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1CB2DCA" w14:textId="77777777" w:rsidR="00C95C25" w:rsidRPr="007A75A5" w:rsidRDefault="00C95C25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bCs/>
                <w:sz w:val="20"/>
                <w:szCs w:val="20"/>
                <w:u w:val="single"/>
                <w:lang w:val="kk-KZ"/>
              </w:rPr>
              <w:t>А.С.Расмухаметова</w:t>
            </w:r>
            <w:r w:rsidRPr="007A75A5">
              <w:rPr>
                <w:sz w:val="20"/>
                <w:szCs w:val="20"/>
                <w:u w:val="single"/>
                <w:lang w:val="kk-KZ"/>
              </w:rPr>
              <w:t>,</w:t>
            </w:r>
          </w:p>
          <w:p w14:paraId="1AA89C6A" w14:textId="77777777" w:rsidR="00C95C25" w:rsidRPr="007A75A5" w:rsidRDefault="00C95C25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К.С.Олжабаева, В.О.Байбекова, М.Т.Абдирова,</w:t>
            </w:r>
          </w:p>
          <w:p w14:paraId="51855610" w14:textId="77777777" w:rsidR="00C95C25" w:rsidRPr="007A75A5" w:rsidRDefault="00C95C25" w:rsidP="007A75A5">
            <w:pPr>
              <w:jc w:val="center"/>
              <w:rPr>
                <w:color w:val="444444"/>
                <w:sz w:val="20"/>
                <w:szCs w:val="20"/>
                <w:shd w:val="clear" w:color="auto" w:fill="FFFFFF"/>
                <w:lang w:val="en-US"/>
              </w:rPr>
            </w:pPr>
            <w:r w:rsidRPr="007A75A5">
              <w:rPr>
                <w:sz w:val="20"/>
                <w:szCs w:val="20"/>
                <w:lang w:val="kk-KZ"/>
              </w:rPr>
              <w:t>А.Хунанбай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828FC3" w14:textId="77777777" w:rsidR="00F16E47" w:rsidRPr="007A75A5" w:rsidRDefault="00F16E47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</w:rPr>
              <w:t>первый автор</w:t>
            </w:r>
            <w:r w:rsidRPr="007A75A5">
              <w:rPr>
                <w:sz w:val="20"/>
                <w:szCs w:val="20"/>
                <w:lang w:val="kk-KZ"/>
              </w:rPr>
              <w:t xml:space="preserve"> </w:t>
            </w:r>
          </w:p>
          <w:p w14:paraId="6BD203E1" w14:textId="77777777" w:rsidR="00F16E47" w:rsidRPr="007A75A5" w:rsidRDefault="00F16E47" w:rsidP="007A75A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3438F90" w14:textId="72EBB8FC" w:rsidR="00C95C25" w:rsidRPr="007A75A5" w:rsidRDefault="00F16E47" w:rsidP="007A75A5">
            <w:pPr>
              <w:jc w:val="center"/>
              <w:rPr>
                <w:sz w:val="20"/>
                <w:szCs w:val="20"/>
              </w:rPr>
            </w:pPr>
            <w:r w:rsidRPr="007A75A5">
              <w:rPr>
                <w:sz w:val="20"/>
                <w:szCs w:val="20"/>
                <w:lang w:val="kk-KZ"/>
              </w:rPr>
              <w:t xml:space="preserve">и автор для </w:t>
            </w:r>
            <w:r w:rsidRPr="007A75A5">
              <w:rPr>
                <w:sz w:val="20"/>
                <w:szCs w:val="20"/>
              </w:rPr>
              <w:t>корреспонденции</w:t>
            </w:r>
          </w:p>
        </w:tc>
      </w:tr>
      <w:tr w:rsidR="007E6F25" w:rsidRPr="007A75A5" w14:paraId="7F564B96" w14:textId="77777777" w:rsidTr="00867B8F">
        <w:tc>
          <w:tcPr>
            <w:tcW w:w="567" w:type="dxa"/>
            <w:shd w:val="clear" w:color="auto" w:fill="auto"/>
            <w:vAlign w:val="center"/>
          </w:tcPr>
          <w:p w14:paraId="341E0B2A" w14:textId="30C1B334" w:rsidR="007E6F25" w:rsidRPr="007A75A5" w:rsidRDefault="00C95C25" w:rsidP="007A75A5">
            <w:pPr>
              <w:ind w:hanging="15"/>
              <w:jc w:val="center"/>
              <w:rPr>
                <w:sz w:val="20"/>
                <w:szCs w:val="20"/>
              </w:rPr>
            </w:pPr>
            <w:r w:rsidRPr="007A75A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F9F1D20" w14:textId="09605B28" w:rsidR="007E6F25" w:rsidRPr="007A75A5" w:rsidRDefault="007E6F25" w:rsidP="007A75A5">
            <w:pPr>
              <w:jc w:val="both"/>
              <w:rPr>
                <w:sz w:val="20"/>
                <w:szCs w:val="20"/>
              </w:rPr>
            </w:pPr>
            <w:r w:rsidRPr="007A75A5">
              <w:rPr>
                <w:sz w:val="20"/>
                <w:szCs w:val="20"/>
                <w:lang w:val="kk-KZ"/>
              </w:rPr>
              <w:t>Гибридті жүйелерде қолданылатын батареялардың сипаттамаларын зерттеу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2D50C9" w14:textId="615034D7" w:rsidR="007E6F25" w:rsidRPr="007A75A5" w:rsidRDefault="007E6F25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980E58" w14:textId="37EE1C5E" w:rsidR="007E6F25" w:rsidRPr="007A75A5" w:rsidRDefault="007E6F25" w:rsidP="007A75A5">
            <w:pPr>
              <w:rPr>
                <w:sz w:val="20"/>
                <w:szCs w:val="20"/>
              </w:rPr>
            </w:pPr>
            <w:r w:rsidRPr="007A75A5">
              <w:rPr>
                <w:sz w:val="20"/>
                <w:szCs w:val="20"/>
                <w:lang w:val="kk-KZ"/>
              </w:rPr>
              <w:t xml:space="preserve">Вестник КазАТК, №6, (135), 2024г., </w:t>
            </w:r>
            <w:proofErr w:type="gramStart"/>
            <w:r w:rsidRPr="007A75A5">
              <w:rPr>
                <w:sz w:val="20"/>
                <w:szCs w:val="20"/>
              </w:rPr>
              <w:t>4</w:t>
            </w:r>
            <w:r w:rsidRPr="007A75A5">
              <w:rPr>
                <w:sz w:val="20"/>
                <w:szCs w:val="20"/>
                <w:lang w:val="kk-KZ"/>
              </w:rPr>
              <w:t>82</w:t>
            </w:r>
            <w:r w:rsidRPr="007A75A5">
              <w:rPr>
                <w:sz w:val="20"/>
                <w:szCs w:val="20"/>
              </w:rPr>
              <w:t>-4</w:t>
            </w:r>
            <w:r w:rsidRPr="007A75A5">
              <w:rPr>
                <w:sz w:val="20"/>
                <w:szCs w:val="20"/>
                <w:lang w:val="kk-KZ"/>
              </w:rPr>
              <w:t>88</w:t>
            </w:r>
            <w:proofErr w:type="gramEnd"/>
            <w:r w:rsidRPr="007A75A5">
              <w:rPr>
                <w:sz w:val="20"/>
                <w:szCs w:val="20"/>
                <w:lang w:val="kk-KZ"/>
              </w:rPr>
              <w:t xml:space="preserve"> стр.</w:t>
            </w:r>
            <w:r w:rsidR="009C5044" w:rsidRPr="007A75A5">
              <w:t xml:space="preserve"> </w:t>
            </w:r>
            <w:hyperlink r:id="rId20" w:history="1">
              <w:r w:rsidR="009C5044" w:rsidRPr="007A75A5">
                <w:rPr>
                  <w:rStyle w:val="a5"/>
                  <w:sz w:val="20"/>
                  <w:szCs w:val="20"/>
                  <w:shd w:val="clear" w:color="auto" w:fill="FFFFFF"/>
                  <w:lang w:val="kk-KZ"/>
                </w:rPr>
                <w:t>https://vestnik.alt.edu.kz/index.php/journal/article/view/2154</w:t>
              </w:r>
            </w:hyperlink>
          </w:p>
          <w:p w14:paraId="7C6B3024" w14:textId="433311F1" w:rsidR="007E6F25" w:rsidRPr="007A75A5" w:rsidRDefault="007E6F25" w:rsidP="007A75A5">
            <w:pPr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ISSN 1609-1817 (Print)</w:t>
            </w:r>
          </w:p>
          <w:p w14:paraId="3722BDC1" w14:textId="77777777" w:rsidR="007E6F25" w:rsidRPr="007A75A5" w:rsidRDefault="007E6F25" w:rsidP="007A75A5">
            <w:pPr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ISSN 2790-5802 (Online)</w:t>
            </w:r>
          </w:p>
          <w:p w14:paraId="74DB1C99" w14:textId="77777777" w:rsidR="00597282" w:rsidRDefault="007E6F25" w:rsidP="007A75A5">
            <w:pPr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7A75A5">
              <w:rPr>
                <w:sz w:val="20"/>
                <w:szCs w:val="20"/>
                <w:shd w:val="clear" w:color="auto" w:fill="FFFFFF"/>
                <w:lang w:val="kk-KZ"/>
              </w:rPr>
              <w:t>DOI</w:t>
            </w:r>
            <w:r w:rsidR="009C5044" w:rsidRPr="007A75A5">
              <w:rPr>
                <w:sz w:val="20"/>
                <w:szCs w:val="20"/>
                <w:shd w:val="clear" w:color="auto" w:fill="FFFFFF"/>
                <w:lang w:val="kk-KZ"/>
              </w:rPr>
              <w:t xml:space="preserve">: </w:t>
            </w:r>
            <w:hyperlink r:id="rId21" w:history="1">
              <w:r w:rsidR="009C5044" w:rsidRPr="007A75A5">
                <w:rPr>
                  <w:rStyle w:val="a5"/>
                  <w:sz w:val="20"/>
                  <w:szCs w:val="20"/>
                  <w:shd w:val="clear" w:color="auto" w:fill="FFFFFF"/>
                  <w:lang w:val="kk-KZ"/>
                </w:rPr>
                <w:t>https://doi.org/10.52167/1609-1817-2024-135-6-482-488</w:t>
              </w:r>
            </w:hyperlink>
            <w:r w:rsidR="009C5044" w:rsidRPr="007A75A5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6380E1BF" w14:textId="037644BD" w:rsidR="0063333C" w:rsidRPr="0063333C" w:rsidRDefault="0063333C" w:rsidP="007A75A5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61351A" w14:textId="77777777" w:rsidR="007E6F25" w:rsidRPr="007A75A5" w:rsidRDefault="007E6F25" w:rsidP="007A75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3F02AF" w14:textId="77777777" w:rsidR="007E6F25" w:rsidRPr="007A75A5" w:rsidRDefault="007E6F25" w:rsidP="007A75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A56BE0D" w14:textId="233EB820" w:rsidR="007E6F25" w:rsidRPr="007A75A5" w:rsidRDefault="00597282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bCs/>
                <w:sz w:val="20"/>
                <w:szCs w:val="20"/>
                <w:u w:val="single"/>
                <w:lang w:val="kk-KZ"/>
              </w:rPr>
              <w:t>А.С.Расмухаметова</w:t>
            </w:r>
            <w:r w:rsidRPr="007A75A5">
              <w:rPr>
                <w:sz w:val="20"/>
                <w:szCs w:val="20"/>
                <w:u w:val="single"/>
                <w:lang w:val="kk-KZ"/>
              </w:rPr>
              <w:t>,</w:t>
            </w:r>
            <w:r w:rsidRPr="007A75A5">
              <w:rPr>
                <w:sz w:val="20"/>
                <w:szCs w:val="20"/>
                <w:lang w:val="kk-KZ"/>
              </w:rPr>
              <w:t xml:space="preserve"> М.А.Ергали, О.П.Живаева,  Б.Ж.Мустагулова, Н.А.Даукенова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6C4868" w14:textId="77777777" w:rsidR="00B54EC7" w:rsidRPr="007A75A5" w:rsidRDefault="00B54EC7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</w:rPr>
              <w:t>первый автор</w:t>
            </w:r>
            <w:r w:rsidRPr="007A75A5">
              <w:rPr>
                <w:sz w:val="20"/>
                <w:szCs w:val="20"/>
                <w:lang w:val="kk-KZ"/>
              </w:rPr>
              <w:t xml:space="preserve"> </w:t>
            </w:r>
          </w:p>
          <w:p w14:paraId="6122BDC2" w14:textId="77777777" w:rsidR="00B54EC7" w:rsidRPr="007A75A5" w:rsidRDefault="00B54EC7" w:rsidP="007A75A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CC5E7B0" w14:textId="0CD69E9C" w:rsidR="007E6F25" w:rsidRPr="007A75A5" w:rsidRDefault="00B54EC7" w:rsidP="007A75A5">
            <w:pPr>
              <w:jc w:val="center"/>
              <w:rPr>
                <w:sz w:val="20"/>
                <w:szCs w:val="20"/>
              </w:rPr>
            </w:pPr>
            <w:r w:rsidRPr="007A75A5">
              <w:rPr>
                <w:sz w:val="20"/>
                <w:szCs w:val="20"/>
                <w:lang w:val="kk-KZ"/>
              </w:rPr>
              <w:t xml:space="preserve">и автор для </w:t>
            </w:r>
            <w:r w:rsidRPr="007A75A5">
              <w:rPr>
                <w:sz w:val="20"/>
                <w:szCs w:val="20"/>
              </w:rPr>
              <w:t>корреспонденции</w:t>
            </w:r>
          </w:p>
        </w:tc>
      </w:tr>
    </w:tbl>
    <w:p w14:paraId="2DA5A695" w14:textId="67F18DE9" w:rsidR="00CB33E3" w:rsidRPr="007A75A5" w:rsidRDefault="00C05A8B" w:rsidP="007A75A5">
      <w:pPr>
        <w:ind w:left="708" w:firstLine="708"/>
        <w:jc w:val="both"/>
        <w:rPr>
          <w:rFonts w:eastAsiaTheme="minorHAnsi"/>
          <w:color w:val="000000"/>
          <w:lang w:eastAsia="en-US"/>
        </w:rPr>
      </w:pPr>
      <w:r w:rsidRPr="007A75A5">
        <w:t xml:space="preserve">                              </w:t>
      </w:r>
    </w:p>
    <w:p w14:paraId="4DC4A6D4" w14:textId="0D0CBA2A" w:rsidR="00686D88" w:rsidRPr="007A75A5" w:rsidRDefault="00686D88" w:rsidP="007A75A5">
      <w:pPr>
        <w:spacing w:after="120"/>
        <w:rPr>
          <w:bCs/>
          <w:sz w:val="20"/>
          <w:szCs w:val="20"/>
        </w:rPr>
      </w:pPr>
      <w:r w:rsidRPr="007A75A5">
        <w:rPr>
          <w:rFonts w:eastAsiaTheme="minorHAnsi"/>
          <w:color w:val="000000"/>
          <w:sz w:val="20"/>
          <w:szCs w:val="20"/>
          <w:lang w:eastAsia="en-US"/>
        </w:rPr>
        <w:lastRenderedPageBreak/>
        <w:t xml:space="preserve">  </w:t>
      </w:r>
      <w:r w:rsidRPr="007A75A5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 w:rsidRPr="007A75A5">
        <w:rPr>
          <w:rFonts w:eastAsiaTheme="minorHAnsi"/>
          <w:color w:val="000000"/>
          <w:sz w:val="20"/>
          <w:szCs w:val="20"/>
          <w:lang w:val="kk-KZ" w:eastAsia="en-US"/>
        </w:rPr>
        <w:t>І</w:t>
      </w:r>
      <w:r w:rsidRPr="007A75A5">
        <w:rPr>
          <w:rFonts w:eastAsiaTheme="minorHAnsi"/>
          <w:color w:val="000000"/>
          <w:sz w:val="20"/>
          <w:szCs w:val="20"/>
          <w:lang w:eastAsia="en-US"/>
        </w:rPr>
        <w:t>.</w:t>
      </w:r>
      <w:r w:rsidRPr="007A75A5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Pr="007A75A5">
        <w:rPr>
          <w:bCs/>
          <w:sz w:val="20"/>
          <w:szCs w:val="20"/>
        </w:rPr>
        <w:t>в изданиях</w:t>
      </w:r>
      <w:r w:rsidRPr="007A75A5">
        <w:rPr>
          <w:bCs/>
          <w:sz w:val="20"/>
          <w:szCs w:val="20"/>
          <w:lang w:val="kk-KZ"/>
        </w:rPr>
        <w:t>,</w:t>
      </w:r>
      <w:r w:rsidRPr="007A75A5">
        <w:rPr>
          <w:bCs/>
          <w:sz w:val="20"/>
          <w:szCs w:val="20"/>
        </w:rPr>
        <w:t xml:space="preserve"> рекомендуемых ККСОН МНВО РК (продолжение)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992"/>
        <w:gridCol w:w="3544"/>
        <w:gridCol w:w="1276"/>
        <w:gridCol w:w="992"/>
        <w:gridCol w:w="2268"/>
        <w:gridCol w:w="1559"/>
      </w:tblGrid>
      <w:tr w:rsidR="00AB34A4" w:rsidRPr="007A75A5" w14:paraId="61D55B04" w14:textId="77777777" w:rsidTr="007A7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DDED" w14:textId="77777777" w:rsidR="00AB34A4" w:rsidRPr="007A75A5" w:rsidRDefault="00AB34A4" w:rsidP="007A75A5">
            <w:pPr>
              <w:ind w:hanging="15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D551" w14:textId="77777777" w:rsidR="00AB34A4" w:rsidRPr="007A75A5" w:rsidRDefault="00AB34A4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66F6" w14:textId="77777777" w:rsidR="00AB34A4" w:rsidRPr="007A75A5" w:rsidRDefault="00AB34A4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995F" w14:textId="77777777" w:rsidR="00AB34A4" w:rsidRPr="007A75A5" w:rsidRDefault="00AB34A4" w:rsidP="007A75A5">
            <w:pPr>
              <w:jc w:val="center"/>
              <w:rPr>
                <w:color w:val="000000"/>
                <w:sz w:val="20"/>
                <w:szCs w:val="20"/>
              </w:rPr>
            </w:pPr>
            <w:r w:rsidRPr="007A75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BF96" w14:textId="77777777" w:rsidR="00AB34A4" w:rsidRPr="007A75A5" w:rsidRDefault="00AB34A4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8A73" w14:textId="77777777" w:rsidR="00AB34A4" w:rsidRPr="007A75A5" w:rsidRDefault="00AB34A4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3705" w14:textId="77777777" w:rsidR="00AB34A4" w:rsidRPr="007A75A5" w:rsidRDefault="00AB34A4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8691" w14:textId="77777777" w:rsidR="00AB34A4" w:rsidRPr="007A75A5" w:rsidRDefault="00AB34A4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7</w:t>
            </w:r>
          </w:p>
        </w:tc>
      </w:tr>
      <w:tr w:rsidR="008402BF" w:rsidRPr="007A75A5" w14:paraId="12F8F0BF" w14:textId="77777777" w:rsidTr="007A75A5">
        <w:tc>
          <w:tcPr>
            <w:tcW w:w="567" w:type="dxa"/>
            <w:shd w:val="clear" w:color="auto" w:fill="auto"/>
            <w:vAlign w:val="center"/>
          </w:tcPr>
          <w:p w14:paraId="0F965039" w14:textId="77777777" w:rsidR="008402BF" w:rsidRPr="007A75A5" w:rsidRDefault="008402BF" w:rsidP="007A75A5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904618" w14:textId="77777777" w:rsidR="008402BF" w:rsidRPr="007A75A5" w:rsidRDefault="008402BF" w:rsidP="007A75A5">
            <w:pPr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kk-KZ"/>
              </w:rPr>
              <w:t>Күн панельдерінің орналасуын басқаруды автоматтандыру күн электр станцияларының тиімділігін арттыру жолы ретінде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DC0B6" w14:textId="77777777" w:rsidR="008402BF" w:rsidRPr="007A75A5" w:rsidRDefault="008402BF" w:rsidP="007A75A5">
            <w:pPr>
              <w:jc w:val="center"/>
              <w:rPr>
                <w:sz w:val="20"/>
                <w:szCs w:val="20"/>
              </w:rPr>
            </w:pPr>
            <w:r w:rsidRPr="007A75A5">
              <w:rPr>
                <w:sz w:val="20"/>
                <w:szCs w:val="20"/>
              </w:rPr>
              <w:t>статья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F36F696" w14:textId="77777777" w:rsidR="008402BF" w:rsidRPr="007A75A5" w:rsidRDefault="008402BF" w:rsidP="007A75A5">
            <w:pPr>
              <w:rPr>
                <w:sz w:val="20"/>
                <w:szCs w:val="20"/>
              </w:rPr>
            </w:pPr>
            <w:r w:rsidRPr="007A75A5">
              <w:rPr>
                <w:sz w:val="20"/>
                <w:szCs w:val="20"/>
              </w:rPr>
              <w:t>Научный журнал</w:t>
            </w:r>
            <w:r w:rsidRPr="007A75A5">
              <w:rPr>
                <w:sz w:val="20"/>
                <w:szCs w:val="20"/>
                <w:lang w:val="kk-KZ"/>
              </w:rPr>
              <w:t xml:space="preserve"> «</w:t>
            </w:r>
            <w:r w:rsidRPr="007A75A5">
              <w:rPr>
                <w:sz w:val="20"/>
                <w:szCs w:val="20"/>
              </w:rPr>
              <w:t>Вестник Торайгыров университета</w:t>
            </w:r>
            <w:r w:rsidRPr="007A75A5">
              <w:rPr>
                <w:sz w:val="20"/>
                <w:szCs w:val="20"/>
                <w:lang w:val="kk-KZ"/>
              </w:rPr>
              <w:t>», №</w:t>
            </w:r>
            <w:r w:rsidRPr="007A75A5">
              <w:rPr>
                <w:sz w:val="20"/>
                <w:szCs w:val="20"/>
              </w:rPr>
              <w:t>4</w:t>
            </w:r>
            <w:r w:rsidRPr="007A75A5">
              <w:rPr>
                <w:sz w:val="20"/>
                <w:szCs w:val="20"/>
                <w:lang w:val="kk-KZ"/>
              </w:rPr>
              <w:t>, 202</w:t>
            </w:r>
            <w:r w:rsidRPr="007A75A5">
              <w:rPr>
                <w:sz w:val="20"/>
                <w:szCs w:val="20"/>
              </w:rPr>
              <w:t>2</w:t>
            </w:r>
            <w:r w:rsidRPr="007A75A5">
              <w:rPr>
                <w:sz w:val="20"/>
                <w:szCs w:val="20"/>
                <w:lang w:val="kk-KZ"/>
              </w:rPr>
              <w:t xml:space="preserve"> г., </w:t>
            </w:r>
            <w:proofErr w:type="gramStart"/>
            <w:r w:rsidRPr="007A75A5">
              <w:rPr>
                <w:sz w:val="20"/>
                <w:szCs w:val="20"/>
              </w:rPr>
              <w:t>263-273</w:t>
            </w:r>
            <w:proofErr w:type="gramEnd"/>
            <w:r w:rsidRPr="007A75A5">
              <w:rPr>
                <w:sz w:val="20"/>
                <w:szCs w:val="20"/>
                <w:lang w:val="kk-KZ"/>
              </w:rPr>
              <w:t xml:space="preserve"> стр. </w:t>
            </w:r>
          </w:p>
          <w:p w14:paraId="752E9F2D" w14:textId="164829FE" w:rsidR="005624B4" w:rsidRPr="007A75A5" w:rsidRDefault="005624B4" w:rsidP="007A75A5">
            <w:pPr>
              <w:rPr>
                <w:sz w:val="20"/>
                <w:szCs w:val="20"/>
                <w:lang w:val="kk-KZ"/>
              </w:rPr>
            </w:pPr>
            <w:hyperlink r:id="rId22" w:history="1">
              <w:r w:rsidRPr="007A75A5">
                <w:rPr>
                  <w:rStyle w:val="a5"/>
                  <w:sz w:val="20"/>
                  <w:szCs w:val="20"/>
                  <w:lang w:val="kk-KZ"/>
                </w:rPr>
                <w:t>https://vestnik-energy.tou.edu.kz/storage/journals/166.pdf</w:t>
              </w:r>
            </w:hyperlink>
          </w:p>
          <w:p w14:paraId="3A9EA4B2" w14:textId="1A2E16D5" w:rsidR="008402BF" w:rsidRPr="007A75A5" w:rsidRDefault="008402BF" w:rsidP="007A75A5">
            <w:pPr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ISSN 2710-3420</w:t>
            </w:r>
          </w:p>
          <w:p w14:paraId="56730A83" w14:textId="14E4FE70" w:rsidR="00F37D34" w:rsidRPr="00F37D34" w:rsidRDefault="008402BF" w:rsidP="0063333C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7A75A5">
              <w:rPr>
                <w:sz w:val="20"/>
                <w:szCs w:val="20"/>
                <w:shd w:val="clear" w:color="auto" w:fill="FFFFFF"/>
                <w:lang w:val="kk-KZ"/>
              </w:rPr>
              <w:t xml:space="preserve">DOI: </w:t>
            </w:r>
            <w:hyperlink r:id="rId23" w:history="1">
              <w:r w:rsidR="005624B4" w:rsidRPr="007A75A5">
                <w:rPr>
                  <w:rStyle w:val="a5"/>
                  <w:sz w:val="20"/>
                  <w:szCs w:val="20"/>
                  <w:shd w:val="clear" w:color="auto" w:fill="FFFFFF"/>
                  <w:lang w:val="kk-KZ"/>
                </w:rPr>
                <w:t>https://</w:t>
              </w:r>
              <w:r w:rsidR="005624B4" w:rsidRPr="007A75A5">
                <w:rPr>
                  <w:rStyle w:val="a5"/>
                  <w:sz w:val="20"/>
                  <w:szCs w:val="20"/>
                  <w:shd w:val="clear" w:color="auto" w:fill="FFFFFF"/>
                  <w:lang w:val="en-US"/>
                </w:rPr>
                <w:t>doi.org/</w:t>
              </w:r>
              <w:r w:rsidR="005624B4" w:rsidRPr="007A75A5">
                <w:rPr>
                  <w:rStyle w:val="a5"/>
                  <w:sz w:val="20"/>
                  <w:szCs w:val="20"/>
                  <w:shd w:val="clear" w:color="auto" w:fill="FFFFFF"/>
                  <w:lang w:val="kk-KZ"/>
                </w:rPr>
                <w:t>10.48081/</w:t>
              </w:r>
              <w:r w:rsidR="005624B4" w:rsidRPr="007A75A5">
                <w:rPr>
                  <w:rStyle w:val="a5"/>
                  <w:sz w:val="20"/>
                  <w:szCs w:val="20"/>
                  <w:shd w:val="clear" w:color="auto" w:fill="FFFFFF"/>
                  <w:lang w:val="en-US"/>
                </w:rPr>
                <w:t>JCDW2916</w:t>
              </w:r>
            </w:hyperlink>
            <w:r w:rsidR="005624B4" w:rsidRPr="007A75A5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671A6F" w14:textId="77777777" w:rsidR="008402BF" w:rsidRPr="007A75A5" w:rsidRDefault="008402BF" w:rsidP="007A75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6DDBCF" w14:textId="77777777" w:rsidR="008402BF" w:rsidRPr="007A75A5" w:rsidRDefault="008402BF" w:rsidP="007A75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D96529D" w14:textId="77777777" w:rsidR="008402BF" w:rsidRPr="007A75A5" w:rsidRDefault="008402BF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kk-KZ"/>
              </w:rPr>
              <w:t xml:space="preserve">С.Н.Нахан, </w:t>
            </w:r>
            <w:r w:rsidRPr="007A75A5">
              <w:rPr>
                <w:sz w:val="20"/>
                <w:szCs w:val="20"/>
                <w:u w:val="single"/>
                <w:lang w:val="kk-KZ"/>
              </w:rPr>
              <w:t>А.С.Расмухаметова,</w:t>
            </w:r>
            <w:r w:rsidRPr="007A75A5">
              <w:rPr>
                <w:sz w:val="20"/>
                <w:szCs w:val="20"/>
                <w:lang w:val="kk-KZ"/>
              </w:rPr>
              <w:t xml:space="preserve"> А.Е.Карманов, А.З.Абжекеева</w:t>
            </w:r>
            <w:r w:rsidRPr="007A75A5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EC36A3" w14:textId="77777777" w:rsidR="008402BF" w:rsidRPr="007A75A5" w:rsidRDefault="008402BF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kk-KZ"/>
              </w:rPr>
              <w:t>второй</w:t>
            </w:r>
            <w:r w:rsidRPr="007A75A5">
              <w:rPr>
                <w:sz w:val="20"/>
                <w:szCs w:val="20"/>
              </w:rPr>
              <w:t xml:space="preserve"> автор</w:t>
            </w:r>
          </w:p>
        </w:tc>
      </w:tr>
      <w:tr w:rsidR="00C95C25" w:rsidRPr="007A75A5" w14:paraId="26A441E8" w14:textId="77777777" w:rsidTr="007A75A5">
        <w:tc>
          <w:tcPr>
            <w:tcW w:w="567" w:type="dxa"/>
            <w:shd w:val="clear" w:color="auto" w:fill="auto"/>
            <w:vAlign w:val="center"/>
          </w:tcPr>
          <w:p w14:paraId="009E4DF0" w14:textId="77777777" w:rsidR="00C95C25" w:rsidRPr="007A75A5" w:rsidRDefault="00C95C25" w:rsidP="007A75A5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208E16" w14:textId="77777777" w:rsidR="00C95C25" w:rsidRPr="007A75A5" w:rsidRDefault="00C95C25" w:rsidP="007A75A5">
            <w:pPr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kk-KZ"/>
              </w:rPr>
              <w:t>Күн энергиясының коллекторларының тиімділігі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F7B60C" w14:textId="77777777" w:rsidR="00C95C25" w:rsidRPr="007A75A5" w:rsidRDefault="00C95C25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D0FD787" w14:textId="77777777" w:rsidR="00C95C25" w:rsidRPr="007A75A5" w:rsidRDefault="00C95C25" w:rsidP="007A75A5">
            <w:pPr>
              <w:rPr>
                <w:sz w:val="20"/>
                <w:szCs w:val="20"/>
              </w:rPr>
            </w:pPr>
            <w:r w:rsidRPr="007A75A5">
              <w:rPr>
                <w:sz w:val="20"/>
                <w:szCs w:val="20"/>
              </w:rPr>
              <w:t>Научный журнал</w:t>
            </w:r>
            <w:r w:rsidRPr="007A75A5">
              <w:rPr>
                <w:sz w:val="20"/>
                <w:szCs w:val="20"/>
                <w:lang w:val="kk-KZ"/>
              </w:rPr>
              <w:t xml:space="preserve"> «</w:t>
            </w:r>
            <w:r w:rsidRPr="007A75A5">
              <w:rPr>
                <w:sz w:val="20"/>
                <w:szCs w:val="20"/>
              </w:rPr>
              <w:t>Вестник Торайгыров университета</w:t>
            </w:r>
            <w:r w:rsidRPr="007A75A5">
              <w:rPr>
                <w:sz w:val="20"/>
                <w:szCs w:val="20"/>
                <w:lang w:val="kk-KZ"/>
              </w:rPr>
              <w:t xml:space="preserve">», №1, 2023 г., </w:t>
            </w:r>
            <w:proofErr w:type="gramStart"/>
            <w:r w:rsidRPr="007A75A5">
              <w:rPr>
                <w:sz w:val="20"/>
                <w:szCs w:val="20"/>
              </w:rPr>
              <w:t>26</w:t>
            </w:r>
            <w:r w:rsidRPr="007A75A5">
              <w:rPr>
                <w:sz w:val="20"/>
                <w:szCs w:val="20"/>
                <w:lang w:val="kk-KZ"/>
              </w:rPr>
              <w:t>7</w:t>
            </w:r>
            <w:r w:rsidRPr="007A75A5">
              <w:rPr>
                <w:sz w:val="20"/>
                <w:szCs w:val="20"/>
              </w:rPr>
              <w:t>-27</w:t>
            </w:r>
            <w:r w:rsidRPr="007A75A5">
              <w:rPr>
                <w:sz w:val="20"/>
                <w:szCs w:val="20"/>
                <w:lang w:val="kk-KZ"/>
              </w:rPr>
              <w:t>5</w:t>
            </w:r>
            <w:proofErr w:type="gramEnd"/>
            <w:r w:rsidRPr="007A75A5">
              <w:rPr>
                <w:sz w:val="20"/>
                <w:szCs w:val="20"/>
                <w:lang w:val="kk-KZ"/>
              </w:rPr>
              <w:t xml:space="preserve"> стр.</w:t>
            </w:r>
          </w:p>
          <w:p w14:paraId="3EFE6771" w14:textId="77777777" w:rsidR="00A54F1E" w:rsidRPr="007A75A5" w:rsidRDefault="00A54F1E" w:rsidP="007A75A5">
            <w:pPr>
              <w:rPr>
                <w:sz w:val="20"/>
                <w:szCs w:val="20"/>
                <w:lang w:val="kk-KZ"/>
              </w:rPr>
            </w:pPr>
            <w:hyperlink r:id="rId24" w:history="1">
              <w:r w:rsidRPr="007A75A5">
                <w:rPr>
                  <w:rStyle w:val="a5"/>
                  <w:sz w:val="20"/>
                  <w:szCs w:val="20"/>
                  <w:lang w:val="kk-KZ"/>
                </w:rPr>
                <w:t>https://vestnik-energy.tou.edu.kz/storage/journals/168.pdf</w:t>
              </w:r>
            </w:hyperlink>
            <w:r w:rsidRPr="007A75A5">
              <w:rPr>
                <w:sz w:val="20"/>
                <w:szCs w:val="20"/>
              </w:rPr>
              <w:t xml:space="preserve">  </w:t>
            </w:r>
          </w:p>
          <w:p w14:paraId="43CC48E8" w14:textId="68FCA2CC" w:rsidR="00C95C25" w:rsidRPr="007A75A5" w:rsidRDefault="00C95C25" w:rsidP="007A75A5">
            <w:pPr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ISSN 2710-3420</w:t>
            </w:r>
          </w:p>
          <w:p w14:paraId="0B695EBE" w14:textId="3001D50C" w:rsidR="00F37D34" w:rsidRPr="00F37D34" w:rsidRDefault="00C95C25" w:rsidP="0063333C">
            <w:pPr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shd w:val="clear" w:color="auto" w:fill="FFFFFF"/>
                <w:lang w:val="kk-KZ"/>
              </w:rPr>
              <w:t xml:space="preserve">DOI: </w:t>
            </w:r>
            <w:hyperlink r:id="rId25" w:history="1">
              <w:r w:rsidR="00A54F1E" w:rsidRPr="007A75A5">
                <w:rPr>
                  <w:rStyle w:val="a5"/>
                  <w:sz w:val="20"/>
                  <w:szCs w:val="20"/>
                  <w:shd w:val="clear" w:color="auto" w:fill="FFFFFF"/>
                  <w:lang w:val="kk-KZ"/>
                </w:rPr>
                <w:t>https://doi.org/10.48081/</w:t>
              </w:r>
              <w:r w:rsidR="00A54F1E" w:rsidRPr="007A75A5">
                <w:rPr>
                  <w:rStyle w:val="a5"/>
                  <w:sz w:val="20"/>
                  <w:szCs w:val="20"/>
                  <w:shd w:val="clear" w:color="auto" w:fill="FFFFFF"/>
                  <w:lang w:val="en-US"/>
                </w:rPr>
                <w:t>YCWU6139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4645173" w14:textId="77777777" w:rsidR="00C95C25" w:rsidRPr="007A75A5" w:rsidRDefault="00C95C25" w:rsidP="007A75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958BFB" w14:textId="77777777" w:rsidR="00C95C25" w:rsidRPr="007A75A5" w:rsidRDefault="00C95C25" w:rsidP="007A75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F2808E8" w14:textId="77777777" w:rsidR="00C95C25" w:rsidRPr="007A75A5" w:rsidRDefault="00C95C25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kk-KZ"/>
              </w:rPr>
              <w:t xml:space="preserve">К.С.Олжабаева, </w:t>
            </w:r>
            <w:r w:rsidRPr="007A75A5">
              <w:rPr>
                <w:sz w:val="20"/>
                <w:szCs w:val="20"/>
                <w:u w:val="single"/>
                <w:lang w:val="kk-KZ"/>
              </w:rPr>
              <w:t>А.С.Расмухаметова,</w:t>
            </w:r>
            <w:r w:rsidRPr="007A75A5">
              <w:rPr>
                <w:sz w:val="20"/>
                <w:szCs w:val="20"/>
                <w:lang w:val="kk-KZ"/>
              </w:rPr>
              <w:t xml:space="preserve"> С.Н.Нахан, А.Е.Карманов, А.З.Абзекеева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EA7555" w14:textId="77777777" w:rsidR="00C95C25" w:rsidRPr="007A75A5" w:rsidRDefault="00C95C25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kk-KZ"/>
              </w:rPr>
              <w:t>второй</w:t>
            </w:r>
            <w:r w:rsidRPr="007A75A5">
              <w:rPr>
                <w:sz w:val="20"/>
                <w:szCs w:val="20"/>
              </w:rPr>
              <w:t xml:space="preserve"> автор</w:t>
            </w:r>
          </w:p>
        </w:tc>
      </w:tr>
      <w:tr w:rsidR="001102B3" w:rsidRPr="007A75A5" w14:paraId="2EC46AFA" w14:textId="77777777" w:rsidTr="007A7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C607" w14:textId="01507D79" w:rsidR="001102B3" w:rsidRPr="007A75A5" w:rsidRDefault="001102B3" w:rsidP="007A75A5">
            <w:pPr>
              <w:ind w:hanging="15"/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EA1C" w14:textId="77777777" w:rsidR="001102B3" w:rsidRPr="007A75A5" w:rsidRDefault="001102B3" w:rsidP="007A75A5">
            <w:pPr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А model for the development of porous structures in power plants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1FC5" w14:textId="77777777" w:rsidR="001102B3" w:rsidRPr="007A75A5" w:rsidRDefault="001102B3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статья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9C1D" w14:textId="77777777" w:rsidR="001102B3" w:rsidRPr="007A75A5" w:rsidRDefault="001102B3" w:rsidP="007A75A5">
            <w:pPr>
              <w:rPr>
                <w:color w:val="000000"/>
                <w:sz w:val="20"/>
                <w:szCs w:val="20"/>
              </w:rPr>
            </w:pPr>
            <w:r w:rsidRPr="007A75A5">
              <w:rPr>
                <w:color w:val="000000"/>
                <w:sz w:val="20"/>
                <w:szCs w:val="20"/>
              </w:rPr>
              <w:t xml:space="preserve">Вестник КазАТК, №6, (135), 2024г., </w:t>
            </w:r>
            <w:proofErr w:type="gramStart"/>
            <w:r w:rsidRPr="007A75A5">
              <w:rPr>
                <w:color w:val="000000"/>
                <w:sz w:val="20"/>
                <w:szCs w:val="20"/>
              </w:rPr>
              <w:t>474-781</w:t>
            </w:r>
            <w:proofErr w:type="gramEnd"/>
            <w:r w:rsidRPr="007A75A5">
              <w:rPr>
                <w:color w:val="000000"/>
                <w:sz w:val="20"/>
                <w:szCs w:val="20"/>
              </w:rPr>
              <w:t xml:space="preserve"> стр.</w:t>
            </w:r>
          </w:p>
          <w:p w14:paraId="37675C94" w14:textId="77777777" w:rsidR="001102B3" w:rsidRPr="007A75A5" w:rsidRDefault="001102B3" w:rsidP="007A75A5">
            <w:pPr>
              <w:rPr>
                <w:color w:val="000000"/>
                <w:sz w:val="20"/>
                <w:szCs w:val="20"/>
                <w:lang w:val="kk-KZ"/>
              </w:rPr>
            </w:pPr>
            <w:hyperlink r:id="rId26" w:history="1">
              <w:r w:rsidRPr="007A75A5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Pr="007A75A5">
                <w:rPr>
                  <w:rStyle w:val="a5"/>
                  <w:sz w:val="20"/>
                  <w:szCs w:val="20"/>
                </w:rPr>
                <w:t>://</w:t>
              </w:r>
              <w:r w:rsidRPr="007A75A5">
                <w:rPr>
                  <w:rStyle w:val="a5"/>
                  <w:sz w:val="20"/>
                  <w:szCs w:val="20"/>
                  <w:lang w:val="en-US"/>
                </w:rPr>
                <w:t>vestnik</w:t>
              </w:r>
              <w:r w:rsidRPr="007A75A5">
                <w:rPr>
                  <w:rStyle w:val="a5"/>
                  <w:sz w:val="20"/>
                  <w:szCs w:val="20"/>
                </w:rPr>
                <w:t>.</w:t>
              </w:r>
              <w:r w:rsidRPr="007A75A5">
                <w:rPr>
                  <w:rStyle w:val="a5"/>
                  <w:sz w:val="20"/>
                  <w:szCs w:val="20"/>
                  <w:lang w:val="en-US"/>
                </w:rPr>
                <w:t>alt</w:t>
              </w:r>
              <w:r w:rsidRPr="007A75A5">
                <w:rPr>
                  <w:rStyle w:val="a5"/>
                  <w:sz w:val="20"/>
                  <w:szCs w:val="20"/>
                </w:rPr>
                <w:t>.</w:t>
              </w:r>
              <w:r w:rsidRPr="007A75A5">
                <w:rPr>
                  <w:rStyle w:val="a5"/>
                  <w:sz w:val="20"/>
                  <w:szCs w:val="20"/>
                  <w:lang w:val="en-US"/>
                </w:rPr>
                <w:t>edu</w:t>
              </w:r>
              <w:r w:rsidRPr="007A75A5">
                <w:rPr>
                  <w:rStyle w:val="a5"/>
                  <w:sz w:val="20"/>
                  <w:szCs w:val="20"/>
                </w:rPr>
                <w:t>.</w:t>
              </w:r>
              <w:r w:rsidRPr="007A75A5">
                <w:rPr>
                  <w:rStyle w:val="a5"/>
                  <w:sz w:val="20"/>
                  <w:szCs w:val="20"/>
                  <w:lang w:val="en-US"/>
                </w:rPr>
                <w:t>kz</w:t>
              </w:r>
              <w:r w:rsidRPr="007A75A5">
                <w:rPr>
                  <w:rStyle w:val="a5"/>
                  <w:sz w:val="20"/>
                  <w:szCs w:val="20"/>
                </w:rPr>
                <w:t>/</w:t>
              </w:r>
              <w:r w:rsidRPr="007A75A5">
                <w:rPr>
                  <w:rStyle w:val="a5"/>
                  <w:sz w:val="20"/>
                  <w:szCs w:val="20"/>
                  <w:lang w:val="en-US"/>
                </w:rPr>
                <w:t>index</w:t>
              </w:r>
              <w:r w:rsidRPr="007A75A5">
                <w:rPr>
                  <w:rStyle w:val="a5"/>
                  <w:sz w:val="20"/>
                  <w:szCs w:val="20"/>
                </w:rPr>
                <w:t>.</w:t>
              </w:r>
              <w:r w:rsidRPr="007A75A5">
                <w:rPr>
                  <w:rStyle w:val="a5"/>
                  <w:sz w:val="20"/>
                  <w:szCs w:val="20"/>
                  <w:lang w:val="en-US"/>
                </w:rPr>
                <w:t>php</w:t>
              </w:r>
              <w:r w:rsidRPr="007A75A5">
                <w:rPr>
                  <w:rStyle w:val="a5"/>
                  <w:sz w:val="20"/>
                  <w:szCs w:val="20"/>
                </w:rPr>
                <w:t>/</w:t>
              </w:r>
              <w:r w:rsidRPr="007A75A5">
                <w:rPr>
                  <w:rStyle w:val="a5"/>
                  <w:sz w:val="20"/>
                  <w:szCs w:val="20"/>
                  <w:lang w:val="en-US"/>
                </w:rPr>
                <w:t>journal</w:t>
              </w:r>
              <w:r w:rsidRPr="007A75A5">
                <w:rPr>
                  <w:rStyle w:val="a5"/>
                  <w:sz w:val="20"/>
                  <w:szCs w:val="20"/>
                </w:rPr>
                <w:t>/</w:t>
              </w:r>
              <w:r w:rsidRPr="007A75A5">
                <w:rPr>
                  <w:rStyle w:val="a5"/>
                  <w:sz w:val="20"/>
                  <w:szCs w:val="20"/>
                  <w:lang w:val="en-US"/>
                </w:rPr>
                <w:t>article</w:t>
              </w:r>
              <w:r w:rsidRPr="007A75A5">
                <w:rPr>
                  <w:rStyle w:val="a5"/>
                  <w:sz w:val="20"/>
                  <w:szCs w:val="20"/>
                </w:rPr>
                <w:t>/</w:t>
              </w:r>
              <w:r w:rsidRPr="007A75A5">
                <w:rPr>
                  <w:rStyle w:val="a5"/>
                  <w:sz w:val="20"/>
                  <w:szCs w:val="20"/>
                  <w:lang w:val="en-US"/>
                </w:rPr>
                <w:t>view</w:t>
              </w:r>
              <w:r w:rsidRPr="007A75A5">
                <w:rPr>
                  <w:rStyle w:val="a5"/>
                  <w:sz w:val="20"/>
                  <w:szCs w:val="20"/>
                </w:rPr>
                <w:t>/2150</w:t>
              </w:r>
            </w:hyperlink>
            <w:r w:rsidRPr="007A75A5">
              <w:rPr>
                <w:color w:val="000000"/>
                <w:sz w:val="20"/>
                <w:szCs w:val="20"/>
              </w:rPr>
              <w:t xml:space="preserve"> </w:t>
            </w:r>
          </w:p>
          <w:p w14:paraId="24ACCC52" w14:textId="3B1BDFD9" w:rsidR="001102B3" w:rsidRPr="007A75A5" w:rsidRDefault="001102B3" w:rsidP="007A75A5">
            <w:pPr>
              <w:rPr>
                <w:color w:val="000000"/>
                <w:sz w:val="20"/>
                <w:szCs w:val="20"/>
                <w:lang w:val="en-US"/>
              </w:rPr>
            </w:pPr>
            <w:r w:rsidRPr="007A75A5">
              <w:rPr>
                <w:color w:val="000000"/>
                <w:sz w:val="20"/>
                <w:szCs w:val="20"/>
                <w:lang w:val="en-US"/>
              </w:rPr>
              <w:t>ISSN 1609-1817 (Print)</w:t>
            </w:r>
          </w:p>
          <w:p w14:paraId="142719B8" w14:textId="77777777" w:rsidR="001102B3" w:rsidRPr="007A75A5" w:rsidRDefault="001102B3" w:rsidP="007A75A5">
            <w:pPr>
              <w:rPr>
                <w:color w:val="000000"/>
                <w:sz w:val="20"/>
                <w:szCs w:val="20"/>
                <w:lang w:val="en-US"/>
              </w:rPr>
            </w:pPr>
            <w:r w:rsidRPr="007A75A5">
              <w:rPr>
                <w:color w:val="000000"/>
                <w:sz w:val="20"/>
                <w:szCs w:val="20"/>
                <w:lang w:val="en-US"/>
              </w:rPr>
              <w:t>ISSN 2790-5802 (Online)</w:t>
            </w:r>
          </w:p>
          <w:p w14:paraId="3B8A6E27" w14:textId="77777777" w:rsidR="001102B3" w:rsidRDefault="001102B3" w:rsidP="007A75A5">
            <w:pPr>
              <w:rPr>
                <w:color w:val="000000"/>
                <w:sz w:val="20"/>
                <w:szCs w:val="20"/>
                <w:lang w:val="kk-KZ"/>
              </w:rPr>
            </w:pPr>
            <w:r w:rsidRPr="007A75A5">
              <w:rPr>
                <w:color w:val="000000"/>
                <w:sz w:val="20"/>
                <w:szCs w:val="20"/>
                <w:lang w:val="en-US"/>
              </w:rPr>
              <w:t xml:space="preserve">DOI: </w:t>
            </w:r>
            <w:hyperlink r:id="rId27" w:history="1">
              <w:r w:rsidRPr="007A75A5">
                <w:rPr>
                  <w:rStyle w:val="a5"/>
                  <w:sz w:val="20"/>
                  <w:szCs w:val="20"/>
                  <w:lang w:val="kk-KZ"/>
                </w:rPr>
                <w:t>https://doi.org/10.52167/1609-1817-2024-135-6-474-481</w:t>
              </w:r>
            </w:hyperlink>
            <w:r w:rsidRPr="007A75A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3B12569A" w14:textId="22D55CEB" w:rsidR="00F37D34" w:rsidRPr="007A75A5" w:rsidRDefault="00F37D34" w:rsidP="007A75A5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129C" w14:textId="77777777" w:rsidR="001102B3" w:rsidRPr="007A75A5" w:rsidRDefault="001102B3" w:rsidP="007A75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BB25" w14:textId="77777777" w:rsidR="001102B3" w:rsidRPr="007A75A5" w:rsidRDefault="001102B3" w:rsidP="007A75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B1CF" w14:textId="77777777" w:rsidR="001102B3" w:rsidRPr="007A75A5" w:rsidRDefault="001102B3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en-US"/>
              </w:rPr>
              <w:t xml:space="preserve">А.А. Genbach, </w:t>
            </w:r>
          </w:p>
          <w:p w14:paraId="21AF576E" w14:textId="5CB78E8D" w:rsidR="001102B3" w:rsidRPr="007A75A5" w:rsidRDefault="001102B3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К.S. Оlzhabayeva,</w:t>
            </w:r>
          </w:p>
          <w:p w14:paraId="5EB9DA65" w14:textId="77777777" w:rsidR="001102B3" w:rsidRPr="007A75A5" w:rsidRDefault="001102B3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6472FF">
              <w:rPr>
                <w:sz w:val="20"/>
                <w:szCs w:val="20"/>
                <w:u w:val="single"/>
                <w:lang w:val="en-US"/>
              </w:rPr>
              <w:t>A.</w:t>
            </w:r>
            <w:proofErr w:type="gramStart"/>
            <w:r w:rsidRPr="006472FF">
              <w:rPr>
                <w:sz w:val="20"/>
                <w:szCs w:val="20"/>
                <w:u w:val="single"/>
                <w:lang w:val="en-US"/>
              </w:rPr>
              <w:t>S.Rasmukhametova</w:t>
            </w:r>
            <w:proofErr w:type="gramEnd"/>
            <w:r w:rsidRPr="006472FF">
              <w:rPr>
                <w:sz w:val="20"/>
                <w:szCs w:val="20"/>
                <w:u w:val="single"/>
                <w:lang w:val="en-US"/>
              </w:rPr>
              <w:t>,</w:t>
            </w:r>
            <w:r w:rsidRPr="007A75A5">
              <w:rPr>
                <w:sz w:val="20"/>
                <w:szCs w:val="20"/>
                <w:lang w:val="en-US"/>
              </w:rPr>
              <w:t xml:space="preserve"> V.O.Baybekova,</w:t>
            </w:r>
          </w:p>
          <w:p w14:paraId="1AFC40D1" w14:textId="77777777" w:rsidR="001102B3" w:rsidRPr="007A75A5" w:rsidRDefault="001102B3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L.</w:t>
            </w:r>
            <w:proofErr w:type="gramStart"/>
            <w:r w:rsidRPr="007A75A5">
              <w:rPr>
                <w:sz w:val="20"/>
                <w:szCs w:val="20"/>
                <w:lang w:val="en-US"/>
              </w:rPr>
              <w:t>K.Sultanova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2C92" w14:textId="5EBF91D9" w:rsidR="001102B3" w:rsidRPr="007A75A5" w:rsidRDefault="00F37D34" w:rsidP="007A75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третий</w:t>
            </w:r>
            <w:r w:rsidR="001102B3" w:rsidRPr="007A75A5">
              <w:rPr>
                <w:sz w:val="20"/>
                <w:szCs w:val="20"/>
              </w:rPr>
              <w:t xml:space="preserve"> автор</w:t>
            </w:r>
            <w:r w:rsidR="001102B3" w:rsidRPr="007A75A5">
              <w:rPr>
                <w:sz w:val="20"/>
                <w:szCs w:val="20"/>
                <w:lang w:val="kk-KZ"/>
              </w:rPr>
              <w:t xml:space="preserve"> </w:t>
            </w:r>
          </w:p>
          <w:p w14:paraId="6552D6DF" w14:textId="77777777" w:rsidR="001102B3" w:rsidRPr="007A75A5" w:rsidRDefault="001102B3" w:rsidP="007A75A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A4F4985" w14:textId="360A1030" w:rsidR="001102B3" w:rsidRPr="007A75A5" w:rsidRDefault="001102B3" w:rsidP="007A75A5">
            <w:pPr>
              <w:jc w:val="center"/>
              <w:rPr>
                <w:sz w:val="20"/>
                <w:szCs w:val="20"/>
              </w:rPr>
            </w:pPr>
            <w:r w:rsidRPr="007A75A5">
              <w:rPr>
                <w:sz w:val="20"/>
                <w:szCs w:val="20"/>
                <w:lang w:val="kk-KZ"/>
              </w:rPr>
              <w:t xml:space="preserve">и автор для </w:t>
            </w:r>
            <w:r w:rsidRPr="007A75A5">
              <w:rPr>
                <w:sz w:val="20"/>
                <w:szCs w:val="20"/>
              </w:rPr>
              <w:t>корреспонденции</w:t>
            </w:r>
          </w:p>
        </w:tc>
      </w:tr>
      <w:tr w:rsidR="001102B3" w:rsidRPr="007A75A5" w14:paraId="22766A19" w14:textId="77777777" w:rsidTr="007A7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D5BB" w14:textId="63AB4AA9" w:rsidR="001102B3" w:rsidRPr="007A75A5" w:rsidRDefault="001102B3" w:rsidP="007A75A5">
            <w:pPr>
              <w:ind w:hanging="15"/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49C4" w14:textId="77777777" w:rsidR="001102B3" w:rsidRPr="007A75A5" w:rsidRDefault="001102B3" w:rsidP="007A75A5">
            <w:pPr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</w:rPr>
              <w:t>Микрофакельді</w:t>
            </w:r>
            <w:r w:rsidRPr="007A75A5">
              <w:rPr>
                <w:sz w:val="20"/>
                <w:szCs w:val="20"/>
                <w:lang w:val="en-US"/>
              </w:rPr>
              <w:t xml:space="preserve"> </w:t>
            </w:r>
            <w:r w:rsidRPr="007A75A5">
              <w:rPr>
                <w:sz w:val="20"/>
                <w:szCs w:val="20"/>
              </w:rPr>
              <w:t>жанарғысы</w:t>
            </w:r>
            <w:r w:rsidRPr="007A75A5">
              <w:rPr>
                <w:sz w:val="20"/>
                <w:szCs w:val="20"/>
                <w:lang w:val="en-US"/>
              </w:rPr>
              <w:t xml:space="preserve"> </w:t>
            </w:r>
            <w:r w:rsidRPr="007A75A5">
              <w:rPr>
                <w:sz w:val="20"/>
                <w:szCs w:val="20"/>
              </w:rPr>
              <w:t>бар</w:t>
            </w:r>
            <w:r w:rsidRPr="007A75A5">
              <w:rPr>
                <w:sz w:val="20"/>
                <w:szCs w:val="20"/>
                <w:lang w:val="en-US"/>
              </w:rPr>
              <w:t xml:space="preserve"> </w:t>
            </w:r>
            <w:r w:rsidRPr="007A75A5">
              <w:rPr>
                <w:sz w:val="20"/>
                <w:szCs w:val="20"/>
              </w:rPr>
              <w:t>жылу</w:t>
            </w:r>
            <w:r w:rsidRPr="007A75A5">
              <w:rPr>
                <w:sz w:val="20"/>
                <w:szCs w:val="20"/>
                <w:lang w:val="en-US"/>
              </w:rPr>
              <w:t xml:space="preserve"> </w:t>
            </w:r>
            <w:r w:rsidRPr="007A75A5">
              <w:rPr>
                <w:sz w:val="20"/>
                <w:szCs w:val="20"/>
              </w:rPr>
              <w:t>генераторындағы</w:t>
            </w:r>
            <w:r w:rsidRPr="007A75A5">
              <w:rPr>
                <w:sz w:val="20"/>
                <w:szCs w:val="20"/>
                <w:lang w:val="en-US"/>
              </w:rPr>
              <w:t xml:space="preserve"> </w:t>
            </w:r>
            <w:r w:rsidRPr="007A75A5">
              <w:rPr>
                <w:sz w:val="20"/>
                <w:szCs w:val="20"/>
              </w:rPr>
              <w:t>азот</w:t>
            </w:r>
            <w:r w:rsidRPr="007A75A5">
              <w:rPr>
                <w:sz w:val="20"/>
                <w:szCs w:val="20"/>
                <w:lang w:val="en-US"/>
              </w:rPr>
              <w:t xml:space="preserve"> </w:t>
            </w:r>
            <w:r w:rsidRPr="007A75A5">
              <w:rPr>
                <w:sz w:val="20"/>
                <w:szCs w:val="20"/>
              </w:rPr>
              <w:t>оксидтерінің</w:t>
            </w:r>
            <w:r w:rsidRPr="007A75A5">
              <w:rPr>
                <w:sz w:val="20"/>
                <w:szCs w:val="20"/>
                <w:lang w:val="en-US"/>
              </w:rPr>
              <w:t xml:space="preserve"> </w:t>
            </w:r>
            <w:r w:rsidRPr="007A75A5">
              <w:rPr>
                <w:sz w:val="20"/>
                <w:szCs w:val="20"/>
              </w:rPr>
              <w:t>шығарылуын</w:t>
            </w:r>
            <w:r w:rsidRPr="007A75A5">
              <w:rPr>
                <w:sz w:val="20"/>
                <w:szCs w:val="20"/>
                <w:lang w:val="en-US"/>
              </w:rPr>
              <w:t xml:space="preserve"> </w:t>
            </w:r>
            <w:r w:rsidRPr="007A75A5">
              <w:rPr>
                <w:sz w:val="20"/>
                <w:szCs w:val="20"/>
              </w:rPr>
              <w:t>есептеу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AE15" w14:textId="2E17CC78" w:rsidR="001102B3" w:rsidRPr="007A75A5" w:rsidRDefault="001102B3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3938" w14:textId="77777777" w:rsidR="001102B3" w:rsidRPr="007A75A5" w:rsidRDefault="001102B3" w:rsidP="007A75A5">
            <w:pPr>
              <w:rPr>
                <w:color w:val="000000"/>
                <w:sz w:val="20"/>
                <w:szCs w:val="20"/>
              </w:rPr>
            </w:pPr>
            <w:r w:rsidRPr="007A75A5">
              <w:rPr>
                <w:color w:val="000000"/>
                <w:sz w:val="20"/>
                <w:szCs w:val="20"/>
              </w:rPr>
              <w:t xml:space="preserve">Вестник КазАТК, №2, (135), 2023г., </w:t>
            </w:r>
            <w:proofErr w:type="gramStart"/>
            <w:r w:rsidRPr="007A75A5">
              <w:rPr>
                <w:color w:val="000000"/>
                <w:sz w:val="20"/>
                <w:szCs w:val="20"/>
              </w:rPr>
              <w:t>422-427</w:t>
            </w:r>
            <w:proofErr w:type="gramEnd"/>
            <w:r w:rsidRPr="007A75A5">
              <w:rPr>
                <w:color w:val="000000"/>
                <w:sz w:val="20"/>
                <w:szCs w:val="20"/>
              </w:rPr>
              <w:t xml:space="preserve"> стр.</w:t>
            </w:r>
          </w:p>
          <w:p w14:paraId="25BD20E1" w14:textId="77777777" w:rsidR="009875A8" w:rsidRDefault="001102B3" w:rsidP="007A75A5">
            <w:pPr>
              <w:rPr>
                <w:color w:val="000000"/>
                <w:sz w:val="20"/>
                <w:szCs w:val="20"/>
                <w:lang w:val="kk-KZ"/>
              </w:rPr>
            </w:pPr>
            <w:hyperlink r:id="rId28" w:history="1">
              <w:r w:rsidRPr="007A75A5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Pr="007A75A5">
                <w:rPr>
                  <w:rStyle w:val="a5"/>
                  <w:sz w:val="20"/>
                  <w:szCs w:val="20"/>
                </w:rPr>
                <w:t>://</w:t>
              </w:r>
              <w:r w:rsidRPr="007A75A5">
                <w:rPr>
                  <w:rStyle w:val="a5"/>
                  <w:sz w:val="20"/>
                  <w:szCs w:val="20"/>
                  <w:lang w:val="en-US"/>
                </w:rPr>
                <w:t>vestnik</w:t>
              </w:r>
              <w:r w:rsidRPr="007A75A5">
                <w:rPr>
                  <w:rStyle w:val="a5"/>
                  <w:sz w:val="20"/>
                  <w:szCs w:val="20"/>
                </w:rPr>
                <w:t>.</w:t>
              </w:r>
              <w:r w:rsidRPr="007A75A5">
                <w:rPr>
                  <w:rStyle w:val="a5"/>
                  <w:sz w:val="20"/>
                  <w:szCs w:val="20"/>
                  <w:lang w:val="en-US"/>
                </w:rPr>
                <w:t>alt</w:t>
              </w:r>
              <w:r w:rsidRPr="007A75A5">
                <w:rPr>
                  <w:rStyle w:val="a5"/>
                  <w:sz w:val="20"/>
                  <w:szCs w:val="20"/>
                </w:rPr>
                <w:t>.</w:t>
              </w:r>
              <w:r w:rsidRPr="007A75A5">
                <w:rPr>
                  <w:rStyle w:val="a5"/>
                  <w:sz w:val="20"/>
                  <w:szCs w:val="20"/>
                  <w:lang w:val="en-US"/>
                </w:rPr>
                <w:t>edu</w:t>
              </w:r>
              <w:r w:rsidRPr="007A75A5">
                <w:rPr>
                  <w:rStyle w:val="a5"/>
                  <w:sz w:val="20"/>
                  <w:szCs w:val="20"/>
                </w:rPr>
                <w:t>.</w:t>
              </w:r>
              <w:r w:rsidRPr="007A75A5">
                <w:rPr>
                  <w:rStyle w:val="a5"/>
                  <w:sz w:val="20"/>
                  <w:szCs w:val="20"/>
                  <w:lang w:val="en-US"/>
                </w:rPr>
                <w:t>kz</w:t>
              </w:r>
              <w:r w:rsidRPr="007A75A5">
                <w:rPr>
                  <w:rStyle w:val="a5"/>
                  <w:sz w:val="20"/>
                  <w:szCs w:val="20"/>
                </w:rPr>
                <w:t>/</w:t>
              </w:r>
              <w:r w:rsidRPr="007A75A5">
                <w:rPr>
                  <w:rStyle w:val="a5"/>
                  <w:sz w:val="20"/>
                  <w:szCs w:val="20"/>
                  <w:lang w:val="en-US"/>
                </w:rPr>
                <w:t>index</w:t>
              </w:r>
              <w:r w:rsidRPr="007A75A5">
                <w:rPr>
                  <w:rStyle w:val="a5"/>
                  <w:sz w:val="20"/>
                  <w:szCs w:val="20"/>
                </w:rPr>
                <w:t>.</w:t>
              </w:r>
              <w:r w:rsidRPr="007A75A5">
                <w:rPr>
                  <w:rStyle w:val="a5"/>
                  <w:sz w:val="20"/>
                  <w:szCs w:val="20"/>
                  <w:lang w:val="en-US"/>
                </w:rPr>
                <w:t>php</w:t>
              </w:r>
              <w:r w:rsidRPr="007A75A5">
                <w:rPr>
                  <w:rStyle w:val="a5"/>
                  <w:sz w:val="20"/>
                  <w:szCs w:val="20"/>
                </w:rPr>
                <w:t>/</w:t>
              </w:r>
              <w:r w:rsidRPr="007A75A5">
                <w:rPr>
                  <w:rStyle w:val="a5"/>
                  <w:sz w:val="20"/>
                  <w:szCs w:val="20"/>
                  <w:lang w:val="en-US"/>
                </w:rPr>
                <w:t>journal</w:t>
              </w:r>
              <w:r w:rsidRPr="007A75A5">
                <w:rPr>
                  <w:rStyle w:val="a5"/>
                  <w:sz w:val="20"/>
                  <w:szCs w:val="20"/>
                </w:rPr>
                <w:t>/</w:t>
              </w:r>
              <w:r w:rsidRPr="007A75A5">
                <w:rPr>
                  <w:rStyle w:val="a5"/>
                  <w:sz w:val="20"/>
                  <w:szCs w:val="20"/>
                  <w:lang w:val="en-US"/>
                </w:rPr>
                <w:t>article</w:t>
              </w:r>
              <w:r w:rsidRPr="007A75A5">
                <w:rPr>
                  <w:rStyle w:val="a5"/>
                  <w:sz w:val="20"/>
                  <w:szCs w:val="20"/>
                </w:rPr>
                <w:t>/</w:t>
              </w:r>
              <w:r w:rsidRPr="007A75A5">
                <w:rPr>
                  <w:rStyle w:val="a5"/>
                  <w:sz w:val="20"/>
                  <w:szCs w:val="20"/>
                  <w:lang w:val="en-US"/>
                </w:rPr>
                <w:t>view</w:t>
              </w:r>
              <w:r w:rsidRPr="007A75A5">
                <w:rPr>
                  <w:rStyle w:val="a5"/>
                  <w:sz w:val="20"/>
                  <w:szCs w:val="20"/>
                </w:rPr>
                <w:t>/1042</w:t>
              </w:r>
            </w:hyperlink>
            <w:r w:rsidRPr="007A75A5">
              <w:rPr>
                <w:color w:val="000000"/>
                <w:sz w:val="20"/>
                <w:szCs w:val="20"/>
              </w:rPr>
              <w:t xml:space="preserve"> </w:t>
            </w:r>
          </w:p>
          <w:p w14:paraId="79ECC7CC" w14:textId="011F383D" w:rsidR="001102B3" w:rsidRPr="00F80165" w:rsidRDefault="001102B3" w:rsidP="007A75A5">
            <w:pPr>
              <w:rPr>
                <w:color w:val="000000"/>
                <w:sz w:val="20"/>
                <w:szCs w:val="20"/>
                <w:lang w:val="en-US"/>
              </w:rPr>
            </w:pPr>
            <w:r w:rsidRPr="007A75A5">
              <w:rPr>
                <w:color w:val="000000"/>
                <w:sz w:val="20"/>
                <w:szCs w:val="20"/>
                <w:lang w:val="en-US"/>
              </w:rPr>
              <w:t>ISSN</w:t>
            </w:r>
            <w:r w:rsidRPr="00F80165">
              <w:rPr>
                <w:color w:val="000000"/>
                <w:sz w:val="20"/>
                <w:szCs w:val="20"/>
                <w:lang w:val="en-US"/>
              </w:rPr>
              <w:t xml:space="preserve"> 1609-1817 (</w:t>
            </w:r>
            <w:r w:rsidRPr="007A75A5">
              <w:rPr>
                <w:color w:val="000000"/>
                <w:sz w:val="20"/>
                <w:szCs w:val="20"/>
                <w:lang w:val="en-US"/>
              </w:rPr>
              <w:t>Print</w:t>
            </w:r>
            <w:r w:rsidRPr="00F80165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0BB9CEA1" w14:textId="77777777" w:rsidR="001102B3" w:rsidRPr="007A75A5" w:rsidRDefault="001102B3" w:rsidP="007A75A5">
            <w:pPr>
              <w:rPr>
                <w:color w:val="000000"/>
                <w:sz w:val="20"/>
                <w:szCs w:val="20"/>
                <w:lang w:val="en-US"/>
              </w:rPr>
            </w:pPr>
            <w:r w:rsidRPr="007A75A5">
              <w:rPr>
                <w:color w:val="000000"/>
                <w:sz w:val="20"/>
                <w:szCs w:val="20"/>
                <w:lang w:val="en-US"/>
              </w:rPr>
              <w:t>ISSN 2790-5802 (Online)</w:t>
            </w:r>
          </w:p>
          <w:p w14:paraId="1FD3E64D" w14:textId="77777777" w:rsidR="001102B3" w:rsidRPr="007A75A5" w:rsidRDefault="001102B3" w:rsidP="007A75A5">
            <w:pPr>
              <w:rPr>
                <w:lang w:val="kk-KZ"/>
              </w:rPr>
            </w:pPr>
            <w:r w:rsidRPr="007A75A5">
              <w:rPr>
                <w:color w:val="000000"/>
                <w:sz w:val="20"/>
                <w:szCs w:val="20"/>
                <w:lang w:val="en-US"/>
              </w:rPr>
              <w:t xml:space="preserve">DOI: </w:t>
            </w:r>
            <w:hyperlink r:id="rId29" w:history="1">
              <w:r w:rsidRPr="007A75A5">
                <w:rPr>
                  <w:rStyle w:val="a5"/>
                  <w:sz w:val="20"/>
                  <w:szCs w:val="20"/>
                  <w:lang w:val="en-US"/>
                </w:rPr>
                <w:t>https://doi.org/10.52167/1609-1817-2023-125-2-422-427</w:t>
              </w:r>
            </w:hyperlink>
          </w:p>
          <w:p w14:paraId="7238B128" w14:textId="3AE1BEBD" w:rsidR="00640FD4" w:rsidRPr="007A75A5" w:rsidRDefault="00640FD4" w:rsidP="007A75A5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2DFE" w14:textId="77777777" w:rsidR="001102B3" w:rsidRPr="007A75A5" w:rsidRDefault="001102B3" w:rsidP="007A75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1076" w14:textId="77777777" w:rsidR="001102B3" w:rsidRPr="007A75A5" w:rsidRDefault="001102B3" w:rsidP="007A75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58A2" w14:textId="77777777" w:rsidR="001102B3" w:rsidRPr="007A75A5" w:rsidRDefault="001102B3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 xml:space="preserve">А.М.Достияров, Ж.А.Айдымбаева, А.Н.Сапаргалиева, Н.Н.Саракешова, </w:t>
            </w:r>
            <w:r w:rsidRPr="006472FF">
              <w:rPr>
                <w:sz w:val="20"/>
                <w:szCs w:val="20"/>
                <w:u w:val="single"/>
                <w:lang w:val="en-US"/>
              </w:rPr>
              <w:t>А.С.Расмухаметова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098E" w14:textId="77777777" w:rsidR="001102B3" w:rsidRPr="007A75A5" w:rsidRDefault="001102B3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пятый автор</w:t>
            </w:r>
          </w:p>
        </w:tc>
      </w:tr>
    </w:tbl>
    <w:p w14:paraId="56125088" w14:textId="77777777" w:rsidR="005C2CF3" w:rsidRPr="007A75A5" w:rsidRDefault="005C2CF3" w:rsidP="007A75A5">
      <w:pPr>
        <w:spacing w:after="120"/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5C2F3B36" w14:textId="5162CAFE" w:rsidR="00BB6119" w:rsidRPr="007A75A5" w:rsidRDefault="00BB6119" w:rsidP="007A75A5">
      <w:pPr>
        <w:spacing w:after="120"/>
        <w:rPr>
          <w:bCs/>
          <w:sz w:val="20"/>
          <w:szCs w:val="20"/>
        </w:rPr>
      </w:pPr>
      <w:r w:rsidRPr="007A75A5">
        <w:rPr>
          <w:rFonts w:eastAsiaTheme="minorHAnsi"/>
          <w:color w:val="000000"/>
          <w:sz w:val="20"/>
          <w:szCs w:val="20"/>
          <w:lang w:eastAsia="en-US"/>
        </w:rPr>
        <w:lastRenderedPageBreak/>
        <w:t xml:space="preserve">  </w:t>
      </w:r>
      <w:r w:rsidRPr="007A75A5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 w:rsidRPr="007A75A5">
        <w:rPr>
          <w:rFonts w:eastAsiaTheme="minorHAnsi"/>
          <w:color w:val="000000"/>
          <w:sz w:val="20"/>
          <w:szCs w:val="20"/>
          <w:lang w:val="kk-KZ" w:eastAsia="en-US"/>
        </w:rPr>
        <w:t>І</w:t>
      </w:r>
      <w:r w:rsidRPr="007A75A5">
        <w:rPr>
          <w:rFonts w:eastAsiaTheme="minorHAnsi"/>
          <w:color w:val="000000"/>
          <w:sz w:val="20"/>
          <w:szCs w:val="20"/>
          <w:lang w:eastAsia="en-US"/>
        </w:rPr>
        <w:t>.</w:t>
      </w:r>
      <w:r w:rsidRPr="007A75A5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Pr="007A75A5">
        <w:rPr>
          <w:bCs/>
          <w:sz w:val="20"/>
          <w:szCs w:val="20"/>
        </w:rPr>
        <w:t>в изданиях</w:t>
      </w:r>
      <w:r w:rsidRPr="007A75A5">
        <w:rPr>
          <w:bCs/>
          <w:sz w:val="20"/>
          <w:szCs w:val="20"/>
          <w:lang w:val="kk-KZ"/>
        </w:rPr>
        <w:t>,</w:t>
      </w:r>
      <w:r w:rsidRPr="007A75A5">
        <w:rPr>
          <w:bCs/>
          <w:sz w:val="20"/>
          <w:szCs w:val="20"/>
        </w:rPr>
        <w:t xml:space="preserve"> рекомендуемых ККСОН МНВО РК (продолжение)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134"/>
        <w:gridCol w:w="3402"/>
        <w:gridCol w:w="1134"/>
        <w:gridCol w:w="1134"/>
        <w:gridCol w:w="2126"/>
        <w:gridCol w:w="1559"/>
      </w:tblGrid>
      <w:tr w:rsidR="00BB6119" w:rsidRPr="007A75A5" w14:paraId="5883ED8E" w14:textId="77777777" w:rsidTr="00AF4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9EBD" w14:textId="77777777" w:rsidR="00BB6119" w:rsidRPr="007A75A5" w:rsidRDefault="00BB6119" w:rsidP="007A75A5">
            <w:pPr>
              <w:ind w:hanging="15"/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9259" w14:textId="246A2C0D" w:rsidR="00BB6119" w:rsidRPr="007A75A5" w:rsidRDefault="00BB6119" w:rsidP="007A75A5">
            <w:pPr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Оптимизация насосов и компрессоров на НПЗ через автоматизацию и моделирование в Казахстане</w:t>
            </w:r>
            <w:r w:rsidR="00AD1441" w:rsidRPr="007A75A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4A6E" w14:textId="77777777" w:rsidR="00BB6119" w:rsidRPr="007A75A5" w:rsidRDefault="00BB6119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3C4E" w14:textId="0FE9995A" w:rsidR="00F90F82" w:rsidRPr="007A75A5" w:rsidRDefault="00F90F82" w:rsidP="007A75A5">
            <w:pPr>
              <w:rPr>
                <w:color w:val="000000"/>
                <w:sz w:val="20"/>
                <w:szCs w:val="20"/>
                <w:lang w:val="kk-KZ"/>
              </w:rPr>
            </w:pPr>
            <w:r w:rsidRPr="007A75A5">
              <w:rPr>
                <w:color w:val="000000"/>
                <w:sz w:val="20"/>
                <w:szCs w:val="20"/>
                <w:lang w:val="kk-KZ"/>
              </w:rPr>
              <w:t xml:space="preserve">Научный журнал </w:t>
            </w:r>
            <w:r w:rsidR="00D96E02" w:rsidRPr="007A75A5">
              <w:rPr>
                <w:color w:val="000000"/>
                <w:sz w:val="20"/>
                <w:szCs w:val="20"/>
                <w:lang w:val="kk-KZ"/>
              </w:rPr>
              <w:t>«Вестник Торайгыров университета», №4, 2024 г., 77-86 стр.</w:t>
            </w:r>
          </w:p>
          <w:p w14:paraId="502B3698" w14:textId="77777777" w:rsidR="00FF7ED6" w:rsidRPr="007A75A5" w:rsidRDefault="00FF7ED6" w:rsidP="007A75A5">
            <w:pPr>
              <w:rPr>
                <w:sz w:val="20"/>
                <w:szCs w:val="20"/>
                <w:lang w:val="kk-KZ"/>
              </w:rPr>
            </w:pPr>
            <w:hyperlink r:id="rId30" w:history="1">
              <w:r w:rsidRPr="007A75A5">
                <w:rPr>
                  <w:rStyle w:val="a5"/>
                  <w:sz w:val="20"/>
                  <w:szCs w:val="20"/>
                  <w:lang w:val="kk-KZ"/>
                </w:rPr>
                <w:t>https://vestnik-energy.tou.edu.kz/storage/journals/177.pdf</w:t>
              </w:r>
            </w:hyperlink>
          </w:p>
          <w:p w14:paraId="757633BA" w14:textId="6C13D6FA" w:rsidR="00D96E02" w:rsidRPr="007A75A5" w:rsidRDefault="00D96E02" w:rsidP="007A75A5">
            <w:pPr>
              <w:rPr>
                <w:color w:val="000000"/>
                <w:sz w:val="20"/>
                <w:szCs w:val="20"/>
                <w:lang w:val="kk-KZ"/>
              </w:rPr>
            </w:pPr>
            <w:r w:rsidRPr="007A75A5">
              <w:rPr>
                <w:color w:val="000000"/>
                <w:sz w:val="20"/>
                <w:szCs w:val="20"/>
                <w:lang w:val="kk-KZ"/>
              </w:rPr>
              <w:t>ISSN 2710-3420</w:t>
            </w:r>
          </w:p>
          <w:p w14:paraId="6C98CD65" w14:textId="77777777" w:rsidR="00A54F1E" w:rsidRPr="007A75A5" w:rsidRDefault="00A54F1E" w:rsidP="007A75A5">
            <w:pPr>
              <w:rPr>
                <w:color w:val="000000"/>
                <w:sz w:val="20"/>
                <w:szCs w:val="20"/>
                <w:lang w:val="kk-KZ"/>
              </w:rPr>
            </w:pPr>
            <w:hyperlink r:id="rId31" w:history="1">
              <w:r w:rsidRPr="007A75A5">
                <w:rPr>
                  <w:rStyle w:val="a5"/>
                  <w:sz w:val="20"/>
                  <w:szCs w:val="20"/>
                  <w:lang w:val="en-US"/>
                </w:rPr>
                <w:t>https://doi.org/10.48081/FYZZ1289</w:t>
              </w:r>
            </w:hyperlink>
            <w:r w:rsidRPr="007A75A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73A3BA77" w14:textId="77777777" w:rsidR="00592B87" w:rsidRDefault="00BC7D07" w:rsidP="007A75A5">
            <w:pPr>
              <w:rPr>
                <w:color w:val="000000"/>
                <w:sz w:val="20"/>
                <w:szCs w:val="20"/>
                <w:lang w:val="kk-KZ"/>
              </w:rPr>
            </w:pPr>
            <w:r w:rsidRPr="007A75A5">
              <w:rPr>
                <w:color w:val="000000"/>
                <w:sz w:val="20"/>
                <w:szCs w:val="20"/>
                <w:lang w:val="en-US"/>
              </w:rPr>
              <w:t>DOI</w:t>
            </w:r>
            <w:r w:rsidRPr="007A75A5">
              <w:rPr>
                <w:color w:val="000000"/>
                <w:sz w:val="20"/>
                <w:szCs w:val="20"/>
                <w:lang w:val="kk-KZ"/>
              </w:rPr>
              <w:t xml:space="preserve">: </w:t>
            </w:r>
            <w:hyperlink r:id="rId32" w:history="1">
              <w:r w:rsidRPr="007A75A5">
                <w:rPr>
                  <w:rStyle w:val="a5"/>
                  <w:sz w:val="20"/>
                  <w:szCs w:val="20"/>
                  <w:lang w:val="en-US"/>
                </w:rPr>
                <w:t>https://doi.org/10.48081/NNSC6112</w:t>
              </w:r>
            </w:hyperlink>
            <w:r w:rsidR="00D96E02" w:rsidRPr="007A75A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2A840FB2" w14:textId="367BF0A0" w:rsidR="00AF4CDA" w:rsidRPr="00AF4CDA" w:rsidRDefault="00AF4CDA" w:rsidP="007A75A5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D670" w14:textId="1511BE16" w:rsidR="00BB6119" w:rsidRPr="007A75A5" w:rsidRDefault="00BB6119" w:rsidP="007A75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580F" w14:textId="77777777" w:rsidR="00BB6119" w:rsidRPr="007A75A5" w:rsidRDefault="00BB6119" w:rsidP="007A75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1B53" w14:textId="77777777" w:rsidR="00BB6119" w:rsidRPr="007A75A5" w:rsidRDefault="00BB6119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Р.М.Дюсова,</w:t>
            </w:r>
          </w:p>
          <w:p w14:paraId="57B14439" w14:textId="77777777" w:rsidR="00BB6119" w:rsidRPr="007A75A5" w:rsidRDefault="00BB6119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Г.Ж.Сейтенова,</w:t>
            </w:r>
          </w:p>
          <w:p w14:paraId="46932F53" w14:textId="77777777" w:rsidR="00BB6119" w:rsidRPr="007A75A5" w:rsidRDefault="00BB6119" w:rsidP="007A75A5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7A75A5">
              <w:rPr>
                <w:sz w:val="20"/>
                <w:szCs w:val="20"/>
                <w:u w:val="single"/>
                <w:lang w:val="kk-KZ"/>
              </w:rPr>
              <w:t xml:space="preserve"> А.С.Расмухаметова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5D38" w14:textId="77777777" w:rsidR="00BB6119" w:rsidRPr="007A75A5" w:rsidRDefault="00BB6119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en-US"/>
              </w:rPr>
              <w:t>третий автор</w:t>
            </w:r>
          </w:p>
        </w:tc>
      </w:tr>
      <w:tr w:rsidR="001C69C5" w:rsidRPr="007A75A5" w14:paraId="5A6A68DC" w14:textId="77777777" w:rsidTr="00AF4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F138" w14:textId="6E6785A5" w:rsidR="001C69C5" w:rsidRPr="007A75A5" w:rsidRDefault="001C69C5" w:rsidP="007A75A5">
            <w:pPr>
              <w:ind w:hanging="15"/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75D9" w14:textId="77777777" w:rsidR="00AD1441" w:rsidRPr="007A75A5" w:rsidRDefault="001C69C5" w:rsidP="007A75A5">
            <w:pPr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Разработка и внедрение автоматизированных систем для возобновляемых источников энергии</w:t>
            </w:r>
          </w:p>
          <w:p w14:paraId="0850EDE1" w14:textId="2F041FFF" w:rsidR="001C69C5" w:rsidRPr="007A75A5" w:rsidRDefault="001C69C5" w:rsidP="007A75A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7FDF" w14:textId="36A0B56F" w:rsidR="001C69C5" w:rsidRPr="007A75A5" w:rsidRDefault="001C69C5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6D65" w14:textId="77777777" w:rsidR="002D5AA1" w:rsidRDefault="001C69C5" w:rsidP="007A75A5">
            <w:pPr>
              <w:rPr>
                <w:color w:val="000000"/>
                <w:sz w:val="20"/>
                <w:szCs w:val="20"/>
                <w:lang w:val="kk-KZ"/>
              </w:rPr>
            </w:pPr>
            <w:r w:rsidRPr="007A75A5">
              <w:rPr>
                <w:color w:val="000000"/>
                <w:sz w:val="20"/>
                <w:szCs w:val="20"/>
              </w:rPr>
              <w:t>Вестник КазАТК, №</w:t>
            </w:r>
            <w:r w:rsidRPr="007A75A5">
              <w:rPr>
                <w:color w:val="000000"/>
                <w:sz w:val="20"/>
                <w:szCs w:val="20"/>
                <w:lang w:val="kk-KZ"/>
              </w:rPr>
              <w:t>1</w:t>
            </w:r>
            <w:r w:rsidRPr="007A75A5">
              <w:rPr>
                <w:color w:val="000000"/>
                <w:sz w:val="20"/>
                <w:szCs w:val="20"/>
              </w:rPr>
              <w:t>, 13</w:t>
            </w:r>
            <w:r w:rsidRPr="007A75A5">
              <w:rPr>
                <w:color w:val="000000"/>
                <w:sz w:val="20"/>
                <w:szCs w:val="20"/>
                <w:lang w:val="kk-KZ"/>
              </w:rPr>
              <w:t>6</w:t>
            </w:r>
            <w:r w:rsidRPr="007A75A5">
              <w:rPr>
                <w:color w:val="000000"/>
                <w:sz w:val="20"/>
                <w:szCs w:val="20"/>
              </w:rPr>
              <w:t xml:space="preserve">, </w:t>
            </w:r>
          </w:p>
          <w:p w14:paraId="3D8E44A4" w14:textId="5A498364" w:rsidR="001C69C5" w:rsidRDefault="001C69C5" w:rsidP="007A75A5">
            <w:pPr>
              <w:rPr>
                <w:color w:val="000000"/>
                <w:sz w:val="20"/>
                <w:szCs w:val="20"/>
              </w:rPr>
            </w:pPr>
            <w:r w:rsidRPr="007A75A5">
              <w:rPr>
                <w:color w:val="000000"/>
                <w:sz w:val="20"/>
                <w:szCs w:val="20"/>
              </w:rPr>
              <w:t>202</w:t>
            </w:r>
            <w:r w:rsidRPr="007A75A5">
              <w:rPr>
                <w:color w:val="000000"/>
                <w:sz w:val="20"/>
                <w:szCs w:val="20"/>
                <w:lang w:val="kk-KZ"/>
              </w:rPr>
              <w:t>5</w:t>
            </w:r>
            <w:r w:rsidRPr="007A75A5">
              <w:rPr>
                <w:color w:val="000000"/>
                <w:sz w:val="20"/>
                <w:szCs w:val="20"/>
              </w:rPr>
              <w:t>г.</w:t>
            </w:r>
          </w:p>
          <w:p w14:paraId="2105F503" w14:textId="09139D59" w:rsidR="000F1998" w:rsidRPr="002D5AA1" w:rsidRDefault="000F1998" w:rsidP="007A75A5">
            <w:pPr>
              <w:rPr>
                <w:color w:val="000000"/>
                <w:sz w:val="20"/>
                <w:szCs w:val="20"/>
                <w:lang w:val="kk-KZ"/>
              </w:rPr>
            </w:pPr>
            <w:hyperlink r:id="rId33" w:history="1">
              <w:r w:rsidRPr="00657DCB">
                <w:rPr>
                  <w:rStyle w:val="a5"/>
                  <w:sz w:val="20"/>
                  <w:szCs w:val="20"/>
                  <w:lang w:val="kk-KZ"/>
                </w:rPr>
                <w:t>https://vestnik.alt.edu.kz/index.php/journal/article/view/2473/1535</w:t>
              </w:r>
            </w:hyperlink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15EC186E" w14:textId="77777777" w:rsidR="001C69C5" w:rsidRPr="003B0890" w:rsidRDefault="001C69C5" w:rsidP="007A75A5">
            <w:pPr>
              <w:rPr>
                <w:color w:val="000000"/>
                <w:sz w:val="20"/>
                <w:szCs w:val="20"/>
                <w:lang w:val="en-US"/>
              </w:rPr>
            </w:pPr>
            <w:r w:rsidRPr="007A75A5">
              <w:rPr>
                <w:color w:val="000000"/>
                <w:sz w:val="20"/>
                <w:szCs w:val="20"/>
                <w:lang w:val="en-US"/>
              </w:rPr>
              <w:t>ISSN</w:t>
            </w:r>
            <w:r w:rsidRPr="003B0890">
              <w:rPr>
                <w:color w:val="000000"/>
                <w:sz w:val="20"/>
                <w:szCs w:val="20"/>
                <w:lang w:val="en-US"/>
              </w:rPr>
              <w:t xml:space="preserve"> 1609-1817 (</w:t>
            </w:r>
            <w:r w:rsidRPr="007A75A5">
              <w:rPr>
                <w:color w:val="000000"/>
                <w:sz w:val="20"/>
                <w:szCs w:val="20"/>
                <w:lang w:val="en-US"/>
              </w:rPr>
              <w:t>Print</w:t>
            </w:r>
            <w:r w:rsidRPr="003B0890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1D71E711" w14:textId="77777777" w:rsidR="001C69C5" w:rsidRPr="007A75A5" w:rsidRDefault="001C69C5" w:rsidP="007A75A5">
            <w:pPr>
              <w:rPr>
                <w:color w:val="000000"/>
                <w:sz w:val="20"/>
                <w:szCs w:val="20"/>
                <w:lang w:val="en-US"/>
              </w:rPr>
            </w:pPr>
            <w:r w:rsidRPr="007A75A5">
              <w:rPr>
                <w:color w:val="000000"/>
                <w:sz w:val="20"/>
                <w:szCs w:val="20"/>
                <w:lang w:val="en-US"/>
              </w:rPr>
              <w:t>ISSN 2790-5802 (Online)</w:t>
            </w:r>
          </w:p>
          <w:p w14:paraId="5DBA420C" w14:textId="77777777" w:rsidR="001C69C5" w:rsidRDefault="000F1998" w:rsidP="007A75A5">
            <w:pPr>
              <w:rPr>
                <w:sz w:val="20"/>
                <w:szCs w:val="20"/>
                <w:lang w:val="kk-KZ"/>
              </w:rPr>
            </w:pPr>
            <w:hyperlink r:id="rId34" w:history="1">
              <w:r w:rsidRPr="003B0890">
                <w:rPr>
                  <w:rStyle w:val="a5"/>
                  <w:sz w:val="20"/>
                  <w:szCs w:val="20"/>
                  <w:lang w:val="en-US"/>
                </w:rPr>
                <w:t>https://doi.org/10.52167/1609-1817-2025-136-1-470-482</w:t>
              </w:r>
            </w:hyperlink>
            <w:r w:rsidRPr="003B0890">
              <w:rPr>
                <w:sz w:val="20"/>
                <w:szCs w:val="20"/>
                <w:lang w:val="en-US"/>
              </w:rPr>
              <w:t xml:space="preserve"> </w:t>
            </w:r>
          </w:p>
          <w:p w14:paraId="77B04B26" w14:textId="6F40A04F" w:rsidR="00AF4CDA" w:rsidRPr="00AF4CDA" w:rsidRDefault="00AF4CDA" w:rsidP="007A75A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F966" w14:textId="77777777" w:rsidR="001C69C5" w:rsidRPr="007A75A5" w:rsidRDefault="001C69C5" w:rsidP="007A75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9CFD" w14:textId="77777777" w:rsidR="001C69C5" w:rsidRPr="007A75A5" w:rsidRDefault="001C69C5" w:rsidP="007A75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CBA3" w14:textId="25FA5FE3" w:rsidR="001C69C5" w:rsidRPr="007A75A5" w:rsidRDefault="00AF4CDA" w:rsidP="007A75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А.</w:t>
            </w:r>
            <w:r w:rsidR="001C69C5" w:rsidRPr="007A75A5">
              <w:rPr>
                <w:sz w:val="20"/>
                <w:szCs w:val="20"/>
                <w:lang w:val="kk-KZ"/>
              </w:rPr>
              <w:t xml:space="preserve">Орманбекова, </w:t>
            </w:r>
          </w:p>
          <w:p w14:paraId="579FCCB6" w14:textId="113D5C23" w:rsidR="001C69C5" w:rsidRPr="007A75A5" w:rsidRDefault="00AF4CDA" w:rsidP="007A75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А.</w:t>
            </w:r>
            <w:r w:rsidR="001C69C5" w:rsidRPr="007A75A5">
              <w:rPr>
                <w:sz w:val="20"/>
                <w:szCs w:val="20"/>
                <w:lang w:val="kk-KZ"/>
              </w:rPr>
              <w:t xml:space="preserve">Хунанбай, </w:t>
            </w:r>
          </w:p>
          <w:p w14:paraId="7D1B886B" w14:textId="1EC69F1D" w:rsidR="001C69C5" w:rsidRPr="007A75A5" w:rsidRDefault="00AF4CDA" w:rsidP="007A75A5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>
              <w:rPr>
                <w:sz w:val="20"/>
                <w:szCs w:val="20"/>
                <w:u w:val="single"/>
                <w:lang w:val="kk-KZ"/>
              </w:rPr>
              <w:t>А.С.</w:t>
            </w:r>
            <w:r w:rsidR="001C69C5" w:rsidRPr="007A75A5">
              <w:rPr>
                <w:sz w:val="20"/>
                <w:szCs w:val="20"/>
                <w:u w:val="single"/>
                <w:lang w:val="kk-KZ"/>
              </w:rPr>
              <w:t>Расмухаметова</w:t>
            </w:r>
            <w:r>
              <w:rPr>
                <w:sz w:val="20"/>
                <w:szCs w:val="20"/>
                <w:u w:val="single"/>
                <w:lang w:val="kk-KZ"/>
              </w:rPr>
              <w:t>,</w:t>
            </w:r>
            <w:r w:rsidR="001C69C5" w:rsidRPr="007A75A5">
              <w:rPr>
                <w:sz w:val="20"/>
                <w:szCs w:val="20"/>
                <w:u w:val="single"/>
                <w:lang w:val="kk-KZ"/>
              </w:rPr>
              <w:t xml:space="preserve"> </w:t>
            </w:r>
          </w:p>
          <w:p w14:paraId="092CB620" w14:textId="56415B4C" w:rsidR="001C69C5" w:rsidRPr="007A75A5" w:rsidRDefault="00AF4CDA" w:rsidP="007A75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К.С.</w:t>
            </w:r>
            <w:r w:rsidR="001C69C5" w:rsidRPr="007A75A5">
              <w:rPr>
                <w:sz w:val="20"/>
                <w:szCs w:val="20"/>
                <w:lang w:val="kk-KZ"/>
              </w:rPr>
              <w:t>Олжабаева,</w:t>
            </w:r>
          </w:p>
          <w:p w14:paraId="5F467511" w14:textId="6065D1B9" w:rsidR="001C69C5" w:rsidRPr="007A75A5" w:rsidRDefault="00AF4CDA" w:rsidP="007A75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Л.К.</w:t>
            </w:r>
            <w:r w:rsidR="001C69C5" w:rsidRPr="007A75A5">
              <w:rPr>
                <w:sz w:val="20"/>
                <w:szCs w:val="20"/>
                <w:lang w:val="kk-KZ"/>
              </w:rPr>
              <w:t>Султанова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B7DC" w14:textId="77777777" w:rsidR="001C69C5" w:rsidRPr="007A75A5" w:rsidRDefault="001C69C5" w:rsidP="007A75A5">
            <w:pPr>
              <w:jc w:val="center"/>
              <w:rPr>
                <w:sz w:val="20"/>
                <w:szCs w:val="20"/>
              </w:rPr>
            </w:pPr>
            <w:r w:rsidRPr="007A75A5">
              <w:rPr>
                <w:sz w:val="20"/>
                <w:szCs w:val="20"/>
              </w:rPr>
              <w:t>третий автор</w:t>
            </w:r>
          </w:p>
          <w:p w14:paraId="6077CF83" w14:textId="77777777" w:rsidR="002D3F2F" w:rsidRPr="007A75A5" w:rsidRDefault="002D3F2F" w:rsidP="007A75A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D06013E" w14:textId="0FEBB47D" w:rsidR="002D3F2F" w:rsidRPr="007A75A5" w:rsidRDefault="002D3F2F" w:rsidP="007A75A5">
            <w:pPr>
              <w:jc w:val="center"/>
              <w:rPr>
                <w:sz w:val="20"/>
                <w:szCs w:val="20"/>
              </w:rPr>
            </w:pPr>
            <w:r w:rsidRPr="007A75A5">
              <w:rPr>
                <w:sz w:val="20"/>
                <w:szCs w:val="20"/>
                <w:lang w:val="kk-KZ"/>
              </w:rPr>
              <w:t xml:space="preserve">и автор для </w:t>
            </w:r>
            <w:r w:rsidRPr="007A75A5">
              <w:rPr>
                <w:sz w:val="20"/>
                <w:szCs w:val="20"/>
              </w:rPr>
              <w:t>корреспонденции</w:t>
            </w:r>
          </w:p>
        </w:tc>
      </w:tr>
      <w:tr w:rsidR="00B933DD" w:rsidRPr="00C11E86" w14:paraId="1BC144C9" w14:textId="77777777" w:rsidTr="00AF4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0D16" w14:textId="0CE32FC2" w:rsidR="00B933DD" w:rsidRPr="007A75A5" w:rsidRDefault="00B933DD" w:rsidP="007A75A5">
            <w:pPr>
              <w:ind w:hanging="15"/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D58A" w14:textId="780D2898" w:rsidR="00B933DD" w:rsidRPr="007A75A5" w:rsidRDefault="00B933DD" w:rsidP="007A75A5">
            <w:pPr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Исследование и разработка интеллектуальных систем управления энергопотреблением на промышленных предприятиях</w:t>
            </w:r>
            <w:r w:rsidR="002D3F2F" w:rsidRPr="007A75A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F315" w14:textId="60397DAF" w:rsidR="00B933DD" w:rsidRPr="007A75A5" w:rsidRDefault="00B933DD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B89B" w14:textId="77777777" w:rsidR="002D5AA1" w:rsidRDefault="00B933DD" w:rsidP="007A75A5">
            <w:pPr>
              <w:rPr>
                <w:color w:val="000000"/>
                <w:sz w:val="20"/>
                <w:szCs w:val="20"/>
                <w:lang w:val="kk-KZ"/>
              </w:rPr>
            </w:pPr>
            <w:r w:rsidRPr="007A75A5">
              <w:rPr>
                <w:color w:val="000000"/>
                <w:sz w:val="20"/>
                <w:szCs w:val="20"/>
              </w:rPr>
              <w:t>Вестник КазАТК, №</w:t>
            </w:r>
            <w:r w:rsidRPr="007A75A5">
              <w:rPr>
                <w:color w:val="000000"/>
                <w:sz w:val="20"/>
                <w:szCs w:val="20"/>
                <w:lang w:val="kk-KZ"/>
              </w:rPr>
              <w:t>1</w:t>
            </w:r>
            <w:r w:rsidRPr="007A75A5">
              <w:rPr>
                <w:color w:val="000000"/>
                <w:sz w:val="20"/>
                <w:szCs w:val="20"/>
              </w:rPr>
              <w:t>, 13</w:t>
            </w:r>
            <w:r w:rsidRPr="007A75A5">
              <w:rPr>
                <w:color w:val="000000"/>
                <w:sz w:val="20"/>
                <w:szCs w:val="20"/>
                <w:lang w:val="kk-KZ"/>
              </w:rPr>
              <w:t>6</w:t>
            </w:r>
            <w:r w:rsidRPr="007A75A5">
              <w:rPr>
                <w:color w:val="000000"/>
                <w:sz w:val="20"/>
                <w:szCs w:val="20"/>
              </w:rPr>
              <w:t xml:space="preserve">, </w:t>
            </w:r>
          </w:p>
          <w:p w14:paraId="09E106B0" w14:textId="4170720D" w:rsidR="00B933DD" w:rsidRDefault="00B933DD" w:rsidP="007A75A5">
            <w:pPr>
              <w:rPr>
                <w:color w:val="000000"/>
                <w:sz w:val="20"/>
                <w:szCs w:val="20"/>
              </w:rPr>
            </w:pPr>
            <w:r w:rsidRPr="007A75A5">
              <w:rPr>
                <w:color w:val="000000"/>
                <w:sz w:val="20"/>
                <w:szCs w:val="20"/>
              </w:rPr>
              <w:t>202</w:t>
            </w:r>
            <w:r w:rsidRPr="007A75A5">
              <w:rPr>
                <w:color w:val="000000"/>
                <w:sz w:val="20"/>
                <w:szCs w:val="20"/>
                <w:lang w:val="kk-KZ"/>
              </w:rPr>
              <w:t>5</w:t>
            </w:r>
            <w:r w:rsidRPr="007A75A5">
              <w:rPr>
                <w:color w:val="000000"/>
                <w:sz w:val="20"/>
                <w:szCs w:val="20"/>
              </w:rPr>
              <w:t>г.</w:t>
            </w:r>
          </w:p>
          <w:p w14:paraId="67698969" w14:textId="1D24DB32" w:rsidR="000F1998" w:rsidRPr="007A75A5" w:rsidRDefault="000F1998" w:rsidP="007A75A5">
            <w:pPr>
              <w:rPr>
                <w:color w:val="000000"/>
                <w:sz w:val="20"/>
                <w:szCs w:val="20"/>
              </w:rPr>
            </w:pPr>
            <w:hyperlink r:id="rId35" w:history="1">
              <w:r w:rsidRPr="00657DCB">
                <w:rPr>
                  <w:rStyle w:val="a5"/>
                  <w:sz w:val="20"/>
                  <w:szCs w:val="20"/>
                </w:rPr>
                <w:t>https://vestnik.alt.edu.kz/index.php/journal/article/view/2359/1533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18CA4B29" w14:textId="77777777" w:rsidR="00B933DD" w:rsidRPr="003B0890" w:rsidRDefault="00B933DD" w:rsidP="007A75A5">
            <w:pPr>
              <w:rPr>
                <w:color w:val="000000"/>
                <w:sz w:val="20"/>
                <w:szCs w:val="20"/>
                <w:lang w:val="en-US"/>
              </w:rPr>
            </w:pPr>
            <w:r w:rsidRPr="007A75A5">
              <w:rPr>
                <w:color w:val="000000"/>
                <w:sz w:val="20"/>
                <w:szCs w:val="20"/>
                <w:lang w:val="en-US"/>
              </w:rPr>
              <w:t>ISSN</w:t>
            </w:r>
            <w:r w:rsidRPr="003B0890">
              <w:rPr>
                <w:color w:val="000000"/>
                <w:sz w:val="20"/>
                <w:szCs w:val="20"/>
                <w:lang w:val="en-US"/>
              </w:rPr>
              <w:t xml:space="preserve"> 1609-1817 (</w:t>
            </w:r>
            <w:r w:rsidRPr="007A75A5">
              <w:rPr>
                <w:color w:val="000000"/>
                <w:sz w:val="20"/>
                <w:szCs w:val="20"/>
                <w:lang w:val="en-US"/>
              </w:rPr>
              <w:t>Print</w:t>
            </w:r>
            <w:r w:rsidRPr="003B0890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23B2175D" w14:textId="77777777" w:rsidR="00B933DD" w:rsidRPr="007A75A5" w:rsidRDefault="00B933DD" w:rsidP="007A75A5">
            <w:pPr>
              <w:rPr>
                <w:color w:val="000000"/>
                <w:sz w:val="20"/>
                <w:szCs w:val="20"/>
                <w:lang w:val="en-US"/>
              </w:rPr>
            </w:pPr>
            <w:r w:rsidRPr="007A75A5">
              <w:rPr>
                <w:color w:val="000000"/>
                <w:sz w:val="20"/>
                <w:szCs w:val="20"/>
                <w:lang w:val="en-US"/>
              </w:rPr>
              <w:t>ISSN 2790-5802 (Online)</w:t>
            </w:r>
          </w:p>
          <w:p w14:paraId="722CBA46" w14:textId="77777777" w:rsidR="00B933DD" w:rsidRDefault="000F1998" w:rsidP="007A75A5">
            <w:pPr>
              <w:rPr>
                <w:sz w:val="20"/>
                <w:szCs w:val="20"/>
                <w:lang w:val="kk-KZ"/>
              </w:rPr>
            </w:pPr>
            <w:hyperlink r:id="rId36" w:history="1">
              <w:r w:rsidRPr="003B0890">
                <w:rPr>
                  <w:rStyle w:val="a5"/>
                  <w:sz w:val="20"/>
                  <w:szCs w:val="20"/>
                  <w:lang w:val="en-US"/>
                </w:rPr>
                <w:t>https://doi.org/10.52167/1609-1817-2025-136-1-429-440</w:t>
              </w:r>
            </w:hyperlink>
            <w:r w:rsidRPr="003B0890">
              <w:rPr>
                <w:sz w:val="20"/>
                <w:szCs w:val="20"/>
                <w:lang w:val="en-US"/>
              </w:rPr>
              <w:t xml:space="preserve"> </w:t>
            </w:r>
          </w:p>
          <w:p w14:paraId="12D078AC" w14:textId="5D80151D" w:rsidR="00AF4CDA" w:rsidRPr="00AF4CDA" w:rsidRDefault="00AF4CDA" w:rsidP="007A75A5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24B1" w14:textId="77777777" w:rsidR="00B933DD" w:rsidRPr="007A75A5" w:rsidRDefault="00B933DD" w:rsidP="007A75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7BB5" w14:textId="77777777" w:rsidR="00B933DD" w:rsidRPr="007A75A5" w:rsidRDefault="00B933DD" w:rsidP="007A75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445B" w14:textId="489DBDD6" w:rsidR="00B933DD" w:rsidRPr="007A75A5" w:rsidRDefault="00AF4CDA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А.</w:t>
            </w:r>
            <w:r w:rsidR="00B933DD" w:rsidRPr="007A75A5">
              <w:rPr>
                <w:sz w:val="20"/>
                <w:szCs w:val="20"/>
                <w:lang w:val="kk-KZ"/>
              </w:rPr>
              <w:t>Хунанбай,</w:t>
            </w:r>
          </w:p>
          <w:p w14:paraId="04FBC6A8" w14:textId="50F23435" w:rsidR="00B933DD" w:rsidRPr="007A75A5" w:rsidRDefault="00AF4CDA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Д.М.</w:t>
            </w:r>
            <w:r w:rsidR="00B933DD" w:rsidRPr="007A75A5">
              <w:rPr>
                <w:sz w:val="20"/>
                <w:szCs w:val="20"/>
                <w:lang w:val="kk-KZ"/>
              </w:rPr>
              <w:t>Ескендирова,</w:t>
            </w:r>
          </w:p>
          <w:p w14:paraId="23AD3CFA" w14:textId="1FB7D9D9" w:rsidR="00B933DD" w:rsidRPr="007A75A5" w:rsidRDefault="00AF4CDA" w:rsidP="007A75A5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7A75A5">
              <w:rPr>
                <w:sz w:val="20"/>
                <w:szCs w:val="20"/>
                <w:u w:val="single"/>
                <w:lang w:val="kk-KZ"/>
              </w:rPr>
              <w:t>А.С.</w:t>
            </w:r>
            <w:r w:rsidR="00B933DD" w:rsidRPr="007A75A5">
              <w:rPr>
                <w:sz w:val="20"/>
                <w:szCs w:val="20"/>
                <w:u w:val="single"/>
                <w:lang w:val="kk-KZ"/>
              </w:rPr>
              <w:t xml:space="preserve">Расмухаметова, </w:t>
            </w:r>
          </w:p>
          <w:p w14:paraId="4809135E" w14:textId="4F7D7A4E" w:rsidR="00B933DD" w:rsidRPr="007A75A5" w:rsidRDefault="00AF4CDA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К.С.</w:t>
            </w:r>
            <w:r w:rsidR="00B933DD" w:rsidRPr="007A75A5">
              <w:rPr>
                <w:sz w:val="20"/>
                <w:szCs w:val="20"/>
                <w:lang w:val="kk-KZ"/>
              </w:rPr>
              <w:t>Олжабаева,</w:t>
            </w:r>
          </w:p>
          <w:p w14:paraId="3034ADB0" w14:textId="42272FBB" w:rsidR="00B933DD" w:rsidRPr="007A75A5" w:rsidRDefault="00AF4CDA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Л.К.</w:t>
            </w:r>
            <w:r w:rsidR="00B933DD" w:rsidRPr="007A75A5">
              <w:rPr>
                <w:sz w:val="20"/>
                <w:szCs w:val="20"/>
                <w:lang w:val="kk-KZ"/>
              </w:rPr>
              <w:t xml:space="preserve">Султанова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0EF3" w14:textId="77777777" w:rsidR="00B933DD" w:rsidRPr="007A75A5" w:rsidRDefault="00B933DD" w:rsidP="007A75A5">
            <w:pPr>
              <w:jc w:val="center"/>
              <w:rPr>
                <w:sz w:val="20"/>
                <w:szCs w:val="20"/>
              </w:rPr>
            </w:pPr>
            <w:r w:rsidRPr="007A75A5">
              <w:rPr>
                <w:sz w:val="20"/>
                <w:szCs w:val="20"/>
              </w:rPr>
              <w:t>третий автор</w:t>
            </w:r>
          </w:p>
          <w:p w14:paraId="3088ECA8" w14:textId="77777777" w:rsidR="002D3F2F" w:rsidRPr="007A75A5" w:rsidRDefault="002D3F2F" w:rsidP="007A75A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FF81818" w14:textId="1214518B" w:rsidR="002D3F2F" w:rsidRPr="007A75A5" w:rsidRDefault="002D3F2F" w:rsidP="007A75A5">
            <w:pPr>
              <w:jc w:val="center"/>
              <w:rPr>
                <w:sz w:val="20"/>
                <w:szCs w:val="20"/>
              </w:rPr>
            </w:pPr>
            <w:r w:rsidRPr="007A75A5">
              <w:rPr>
                <w:sz w:val="20"/>
                <w:szCs w:val="20"/>
                <w:lang w:val="kk-KZ"/>
              </w:rPr>
              <w:t xml:space="preserve">и автор для </w:t>
            </w:r>
            <w:r w:rsidRPr="007A75A5">
              <w:rPr>
                <w:sz w:val="20"/>
                <w:szCs w:val="20"/>
              </w:rPr>
              <w:t>корреспонденции</w:t>
            </w:r>
          </w:p>
        </w:tc>
      </w:tr>
      <w:tr w:rsidR="00444BF9" w:rsidRPr="00444BF9" w14:paraId="26FEE9B0" w14:textId="77777777" w:rsidTr="00AF4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28986" w14:textId="70583D7E" w:rsidR="00444BF9" w:rsidRPr="007A75A5" w:rsidRDefault="00444BF9" w:rsidP="007A75A5">
            <w:pPr>
              <w:ind w:hanging="15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B76B" w14:textId="2A669B6D" w:rsidR="00444BF9" w:rsidRPr="00444BF9" w:rsidRDefault="00444BF9" w:rsidP="007A75A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Жаңартылатын энергия көздерінің интеграциясы үшін энергияны жинақтау жүйелеріне салыстырмалы талдау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4043" w14:textId="3B81A3B7" w:rsidR="00444BF9" w:rsidRPr="007A75A5" w:rsidRDefault="00444BF9" w:rsidP="007A75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9C3E" w14:textId="1D307FC7" w:rsidR="00444BF9" w:rsidRPr="007A75A5" w:rsidRDefault="00444BF9" w:rsidP="00444BF9">
            <w:pPr>
              <w:rPr>
                <w:color w:val="000000"/>
                <w:sz w:val="20"/>
                <w:szCs w:val="20"/>
                <w:lang w:val="kk-KZ"/>
              </w:rPr>
            </w:pPr>
            <w:r w:rsidRPr="007A75A5">
              <w:rPr>
                <w:color w:val="000000"/>
                <w:sz w:val="20"/>
                <w:szCs w:val="20"/>
                <w:lang w:val="kk-KZ"/>
              </w:rPr>
              <w:t>Научный журнал «Вестник Торайгыров университета», №</w:t>
            </w:r>
            <w:r>
              <w:rPr>
                <w:color w:val="000000"/>
                <w:sz w:val="20"/>
                <w:szCs w:val="20"/>
                <w:lang w:val="kk-KZ"/>
              </w:rPr>
              <w:t>1</w:t>
            </w:r>
            <w:r w:rsidRPr="007A75A5">
              <w:rPr>
                <w:color w:val="000000"/>
                <w:sz w:val="20"/>
                <w:szCs w:val="20"/>
                <w:lang w:val="kk-KZ"/>
              </w:rPr>
              <w:t>, 202</w:t>
            </w:r>
            <w:r>
              <w:rPr>
                <w:color w:val="000000"/>
                <w:sz w:val="20"/>
                <w:szCs w:val="20"/>
                <w:lang w:val="kk-KZ"/>
              </w:rPr>
              <w:t>5</w:t>
            </w:r>
            <w:r w:rsidRPr="007A75A5">
              <w:rPr>
                <w:color w:val="000000"/>
                <w:sz w:val="20"/>
                <w:szCs w:val="20"/>
                <w:lang w:val="kk-KZ"/>
              </w:rPr>
              <w:t xml:space="preserve"> г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1AD7BD5F" w14:textId="0B31D3BD" w:rsidR="00AF4CDA" w:rsidRPr="00AF4CDA" w:rsidRDefault="00AF4CDA" w:rsidP="00444BF9">
            <w:pPr>
              <w:rPr>
                <w:lang w:val="kk-KZ"/>
              </w:rPr>
            </w:pPr>
            <w:hyperlink r:id="rId37" w:history="1">
              <w:r w:rsidRPr="00AF4CDA">
                <w:rPr>
                  <w:rStyle w:val="a5"/>
                  <w:lang w:val="kk-KZ"/>
                </w:rPr>
                <w:t>https://vestnik-energy.tou.edu.kz/</w:t>
              </w:r>
            </w:hyperlink>
          </w:p>
          <w:p w14:paraId="316ABA7A" w14:textId="77777777" w:rsidR="00444BF9" w:rsidRDefault="00444BF9" w:rsidP="00444BF9">
            <w:pPr>
              <w:rPr>
                <w:color w:val="000000"/>
                <w:sz w:val="20"/>
                <w:szCs w:val="20"/>
                <w:lang w:val="kk-KZ"/>
              </w:rPr>
            </w:pPr>
            <w:r w:rsidRPr="007A75A5">
              <w:rPr>
                <w:color w:val="000000"/>
                <w:sz w:val="20"/>
                <w:szCs w:val="20"/>
                <w:lang w:val="kk-KZ"/>
              </w:rPr>
              <w:t>ISSN 2710-3420</w:t>
            </w:r>
          </w:p>
          <w:p w14:paraId="4CA5339D" w14:textId="11275B1E" w:rsidR="00AF4CDA" w:rsidRPr="00444BF9" w:rsidRDefault="00AF4CDA" w:rsidP="00444BF9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EFD0" w14:textId="77777777" w:rsidR="00444BF9" w:rsidRPr="007A75A5" w:rsidRDefault="00444BF9" w:rsidP="007A75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0057" w14:textId="77777777" w:rsidR="00444BF9" w:rsidRPr="007A75A5" w:rsidRDefault="00444BF9" w:rsidP="007A75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1340" w14:textId="77777777" w:rsidR="00444BF9" w:rsidRDefault="00AF4CDA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AF4CDA">
              <w:rPr>
                <w:sz w:val="20"/>
                <w:szCs w:val="20"/>
                <w:u w:val="single"/>
                <w:lang w:val="kk-KZ"/>
              </w:rPr>
              <w:t>А.С.Расмухаметова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3513897B" w14:textId="77777777" w:rsidR="00AF4CDA" w:rsidRDefault="00AF4CDA" w:rsidP="007A75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М.А.Ерғали,</w:t>
            </w:r>
          </w:p>
          <w:p w14:paraId="1F32FB07" w14:textId="77777777" w:rsidR="00AF4CDA" w:rsidRDefault="00AF4CDA" w:rsidP="007A75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К.С.Олжабаева,</w:t>
            </w:r>
          </w:p>
          <w:p w14:paraId="6943D428" w14:textId="70B16213" w:rsidR="00AF4CDA" w:rsidRPr="007A75A5" w:rsidRDefault="00AF4CDA" w:rsidP="007A75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Б.Ж. Мустагулова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F877" w14:textId="3DF2667C" w:rsidR="00444BF9" w:rsidRPr="00444BF9" w:rsidRDefault="00AF4CDA" w:rsidP="007A75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первый автор</w:t>
            </w:r>
          </w:p>
        </w:tc>
      </w:tr>
    </w:tbl>
    <w:p w14:paraId="6308B200" w14:textId="77777777" w:rsidR="00BB6119" w:rsidRDefault="00BB6119" w:rsidP="007A75A5">
      <w:pPr>
        <w:ind w:firstLine="708"/>
        <w:jc w:val="both"/>
        <w:rPr>
          <w:sz w:val="20"/>
          <w:szCs w:val="20"/>
          <w:lang w:val="kk-KZ"/>
        </w:rPr>
      </w:pPr>
    </w:p>
    <w:p w14:paraId="1ABE65FD" w14:textId="77777777" w:rsidR="00AF4CDA" w:rsidRDefault="00AF4CDA" w:rsidP="007A75A5">
      <w:pPr>
        <w:ind w:firstLine="708"/>
        <w:jc w:val="both"/>
        <w:rPr>
          <w:sz w:val="20"/>
          <w:szCs w:val="20"/>
          <w:lang w:val="kk-KZ"/>
        </w:rPr>
      </w:pPr>
    </w:p>
    <w:p w14:paraId="3EEE074D" w14:textId="00606543" w:rsidR="00153541" w:rsidRPr="007A75A5" w:rsidRDefault="00153541" w:rsidP="007A75A5">
      <w:pPr>
        <w:rPr>
          <w:bCs/>
          <w:sz w:val="20"/>
          <w:szCs w:val="20"/>
          <w:lang w:val="kk-KZ"/>
        </w:rPr>
      </w:pPr>
      <w:r w:rsidRPr="007A75A5">
        <w:rPr>
          <w:rFonts w:eastAsiaTheme="minorHAnsi"/>
          <w:color w:val="000000"/>
          <w:sz w:val="20"/>
          <w:szCs w:val="20"/>
          <w:lang w:val="kk-KZ" w:eastAsia="en-US"/>
        </w:rPr>
        <w:lastRenderedPageBreak/>
        <w:t xml:space="preserve">  </w:t>
      </w:r>
      <w:r w:rsidRPr="007A75A5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 w:rsidR="00721DC2" w:rsidRPr="007A75A5">
        <w:rPr>
          <w:rFonts w:eastAsiaTheme="minorHAnsi"/>
          <w:color w:val="000000"/>
          <w:sz w:val="20"/>
          <w:szCs w:val="20"/>
          <w:lang w:val="kk-KZ" w:eastAsia="en-US"/>
        </w:rPr>
        <w:t>ІІ</w:t>
      </w:r>
      <w:r w:rsidRPr="007A75A5">
        <w:rPr>
          <w:bCs/>
          <w:sz w:val="20"/>
          <w:szCs w:val="20"/>
        </w:rPr>
        <w:t>. Публикации в конференциях стран дальнего и ближнего зарубежья: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418"/>
        <w:gridCol w:w="3118"/>
        <w:gridCol w:w="992"/>
        <w:gridCol w:w="1418"/>
        <w:gridCol w:w="2126"/>
        <w:gridCol w:w="1559"/>
      </w:tblGrid>
      <w:tr w:rsidR="00153541" w:rsidRPr="007A75A5" w14:paraId="42D1B1BC" w14:textId="77777777" w:rsidTr="00B761B2">
        <w:tc>
          <w:tcPr>
            <w:tcW w:w="567" w:type="dxa"/>
            <w:vAlign w:val="center"/>
          </w:tcPr>
          <w:p w14:paraId="1C35AC47" w14:textId="77777777" w:rsidR="00153541" w:rsidRPr="007A75A5" w:rsidRDefault="00153541" w:rsidP="007A75A5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21EDA29" w14:textId="77777777" w:rsidR="00153541" w:rsidRPr="007A75A5" w:rsidRDefault="00153541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04A443D8" w14:textId="77777777" w:rsidR="00153541" w:rsidRPr="007A75A5" w:rsidRDefault="00153541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14:paraId="2CCB6CFE" w14:textId="77777777" w:rsidR="00153541" w:rsidRPr="007A75A5" w:rsidRDefault="00153541" w:rsidP="007A75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A75A5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1321169B" w14:textId="77777777" w:rsidR="00153541" w:rsidRPr="007A75A5" w:rsidRDefault="00153541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14:paraId="776CF2F9" w14:textId="77777777" w:rsidR="00153541" w:rsidRPr="007A75A5" w:rsidRDefault="00153541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26" w:type="dxa"/>
            <w:vAlign w:val="center"/>
          </w:tcPr>
          <w:p w14:paraId="29B24347" w14:textId="77777777" w:rsidR="00153541" w:rsidRPr="007A75A5" w:rsidRDefault="00153541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14:paraId="36CBC858" w14:textId="77777777" w:rsidR="00153541" w:rsidRPr="007A75A5" w:rsidRDefault="00153541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7</w:t>
            </w:r>
          </w:p>
        </w:tc>
      </w:tr>
      <w:tr w:rsidR="002D165C" w:rsidRPr="007A75A5" w14:paraId="18A4204B" w14:textId="77777777" w:rsidTr="00B761B2">
        <w:tc>
          <w:tcPr>
            <w:tcW w:w="567" w:type="dxa"/>
            <w:vAlign w:val="center"/>
          </w:tcPr>
          <w:p w14:paraId="6E51BF3B" w14:textId="79E8553F" w:rsidR="002D165C" w:rsidRPr="00AF4CDA" w:rsidRDefault="002D165C" w:rsidP="007A75A5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en-US"/>
              </w:rPr>
              <w:t>1</w:t>
            </w:r>
            <w:r w:rsidR="00AF4CDA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3402" w:type="dxa"/>
            <w:vAlign w:val="center"/>
          </w:tcPr>
          <w:p w14:paraId="512237A4" w14:textId="77777777" w:rsidR="002D165C" w:rsidRPr="007A75A5" w:rsidRDefault="002D165C" w:rsidP="007A75A5">
            <w:pPr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Анализ работы системы подготовки топлива на примере ТЭЦ-2 г.Теміртау</w:t>
            </w:r>
          </w:p>
          <w:p w14:paraId="28BD6D10" w14:textId="77777777" w:rsidR="002D165C" w:rsidRPr="007A75A5" w:rsidRDefault="002D165C" w:rsidP="007A75A5">
            <w:pPr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60DDA87" w14:textId="77777777" w:rsidR="002D165C" w:rsidRPr="007A75A5" w:rsidRDefault="002D165C" w:rsidP="007A75A5">
            <w:pPr>
              <w:jc w:val="center"/>
              <w:rPr>
                <w:sz w:val="20"/>
                <w:szCs w:val="20"/>
              </w:rPr>
            </w:pPr>
            <w:r w:rsidRPr="007A75A5">
              <w:rPr>
                <w:sz w:val="20"/>
                <w:szCs w:val="20"/>
              </w:rPr>
              <w:t>статья</w:t>
            </w:r>
          </w:p>
        </w:tc>
        <w:tc>
          <w:tcPr>
            <w:tcW w:w="3118" w:type="dxa"/>
            <w:vAlign w:val="center"/>
          </w:tcPr>
          <w:p w14:paraId="56E1CB04" w14:textId="77777777" w:rsidR="00FD25E6" w:rsidRDefault="002D165C" w:rsidP="00544CF5">
            <w:pPr>
              <w:rPr>
                <w:color w:val="000000"/>
                <w:sz w:val="20"/>
                <w:szCs w:val="20"/>
                <w:lang w:val="kk-KZ"/>
              </w:rPr>
            </w:pPr>
            <w:r w:rsidRPr="007A75A5">
              <w:rPr>
                <w:color w:val="000000"/>
                <w:sz w:val="20"/>
                <w:szCs w:val="20"/>
              </w:rPr>
              <w:t>Международн</w:t>
            </w:r>
            <w:r w:rsidRPr="007A75A5">
              <w:rPr>
                <w:color w:val="000000"/>
                <w:sz w:val="20"/>
                <w:szCs w:val="20"/>
                <w:lang w:val="kk-KZ"/>
              </w:rPr>
              <w:t>ая</w:t>
            </w:r>
            <w:r w:rsidRPr="007A75A5">
              <w:rPr>
                <w:color w:val="000000"/>
                <w:sz w:val="20"/>
                <w:szCs w:val="20"/>
              </w:rPr>
              <w:t xml:space="preserve"> научно-техническ</w:t>
            </w:r>
            <w:r w:rsidRPr="007A75A5">
              <w:rPr>
                <w:color w:val="000000"/>
                <w:sz w:val="20"/>
                <w:szCs w:val="20"/>
                <w:lang w:val="kk-KZ"/>
              </w:rPr>
              <w:t>ая</w:t>
            </w:r>
            <w:r w:rsidRPr="007A75A5">
              <w:rPr>
                <w:color w:val="000000"/>
                <w:sz w:val="20"/>
                <w:szCs w:val="20"/>
              </w:rPr>
              <w:t xml:space="preserve"> конференци</w:t>
            </w:r>
            <w:r w:rsidRPr="007A75A5">
              <w:rPr>
                <w:color w:val="000000"/>
                <w:sz w:val="20"/>
                <w:szCs w:val="20"/>
                <w:lang w:val="kk-KZ"/>
              </w:rPr>
              <w:t>я</w:t>
            </w:r>
            <w:r w:rsidRPr="007A75A5">
              <w:rPr>
                <w:color w:val="000000"/>
                <w:sz w:val="20"/>
                <w:szCs w:val="20"/>
              </w:rPr>
              <w:t xml:space="preserve"> </w:t>
            </w:r>
          </w:p>
          <w:p w14:paraId="4D6D0584" w14:textId="77777777" w:rsidR="000D7AC4" w:rsidRDefault="002D165C" w:rsidP="00544CF5">
            <w:pPr>
              <w:rPr>
                <w:color w:val="000000"/>
                <w:sz w:val="20"/>
                <w:szCs w:val="20"/>
                <w:lang w:val="kk-KZ"/>
              </w:rPr>
            </w:pPr>
            <w:r w:rsidRPr="007A75A5">
              <w:rPr>
                <w:color w:val="000000"/>
                <w:sz w:val="20"/>
                <w:szCs w:val="20"/>
              </w:rPr>
              <w:t xml:space="preserve">«I юбилейные чтения Бойко </w:t>
            </w:r>
            <w:proofErr w:type="gramStart"/>
            <w:r w:rsidRPr="007A75A5">
              <w:rPr>
                <w:color w:val="000000"/>
                <w:sz w:val="20"/>
                <w:szCs w:val="20"/>
              </w:rPr>
              <w:t>Ф.К</w:t>
            </w:r>
            <w:r w:rsidR="00FD25E6">
              <w:rPr>
                <w:color w:val="000000"/>
                <w:sz w:val="20"/>
                <w:szCs w:val="20"/>
                <w:lang w:val="kk-KZ"/>
              </w:rPr>
              <w:t>.</w:t>
            </w:r>
            <w:proofErr w:type="gramEnd"/>
            <w:r w:rsidRPr="007A75A5">
              <w:rPr>
                <w:color w:val="000000"/>
                <w:sz w:val="20"/>
                <w:szCs w:val="20"/>
              </w:rPr>
              <w:t xml:space="preserve">», посвященной его 100-летию, 21 февраля 2020 года. Павлодарского государственного университета им. С. Торайгырова. Г. Павлодар </w:t>
            </w:r>
          </w:p>
          <w:p w14:paraId="5C852D1B" w14:textId="77F917EE" w:rsidR="000D7AC4" w:rsidRPr="000D7AC4" w:rsidRDefault="002D165C" w:rsidP="00544CF5">
            <w:pPr>
              <w:rPr>
                <w:color w:val="000000"/>
                <w:sz w:val="20"/>
                <w:szCs w:val="20"/>
                <w:lang w:val="kk-KZ"/>
              </w:rPr>
            </w:pPr>
            <w:r w:rsidRPr="007A75A5">
              <w:rPr>
                <w:color w:val="000000"/>
                <w:sz w:val="20"/>
                <w:szCs w:val="20"/>
              </w:rPr>
              <w:t xml:space="preserve">2020 – С </w:t>
            </w:r>
            <w:proofErr w:type="gramStart"/>
            <w:r w:rsidRPr="007A75A5">
              <w:rPr>
                <w:color w:val="000000"/>
                <w:sz w:val="20"/>
                <w:szCs w:val="20"/>
              </w:rPr>
              <w:t>245-249</w:t>
            </w:r>
            <w:proofErr w:type="gramEnd"/>
            <w:r w:rsidRPr="007A75A5">
              <w:rPr>
                <w:color w:val="000000"/>
                <w:sz w:val="20"/>
                <w:szCs w:val="20"/>
              </w:rPr>
              <w:t>.</w:t>
            </w:r>
            <w:r w:rsidRPr="007A75A5">
              <w:t xml:space="preserve"> </w:t>
            </w:r>
            <w:hyperlink r:id="rId38" w:history="1">
              <w:r w:rsidRPr="007A75A5">
                <w:rPr>
                  <w:rStyle w:val="a5"/>
                  <w:sz w:val="20"/>
                  <w:szCs w:val="20"/>
                </w:rPr>
                <w:t>https://tou.edu.kz/arm/storage/files/5f60aa986bba35.29435606.pdf</w:t>
              </w:r>
            </w:hyperlink>
            <w:r w:rsidRPr="007A75A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C204A42" w14:textId="77777777" w:rsidR="002D165C" w:rsidRPr="007A75A5" w:rsidRDefault="002D165C" w:rsidP="007A75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CDC3ED" w14:textId="77777777" w:rsidR="002D165C" w:rsidRPr="007A75A5" w:rsidRDefault="002D165C" w:rsidP="007A75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9E26856" w14:textId="0D7998FE" w:rsidR="002D165C" w:rsidRPr="007A75A5" w:rsidRDefault="00AF4CDA" w:rsidP="00AF4CDA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С.Н.</w:t>
            </w:r>
            <w:r w:rsidR="002D165C" w:rsidRPr="007A75A5">
              <w:rPr>
                <w:sz w:val="20"/>
                <w:szCs w:val="20"/>
                <w:lang w:val="kk-KZ"/>
              </w:rPr>
              <w:t xml:space="preserve">Камарова, </w:t>
            </w:r>
            <w:r w:rsidRPr="007A75A5">
              <w:rPr>
                <w:sz w:val="20"/>
                <w:szCs w:val="20"/>
                <w:lang w:val="kk-KZ"/>
              </w:rPr>
              <w:t>С.К.</w:t>
            </w:r>
            <w:r w:rsidR="002D165C" w:rsidRPr="007A75A5">
              <w:rPr>
                <w:sz w:val="20"/>
                <w:szCs w:val="20"/>
                <w:lang w:val="kk-KZ"/>
              </w:rPr>
              <w:t>Абильдинова,</w:t>
            </w:r>
          </w:p>
          <w:p w14:paraId="5DC99437" w14:textId="0B9C08B6" w:rsidR="002D165C" w:rsidRPr="007A75A5" w:rsidRDefault="00AF4CDA" w:rsidP="007A75A5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7A75A5">
              <w:rPr>
                <w:sz w:val="20"/>
                <w:szCs w:val="20"/>
                <w:u w:val="single"/>
                <w:lang w:val="kk-KZ"/>
              </w:rPr>
              <w:t>А.С</w:t>
            </w:r>
            <w:r>
              <w:rPr>
                <w:sz w:val="20"/>
                <w:szCs w:val="20"/>
                <w:u w:val="single"/>
                <w:lang w:val="kk-KZ"/>
              </w:rPr>
              <w:t>.</w:t>
            </w:r>
            <w:r w:rsidRPr="007A75A5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 w:rsidR="002D165C" w:rsidRPr="007A75A5">
              <w:rPr>
                <w:sz w:val="20"/>
                <w:szCs w:val="20"/>
                <w:u w:val="single"/>
                <w:lang w:val="kk-KZ"/>
              </w:rPr>
              <w:t>Расмухаметова</w:t>
            </w:r>
          </w:p>
          <w:p w14:paraId="1947EE2E" w14:textId="77777777" w:rsidR="002D165C" w:rsidRPr="007A75A5" w:rsidRDefault="002D165C" w:rsidP="007A75A5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</w:p>
          <w:p w14:paraId="77891946" w14:textId="77777777" w:rsidR="002D165C" w:rsidRPr="007A75A5" w:rsidRDefault="002D165C" w:rsidP="007A75A5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</w:p>
          <w:p w14:paraId="619B85F8" w14:textId="77777777" w:rsidR="002D165C" w:rsidRPr="007A75A5" w:rsidRDefault="002D165C" w:rsidP="007A75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66F5888" w14:textId="77777777" w:rsidR="002D165C" w:rsidRPr="007A75A5" w:rsidRDefault="002D165C" w:rsidP="007A75A5">
            <w:pPr>
              <w:jc w:val="center"/>
              <w:rPr>
                <w:sz w:val="20"/>
                <w:szCs w:val="20"/>
              </w:rPr>
            </w:pPr>
            <w:r w:rsidRPr="007A75A5">
              <w:rPr>
                <w:sz w:val="20"/>
                <w:szCs w:val="20"/>
                <w:lang w:val="en-US"/>
              </w:rPr>
              <w:t>третий автор</w:t>
            </w:r>
          </w:p>
        </w:tc>
      </w:tr>
      <w:tr w:rsidR="00BB6119" w:rsidRPr="007A75A5" w14:paraId="4488345D" w14:textId="77777777" w:rsidTr="00B761B2">
        <w:tc>
          <w:tcPr>
            <w:tcW w:w="567" w:type="dxa"/>
            <w:vAlign w:val="center"/>
          </w:tcPr>
          <w:p w14:paraId="019C4401" w14:textId="712EA268" w:rsidR="00BB6119" w:rsidRPr="00AF4CDA" w:rsidRDefault="002D165C" w:rsidP="007A75A5">
            <w:pPr>
              <w:pStyle w:val="a3"/>
              <w:ind w:left="0"/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en-US"/>
              </w:rPr>
              <w:t>1</w:t>
            </w:r>
            <w:r w:rsidR="00AF4CDA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402" w:type="dxa"/>
            <w:vAlign w:val="center"/>
          </w:tcPr>
          <w:p w14:paraId="62E99182" w14:textId="5253D9D2" w:rsidR="00BB6119" w:rsidRPr="007A75A5" w:rsidRDefault="00BB6119" w:rsidP="007A75A5">
            <w:pPr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Кровельные материалы на основе синтетических каучуков с добавками-отходами производств</w:t>
            </w:r>
          </w:p>
        </w:tc>
        <w:tc>
          <w:tcPr>
            <w:tcW w:w="1418" w:type="dxa"/>
            <w:vAlign w:val="center"/>
          </w:tcPr>
          <w:p w14:paraId="35801C71" w14:textId="65463B9F" w:rsidR="00BB6119" w:rsidRPr="007A75A5" w:rsidRDefault="00BB6119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с</w:t>
            </w:r>
            <w:r w:rsidRPr="007A75A5">
              <w:rPr>
                <w:sz w:val="20"/>
                <w:szCs w:val="20"/>
              </w:rPr>
              <w:t>татья</w:t>
            </w:r>
            <w:r w:rsidRPr="007A75A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24C86709" w14:textId="77777777" w:rsidR="00BB6119" w:rsidRDefault="00BB6119" w:rsidP="00544CF5">
            <w:pPr>
              <w:rPr>
                <w:color w:val="000000"/>
                <w:sz w:val="20"/>
                <w:szCs w:val="20"/>
              </w:rPr>
            </w:pPr>
            <w:r w:rsidRPr="007A75A5">
              <w:rPr>
                <w:color w:val="000000"/>
                <w:sz w:val="20"/>
                <w:szCs w:val="20"/>
                <w:lang w:val="kk-KZ"/>
              </w:rPr>
              <w:t xml:space="preserve">Министерство науки и высшего образования </w:t>
            </w:r>
            <w:r w:rsidRPr="007A75A5">
              <w:rPr>
                <w:color w:val="000000"/>
                <w:sz w:val="20"/>
                <w:szCs w:val="20"/>
              </w:rPr>
              <w:t xml:space="preserve">Российской Федерации: </w:t>
            </w:r>
            <w:r w:rsidRPr="007A75A5">
              <w:rPr>
                <w:color w:val="000000"/>
                <w:sz w:val="20"/>
                <w:szCs w:val="20"/>
                <w:lang w:val="kk-KZ"/>
              </w:rPr>
              <w:t>Кабардино-Балкарский государственный университет им.Х.М.Бербекова, Микитаевские чтения</w:t>
            </w:r>
            <w:r w:rsidRPr="007A75A5">
              <w:rPr>
                <w:sz w:val="20"/>
                <w:szCs w:val="20"/>
                <w:lang w:val="kk-KZ"/>
              </w:rPr>
              <w:t xml:space="preserve"> Новые полимерные композиционные материалы</w:t>
            </w:r>
            <w:r w:rsidRPr="007A75A5">
              <w:rPr>
                <w:color w:val="000000"/>
                <w:sz w:val="20"/>
                <w:szCs w:val="20"/>
                <w:lang w:val="kk-KZ"/>
              </w:rPr>
              <w:t>. М</w:t>
            </w:r>
            <w:r w:rsidRPr="007A75A5">
              <w:rPr>
                <w:color w:val="000000"/>
                <w:sz w:val="20"/>
                <w:szCs w:val="20"/>
              </w:rPr>
              <w:t>атериалы X</w:t>
            </w:r>
            <w:r w:rsidRPr="007A75A5">
              <w:rPr>
                <w:color w:val="000000"/>
                <w:sz w:val="20"/>
                <w:szCs w:val="20"/>
                <w:lang w:val="en-US"/>
              </w:rPr>
              <w:t>V</w:t>
            </w:r>
            <w:r w:rsidRPr="007A75A5">
              <w:rPr>
                <w:color w:val="000000"/>
                <w:sz w:val="20"/>
                <w:szCs w:val="20"/>
              </w:rPr>
              <w:t>I-международной научно-практической конференции, 2020. -С.15-21</w:t>
            </w:r>
          </w:p>
          <w:p w14:paraId="0ECFF5CB" w14:textId="41DDCBAF" w:rsidR="00EB378C" w:rsidRPr="007A75A5" w:rsidRDefault="00EB378C" w:rsidP="00544CF5">
            <w:pPr>
              <w:rPr>
                <w:color w:val="000000"/>
                <w:sz w:val="20"/>
                <w:szCs w:val="20"/>
              </w:rPr>
            </w:pPr>
            <w:hyperlink r:id="rId39" w:history="1">
              <w:r w:rsidRPr="005A348A">
                <w:rPr>
                  <w:rStyle w:val="a5"/>
                  <w:sz w:val="20"/>
                  <w:szCs w:val="20"/>
                </w:rPr>
                <w:t>https://scholar.google.com/citations?view_op=view_citation&amp;hl=ru&amp;user=FfzVlcEAAAAJ&amp;citation_for_view=FfzVlcEAAAAJ:lSLTfruPkqcC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B151EF2" w14:textId="77777777" w:rsidR="00BB6119" w:rsidRPr="007A75A5" w:rsidRDefault="00BB6119" w:rsidP="007A75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4511E94" w14:textId="77777777" w:rsidR="00BB6119" w:rsidRPr="007A75A5" w:rsidRDefault="00BB6119" w:rsidP="007A75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EE3DE0D" w14:textId="45F2C19C" w:rsidR="00BB6119" w:rsidRPr="007A75A5" w:rsidRDefault="00BB6119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</w:rPr>
              <w:t xml:space="preserve">Абдикаримов </w:t>
            </w:r>
            <w:r w:rsidRPr="007A75A5">
              <w:rPr>
                <w:sz w:val="20"/>
                <w:szCs w:val="20"/>
                <w:lang w:val="kk-KZ"/>
              </w:rPr>
              <w:t>М.Н.,</w:t>
            </w:r>
          </w:p>
          <w:p w14:paraId="20D323E8" w14:textId="05B2379E" w:rsidR="00BB6119" w:rsidRPr="007A75A5" w:rsidRDefault="00BB6119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Тургумбаева Р.Х.,</w:t>
            </w:r>
          </w:p>
          <w:p w14:paraId="73C59FAE" w14:textId="074C2722" w:rsidR="00BB6119" w:rsidRPr="007A75A5" w:rsidRDefault="00BB6119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Сагинтаева С.С.,</w:t>
            </w:r>
          </w:p>
          <w:p w14:paraId="21A5B154" w14:textId="5CCAE010" w:rsidR="00BB6119" w:rsidRPr="007A75A5" w:rsidRDefault="00BB6119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Бергенжанова Г.Р.,</w:t>
            </w:r>
          </w:p>
          <w:p w14:paraId="7637D563" w14:textId="75970612" w:rsidR="00BB6119" w:rsidRPr="007A75A5" w:rsidRDefault="00BB6119" w:rsidP="007A75A5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7A75A5">
              <w:rPr>
                <w:sz w:val="20"/>
                <w:szCs w:val="20"/>
                <w:u w:val="single"/>
                <w:lang w:val="kk-KZ"/>
              </w:rPr>
              <w:t>Расмухаметова А.С.</w:t>
            </w:r>
          </w:p>
          <w:p w14:paraId="7B5AE9FE" w14:textId="77777777" w:rsidR="00BB6119" w:rsidRPr="007A75A5" w:rsidRDefault="00BB6119" w:rsidP="007A75A5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</w:p>
          <w:p w14:paraId="21AD1145" w14:textId="77777777" w:rsidR="00BB6119" w:rsidRPr="007A75A5" w:rsidRDefault="00BB6119" w:rsidP="007A75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77C3EF7" w14:textId="4CF5BCBB" w:rsidR="00BB6119" w:rsidRPr="007A75A5" w:rsidRDefault="003E6D6B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пятый автор</w:t>
            </w:r>
          </w:p>
        </w:tc>
      </w:tr>
      <w:tr w:rsidR="00BB6119" w:rsidRPr="007A75A5" w14:paraId="339877FA" w14:textId="77777777" w:rsidTr="00B761B2">
        <w:tc>
          <w:tcPr>
            <w:tcW w:w="567" w:type="dxa"/>
            <w:vAlign w:val="center"/>
          </w:tcPr>
          <w:p w14:paraId="79BB7D6A" w14:textId="597A246E" w:rsidR="00BB6119" w:rsidRPr="00AF4CDA" w:rsidRDefault="00BB6119" w:rsidP="007A75A5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1</w:t>
            </w:r>
            <w:r w:rsidR="00AF4CDA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3402" w:type="dxa"/>
            <w:vAlign w:val="center"/>
          </w:tcPr>
          <w:p w14:paraId="28C755D4" w14:textId="7423E368" w:rsidR="00BB6119" w:rsidRPr="007A75A5" w:rsidRDefault="00BB6119" w:rsidP="007A75A5">
            <w:pPr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Reconstruction of thermal power plants when switching to gas</w:t>
            </w:r>
          </w:p>
        </w:tc>
        <w:tc>
          <w:tcPr>
            <w:tcW w:w="1418" w:type="dxa"/>
            <w:vAlign w:val="center"/>
          </w:tcPr>
          <w:p w14:paraId="0234657C" w14:textId="6BDEB8FC" w:rsidR="00BB6119" w:rsidRPr="007A75A5" w:rsidRDefault="00BB6119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26AFF4" w14:textId="77777777" w:rsidR="00BB6119" w:rsidRPr="007A75A5" w:rsidRDefault="00BB6119" w:rsidP="00544CF5">
            <w:pPr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International Journal of Advanced Logistics</w:t>
            </w:r>
            <w:r w:rsidRPr="007A75A5">
              <w:rPr>
                <w:sz w:val="20"/>
                <w:szCs w:val="20"/>
                <w:lang w:val="kk-KZ"/>
              </w:rPr>
              <w:t xml:space="preserve">, </w:t>
            </w:r>
            <w:r w:rsidRPr="007A75A5">
              <w:rPr>
                <w:sz w:val="20"/>
                <w:szCs w:val="20"/>
                <w:lang w:val="en-US"/>
              </w:rPr>
              <w:t>Transport and Engineering</w:t>
            </w:r>
          </w:p>
          <w:p w14:paraId="49971FB6" w14:textId="77777777" w:rsidR="00D13676" w:rsidRPr="007A75A5" w:rsidRDefault="00D13676" w:rsidP="00544CF5">
            <w:pPr>
              <w:rPr>
                <w:sz w:val="20"/>
                <w:szCs w:val="20"/>
                <w:lang w:val="kk-KZ"/>
              </w:rPr>
            </w:pPr>
            <w:hyperlink r:id="rId40" w:history="1">
              <w:r w:rsidRPr="007A75A5">
                <w:rPr>
                  <w:rStyle w:val="a5"/>
                  <w:sz w:val="20"/>
                  <w:szCs w:val="20"/>
                  <w:lang w:val="en-US"/>
                </w:rPr>
                <w:t>https://ijalte.alt.edu.kz/index.php/journal/issue/archive</w:t>
              </w:r>
            </w:hyperlink>
          </w:p>
          <w:p w14:paraId="1A49DA11" w14:textId="45A8679A" w:rsidR="00BB6119" w:rsidRPr="007A75A5" w:rsidRDefault="00BB6119" w:rsidP="00544CF5">
            <w:pPr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en-US"/>
              </w:rPr>
              <w:t>ISSN Online</w:t>
            </w:r>
            <w:r w:rsidRPr="007A75A5">
              <w:rPr>
                <w:sz w:val="20"/>
                <w:szCs w:val="20"/>
                <w:lang w:val="kk-KZ"/>
              </w:rPr>
              <w:t>: 2790-5829</w:t>
            </w:r>
          </w:p>
          <w:p w14:paraId="0609CD0F" w14:textId="77777777" w:rsidR="00AF4CDA" w:rsidRDefault="00BB6119" w:rsidP="00544CF5">
            <w:pPr>
              <w:rPr>
                <w:lang w:val="kk-KZ"/>
              </w:rPr>
            </w:pPr>
            <w:r w:rsidRPr="007A75A5">
              <w:rPr>
                <w:sz w:val="20"/>
                <w:szCs w:val="20"/>
                <w:lang w:val="en-US"/>
              </w:rPr>
              <w:t>DOI</w:t>
            </w:r>
            <w:r w:rsidRPr="007A75A5">
              <w:rPr>
                <w:sz w:val="20"/>
                <w:szCs w:val="20"/>
                <w:lang w:val="kk-KZ"/>
              </w:rPr>
              <w:t xml:space="preserve">: </w:t>
            </w:r>
            <w:hyperlink r:id="rId41" w:history="1">
              <w:r w:rsidR="00D13676" w:rsidRPr="007A75A5">
                <w:rPr>
                  <w:rStyle w:val="a5"/>
                  <w:sz w:val="20"/>
                  <w:szCs w:val="20"/>
                  <w:lang w:val="kk-KZ"/>
                </w:rPr>
                <w:t>https://doi.org/10.52167/2790-5829</w:t>
              </w:r>
            </w:hyperlink>
          </w:p>
          <w:p w14:paraId="2F25F3C1" w14:textId="26221EF1" w:rsidR="00BB6119" w:rsidRPr="007A75A5" w:rsidRDefault="00D13676" w:rsidP="00544CF5">
            <w:pPr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kk-KZ"/>
              </w:rPr>
              <w:t xml:space="preserve"> </w:t>
            </w:r>
            <w:r w:rsidR="00BB6119" w:rsidRPr="007A75A5">
              <w:rPr>
                <w:sz w:val="20"/>
                <w:szCs w:val="20"/>
                <w:lang w:val="en-US"/>
              </w:rPr>
              <w:t xml:space="preserve"> </w:t>
            </w:r>
            <w:r w:rsidRPr="007A75A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E05054F" w14:textId="77777777" w:rsidR="00BB6119" w:rsidRPr="007A75A5" w:rsidRDefault="00BB6119" w:rsidP="007A75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1A9A283" w14:textId="77777777" w:rsidR="00BB6119" w:rsidRPr="007A75A5" w:rsidRDefault="00BB6119" w:rsidP="007A75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77BE364E" w14:textId="77777777" w:rsidR="00BB6119" w:rsidRPr="007A75A5" w:rsidRDefault="00BB6119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К.S. Оlzhabayeva,</w:t>
            </w:r>
          </w:p>
          <w:p w14:paraId="7190C181" w14:textId="293A20EA" w:rsidR="00BB6119" w:rsidRPr="006472FF" w:rsidRDefault="00BB6119" w:rsidP="007A75A5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6472FF">
              <w:rPr>
                <w:sz w:val="20"/>
                <w:szCs w:val="20"/>
                <w:u w:val="single"/>
                <w:lang w:val="en-US"/>
              </w:rPr>
              <w:t>A.</w:t>
            </w:r>
            <w:proofErr w:type="gramStart"/>
            <w:r w:rsidRPr="006472FF">
              <w:rPr>
                <w:sz w:val="20"/>
                <w:szCs w:val="20"/>
                <w:u w:val="single"/>
                <w:lang w:val="en-US"/>
              </w:rPr>
              <w:t>S.Rasmukhametova</w:t>
            </w:r>
            <w:proofErr w:type="gramEnd"/>
            <w:r w:rsidRPr="006472FF">
              <w:rPr>
                <w:sz w:val="20"/>
                <w:szCs w:val="20"/>
                <w:u w:val="single"/>
                <w:lang w:val="en-US"/>
              </w:rPr>
              <w:t>,</w:t>
            </w:r>
          </w:p>
          <w:p w14:paraId="07906D64" w14:textId="77777777" w:rsidR="00BB6119" w:rsidRPr="007A75A5" w:rsidRDefault="00BB6119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 xml:space="preserve">M.Abdirova, </w:t>
            </w:r>
          </w:p>
          <w:p w14:paraId="365449FF" w14:textId="77777777" w:rsidR="00BB6119" w:rsidRPr="007A75A5" w:rsidRDefault="00BB6119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 xml:space="preserve">A.Hunanbay, </w:t>
            </w:r>
          </w:p>
          <w:p w14:paraId="63CC23E6" w14:textId="35F025F5" w:rsidR="00BB6119" w:rsidRPr="007A75A5" w:rsidRDefault="00BB6119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B.Zh.</w:t>
            </w:r>
            <w:r w:rsidRPr="007A75A5">
              <w:rPr>
                <w:sz w:val="20"/>
                <w:szCs w:val="20"/>
                <w:lang w:val="en-US"/>
              </w:rPr>
              <w:t>Mustagulova</w:t>
            </w:r>
            <w:r w:rsidRPr="007A75A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98A241F" w14:textId="5B4B3E3B" w:rsidR="00BB6119" w:rsidRPr="007A75A5" w:rsidRDefault="003E6D6B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второй автор</w:t>
            </w:r>
          </w:p>
        </w:tc>
      </w:tr>
      <w:tr w:rsidR="001C69C5" w:rsidRPr="007A75A5" w14:paraId="7CE5AAF5" w14:textId="77777777" w:rsidTr="00B761B2">
        <w:tc>
          <w:tcPr>
            <w:tcW w:w="567" w:type="dxa"/>
            <w:vAlign w:val="center"/>
          </w:tcPr>
          <w:p w14:paraId="0ED90BAB" w14:textId="1BA5BFF7" w:rsidR="001C69C5" w:rsidRPr="00551189" w:rsidRDefault="00551189" w:rsidP="007A75A5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20</w:t>
            </w:r>
          </w:p>
        </w:tc>
        <w:tc>
          <w:tcPr>
            <w:tcW w:w="3402" w:type="dxa"/>
            <w:vAlign w:val="center"/>
          </w:tcPr>
          <w:p w14:paraId="37A1622F" w14:textId="5F51534F" w:rsidR="001C69C5" w:rsidRPr="007A75A5" w:rsidRDefault="001C69C5" w:rsidP="007A75A5">
            <w:pPr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 xml:space="preserve">Development and analysis of porous technologies for reconstructions of foundations of turbine units of power plants </w:t>
            </w:r>
          </w:p>
        </w:tc>
        <w:tc>
          <w:tcPr>
            <w:tcW w:w="1418" w:type="dxa"/>
            <w:vAlign w:val="center"/>
          </w:tcPr>
          <w:p w14:paraId="45406E5B" w14:textId="28E37E87" w:rsidR="001C69C5" w:rsidRPr="007A75A5" w:rsidRDefault="001C69C5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28DA8C0" w14:textId="77777777" w:rsidR="001C69C5" w:rsidRPr="007A75A5" w:rsidRDefault="001C69C5" w:rsidP="00544CF5">
            <w:pPr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International Journal of Advanced Logistics</w:t>
            </w:r>
            <w:r w:rsidRPr="007A75A5">
              <w:rPr>
                <w:sz w:val="20"/>
                <w:szCs w:val="20"/>
                <w:lang w:val="kk-KZ"/>
              </w:rPr>
              <w:t xml:space="preserve">, </w:t>
            </w:r>
            <w:r w:rsidRPr="007A75A5">
              <w:rPr>
                <w:sz w:val="20"/>
                <w:szCs w:val="20"/>
                <w:lang w:val="en-US"/>
              </w:rPr>
              <w:t>Transport and Engineering</w:t>
            </w:r>
          </w:p>
          <w:p w14:paraId="6DCBC617" w14:textId="77777777" w:rsidR="00D13676" w:rsidRPr="007A75A5" w:rsidRDefault="00D13676" w:rsidP="00544CF5">
            <w:pPr>
              <w:rPr>
                <w:lang w:val="kk-KZ"/>
              </w:rPr>
            </w:pPr>
            <w:hyperlink r:id="rId42" w:history="1">
              <w:r w:rsidRPr="007A75A5">
                <w:rPr>
                  <w:rStyle w:val="a5"/>
                  <w:sz w:val="20"/>
                  <w:szCs w:val="20"/>
                  <w:lang w:val="kk-KZ"/>
                </w:rPr>
                <w:t>https://ijalte.alt.edu.kz/index.php/journal/issue/archive</w:t>
              </w:r>
            </w:hyperlink>
            <w:r w:rsidRPr="007A75A5">
              <w:rPr>
                <w:lang w:val="kk-KZ"/>
              </w:rPr>
              <w:t xml:space="preserve"> </w:t>
            </w:r>
          </w:p>
          <w:p w14:paraId="7F8F8AF6" w14:textId="72EF9FA1" w:rsidR="001C69C5" w:rsidRPr="007A75A5" w:rsidRDefault="001C69C5" w:rsidP="00544CF5">
            <w:pPr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en-US"/>
              </w:rPr>
              <w:t>ISSN Online</w:t>
            </w:r>
            <w:r w:rsidRPr="007A75A5">
              <w:rPr>
                <w:sz w:val="20"/>
                <w:szCs w:val="20"/>
                <w:lang w:val="kk-KZ"/>
              </w:rPr>
              <w:t>: 2790-5829</w:t>
            </w:r>
          </w:p>
          <w:p w14:paraId="53D66543" w14:textId="410C7331" w:rsidR="00045DA0" w:rsidRPr="007A75A5" w:rsidRDefault="001C69C5" w:rsidP="00544CF5">
            <w:pPr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DOI</w:t>
            </w:r>
            <w:r w:rsidRPr="007A75A5">
              <w:rPr>
                <w:sz w:val="20"/>
                <w:szCs w:val="20"/>
                <w:lang w:val="kk-KZ"/>
              </w:rPr>
              <w:t xml:space="preserve">: </w:t>
            </w:r>
            <w:hyperlink r:id="rId43" w:history="1">
              <w:r w:rsidR="00D13676" w:rsidRPr="007A75A5">
                <w:rPr>
                  <w:rStyle w:val="a5"/>
                  <w:sz w:val="20"/>
                  <w:szCs w:val="20"/>
                  <w:lang w:val="kk-KZ"/>
                </w:rPr>
                <w:t>https://doi.org/10.52167/2790-5829</w:t>
              </w:r>
            </w:hyperlink>
          </w:p>
        </w:tc>
        <w:tc>
          <w:tcPr>
            <w:tcW w:w="992" w:type="dxa"/>
            <w:vAlign w:val="center"/>
          </w:tcPr>
          <w:p w14:paraId="62F78AC3" w14:textId="77777777" w:rsidR="001C69C5" w:rsidRPr="007A75A5" w:rsidRDefault="001C69C5" w:rsidP="007A75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14:paraId="4D93495C" w14:textId="77777777" w:rsidR="001C69C5" w:rsidRPr="007A75A5" w:rsidRDefault="001C69C5" w:rsidP="007A75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11DC8499" w14:textId="77777777" w:rsidR="001C69C5" w:rsidRPr="007A75A5" w:rsidRDefault="001C69C5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 xml:space="preserve">А.А. Genbach, </w:t>
            </w:r>
          </w:p>
          <w:p w14:paraId="53D7A458" w14:textId="77777777" w:rsidR="001C69C5" w:rsidRPr="007A75A5" w:rsidRDefault="001C69C5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К.S. Оlzhabayeva,</w:t>
            </w:r>
          </w:p>
          <w:p w14:paraId="12C897BE" w14:textId="309EA8A3" w:rsidR="001C69C5" w:rsidRPr="007A75A5" w:rsidRDefault="001C69C5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u w:val="single"/>
                <w:lang w:val="kk-KZ"/>
              </w:rPr>
              <w:t>A.S.Rasmukhametova</w:t>
            </w:r>
            <w:r w:rsidRPr="007A75A5">
              <w:rPr>
                <w:sz w:val="20"/>
                <w:szCs w:val="20"/>
                <w:lang w:val="kk-KZ"/>
              </w:rPr>
              <w:t>, O.Zhivayeva,</w:t>
            </w:r>
          </w:p>
          <w:p w14:paraId="26722531" w14:textId="34720A59" w:rsidR="001C69C5" w:rsidRPr="007A75A5" w:rsidRDefault="001C69C5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L.</w:t>
            </w:r>
            <w:proofErr w:type="gramStart"/>
            <w:r w:rsidRPr="007A75A5">
              <w:rPr>
                <w:sz w:val="20"/>
                <w:szCs w:val="20"/>
                <w:lang w:val="en-US"/>
              </w:rPr>
              <w:t>K.Sultanova</w:t>
            </w:r>
            <w:proofErr w:type="gramEnd"/>
          </w:p>
        </w:tc>
        <w:tc>
          <w:tcPr>
            <w:tcW w:w="1559" w:type="dxa"/>
            <w:vAlign w:val="center"/>
          </w:tcPr>
          <w:p w14:paraId="04098951" w14:textId="282EF4FF" w:rsidR="001C69C5" w:rsidRPr="007A75A5" w:rsidRDefault="001C69C5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третий автор</w:t>
            </w:r>
          </w:p>
        </w:tc>
      </w:tr>
      <w:tr w:rsidR="000F1998" w:rsidRPr="00B761B2" w14:paraId="2FB10634" w14:textId="77777777" w:rsidTr="00B761B2">
        <w:tc>
          <w:tcPr>
            <w:tcW w:w="567" w:type="dxa"/>
            <w:vAlign w:val="center"/>
          </w:tcPr>
          <w:p w14:paraId="1BC8EEEA" w14:textId="430BE2E8" w:rsidR="000F1998" w:rsidRPr="00551189" w:rsidRDefault="000F1998" w:rsidP="007A75A5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  <w:r w:rsidR="0055118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402" w:type="dxa"/>
            <w:vAlign w:val="center"/>
          </w:tcPr>
          <w:p w14:paraId="06824F51" w14:textId="2A90FF33" w:rsidR="000F1998" w:rsidRPr="00B761B2" w:rsidRDefault="00B761B2" w:rsidP="007A75A5">
            <w:pPr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Үздік қолжетімді технологияларды ескере отырып, жылу электр орталықтарын газға көшіру</w:t>
            </w:r>
          </w:p>
        </w:tc>
        <w:tc>
          <w:tcPr>
            <w:tcW w:w="1418" w:type="dxa"/>
            <w:vAlign w:val="center"/>
          </w:tcPr>
          <w:p w14:paraId="502994C4" w14:textId="77777777" w:rsidR="000F1998" w:rsidRPr="007A75A5" w:rsidRDefault="000F1998" w:rsidP="007A75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99C8708" w14:textId="7429EE45" w:rsidR="000F1998" w:rsidRDefault="00B761B2" w:rsidP="00544CF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Международная научно-практическая конференция «ІІ ЮБИЛЕЙНЫЕ ЧТЕНИЯ БОЙКО Ф.К.» посвященная 65 летию Торайгыров университета</w:t>
            </w:r>
            <w:r w:rsidR="003B0890">
              <w:rPr>
                <w:sz w:val="20"/>
                <w:szCs w:val="20"/>
                <w:lang w:val="kk-KZ"/>
              </w:rPr>
              <w:t>, 2025 г.</w:t>
            </w:r>
          </w:p>
          <w:p w14:paraId="663D01D6" w14:textId="34E95F48" w:rsidR="00B761B2" w:rsidRPr="00B761B2" w:rsidRDefault="00B761B2" w:rsidP="00544CF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4D7C5864" w14:textId="77777777" w:rsidR="000F1998" w:rsidRPr="007A75A5" w:rsidRDefault="000F1998" w:rsidP="007A75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14:paraId="3657D284" w14:textId="77777777" w:rsidR="000F1998" w:rsidRPr="007A75A5" w:rsidRDefault="000F1998" w:rsidP="007A75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6233D1CA" w14:textId="2FE6AFB7" w:rsidR="000F1998" w:rsidRPr="007A75A5" w:rsidRDefault="00B761B2" w:rsidP="007A75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К.С.Олжабаева, А.С.Расмухаметова</w:t>
            </w:r>
          </w:p>
        </w:tc>
        <w:tc>
          <w:tcPr>
            <w:tcW w:w="1559" w:type="dxa"/>
            <w:vAlign w:val="center"/>
          </w:tcPr>
          <w:p w14:paraId="7904294A" w14:textId="36AE7B3A" w:rsidR="000F1998" w:rsidRPr="00B761B2" w:rsidRDefault="00B761B2" w:rsidP="007A75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второй автор</w:t>
            </w:r>
          </w:p>
        </w:tc>
      </w:tr>
    </w:tbl>
    <w:p w14:paraId="6E29087B" w14:textId="2F890784" w:rsidR="00ED53EB" w:rsidRPr="007A75A5" w:rsidRDefault="00ED53EB" w:rsidP="007A75A5">
      <w:pPr>
        <w:jc w:val="both"/>
        <w:rPr>
          <w:lang w:val="kk-KZ"/>
        </w:rPr>
      </w:pPr>
      <w:r w:rsidRPr="00B761B2">
        <w:rPr>
          <w:lang w:val="kk-KZ"/>
        </w:rPr>
        <w:t xml:space="preserve">             </w:t>
      </w:r>
    </w:p>
    <w:p w14:paraId="31D91693" w14:textId="6B927A0A" w:rsidR="00A069AA" w:rsidRPr="007A75A5" w:rsidRDefault="00A069AA" w:rsidP="007A75A5">
      <w:pPr>
        <w:rPr>
          <w:bCs/>
          <w:sz w:val="20"/>
          <w:szCs w:val="20"/>
        </w:rPr>
      </w:pPr>
      <w:r w:rsidRPr="00B761B2">
        <w:rPr>
          <w:rFonts w:eastAsiaTheme="minorHAnsi"/>
          <w:color w:val="000000"/>
          <w:sz w:val="20"/>
          <w:szCs w:val="20"/>
          <w:lang w:val="kk-KZ" w:eastAsia="en-US"/>
        </w:rPr>
        <w:t xml:space="preserve">  </w:t>
      </w:r>
      <w:r w:rsidR="00045DA0" w:rsidRPr="007A75A5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 w:rsidRPr="007A75A5">
        <w:rPr>
          <w:bCs/>
          <w:sz w:val="20"/>
          <w:szCs w:val="20"/>
        </w:rPr>
        <w:t>V. Учебники, учебные пособия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3"/>
        <w:gridCol w:w="3118"/>
        <w:gridCol w:w="992"/>
        <w:gridCol w:w="1134"/>
        <w:gridCol w:w="2410"/>
        <w:gridCol w:w="1559"/>
      </w:tblGrid>
      <w:tr w:rsidR="00A069AA" w:rsidRPr="007A75A5" w14:paraId="545FC5CC" w14:textId="77777777" w:rsidTr="00BD5D00">
        <w:tc>
          <w:tcPr>
            <w:tcW w:w="567" w:type="dxa"/>
            <w:vAlign w:val="center"/>
          </w:tcPr>
          <w:p w14:paraId="7739DACC" w14:textId="77777777" w:rsidR="00A069AA" w:rsidRPr="007A75A5" w:rsidRDefault="00A069AA" w:rsidP="007A75A5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18BAAD7" w14:textId="77777777" w:rsidR="00A069AA" w:rsidRPr="007A75A5" w:rsidRDefault="00A069AA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6625AEC7" w14:textId="77777777" w:rsidR="00A069AA" w:rsidRPr="007A75A5" w:rsidRDefault="00A069AA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14:paraId="4EAEFCBB" w14:textId="77777777" w:rsidR="00A069AA" w:rsidRPr="007A75A5" w:rsidRDefault="00A069AA" w:rsidP="007A75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A75A5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2A228194" w14:textId="77777777" w:rsidR="00A069AA" w:rsidRPr="007A75A5" w:rsidRDefault="00A069AA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14:paraId="08D1D6F9" w14:textId="77777777" w:rsidR="00A069AA" w:rsidRPr="007A75A5" w:rsidRDefault="00A069AA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14:paraId="7530B784" w14:textId="77777777" w:rsidR="00A069AA" w:rsidRPr="007A75A5" w:rsidRDefault="00A069AA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14:paraId="68FD3178" w14:textId="77777777" w:rsidR="00A069AA" w:rsidRPr="007A75A5" w:rsidRDefault="00A069AA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7</w:t>
            </w:r>
          </w:p>
        </w:tc>
      </w:tr>
      <w:tr w:rsidR="00A069AA" w:rsidRPr="007A75A5" w14:paraId="52F853AA" w14:textId="77777777" w:rsidTr="00BD5D00">
        <w:tc>
          <w:tcPr>
            <w:tcW w:w="567" w:type="dxa"/>
            <w:vAlign w:val="center"/>
          </w:tcPr>
          <w:p w14:paraId="7B13231C" w14:textId="31786F30" w:rsidR="00A069AA" w:rsidRPr="007A75A5" w:rsidRDefault="00265C35" w:rsidP="007A75A5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en-US"/>
              </w:rPr>
              <w:t>2</w:t>
            </w:r>
            <w:r w:rsidR="00D95AD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827" w:type="dxa"/>
            <w:vAlign w:val="center"/>
          </w:tcPr>
          <w:p w14:paraId="2836E63B" w14:textId="37C65D00" w:rsidR="00A069AA" w:rsidRPr="007A75A5" w:rsidRDefault="00BD5D00" w:rsidP="007A75A5">
            <w:pPr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Жаңғыртылатын энергия көздері</w:t>
            </w:r>
          </w:p>
        </w:tc>
        <w:tc>
          <w:tcPr>
            <w:tcW w:w="993" w:type="dxa"/>
            <w:vAlign w:val="center"/>
          </w:tcPr>
          <w:p w14:paraId="1731C839" w14:textId="77777777" w:rsidR="00A069AA" w:rsidRDefault="00A069AA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Оқу құралы</w:t>
            </w:r>
          </w:p>
          <w:p w14:paraId="5D2B1F0D" w14:textId="0EC1B0B8" w:rsidR="00FB12B4" w:rsidRPr="007A75A5" w:rsidRDefault="00FB12B4" w:rsidP="007A75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  <w:vAlign w:val="center"/>
          </w:tcPr>
          <w:p w14:paraId="5A5329B6" w14:textId="75682832" w:rsidR="00A069AA" w:rsidRPr="007A75A5" w:rsidRDefault="00A069AA" w:rsidP="00544CF5">
            <w:pPr>
              <w:rPr>
                <w:color w:val="000000"/>
                <w:sz w:val="20"/>
                <w:szCs w:val="20"/>
                <w:lang w:val="kk-KZ"/>
              </w:rPr>
            </w:pPr>
            <w:r w:rsidRPr="007A75A5">
              <w:rPr>
                <w:color w:val="000000"/>
                <w:sz w:val="20"/>
                <w:szCs w:val="20"/>
                <w:lang w:val="kk-KZ"/>
              </w:rPr>
              <w:t xml:space="preserve">Оқу құралы. – Алматы, </w:t>
            </w:r>
            <w:r w:rsidR="00BD5D00" w:rsidRPr="007A75A5">
              <w:rPr>
                <w:color w:val="000000"/>
                <w:sz w:val="20"/>
                <w:szCs w:val="20"/>
                <w:lang w:val="kk-KZ"/>
              </w:rPr>
              <w:t>АУЭС</w:t>
            </w:r>
            <w:r w:rsidRPr="007A75A5">
              <w:rPr>
                <w:color w:val="000000"/>
                <w:sz w:val="20"/>
                <w:szCs w:val="20"/>
                <w:lang w:val="kk-KZ"/>
              </w:rPr>
              <w:t>, 20</w:t>
            </w:r>
            <w:r w:rsidR="00BD5D00" w:rsidRPr="007A75A5">
              <w:rPr>
                <w:color w:val="000000"/>
                <w:sz w:val="20"/>
                <w:szCs w:val="20"/>
                <w:lang w:val="kk-KZ"/>
              </w:rPr>
              <w:t>22</w:t>
            </w:r>
            <w:r w:rsidRPr="007A75A5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 w:rsidR="00BD5D00" w:rsidRPr="007A75A5">
              <w:rPr>
                <w:color w:val="000000"/>
                <w:sz w:val="20"/>
                <w:szCs w:val="20"/>
                <w:lang w:val="kk-KZ"/>
              </w:rPr>
              <w:t>134</w:t>
            </w:r>
            <w:r w:rsidRPr="007A75A5">
              <w:rPr>
                <w:color w:val="000000"/>
                <w:sz w:val="20"/>
                <w:szCs w:val="20"/>
                <w:lang w:val="kk-KZ"/>
              </w:rPr>
              <w:t xml:space="preserve"> бет.</w:t>
            </w:r>
          </w:p>
        </w:tc>
        <w:tc>
          <w:tcPr>
            <w:tcW w:w="992" w:type="dxa"/>
            <w:vAlign w:val="center"/>
          </w:tcPr>
          <w:p w14:paraId="43740BDA" w14:textId="77777777" w:rsidR="00A069AA" w:rsidRPr="007A75A5" w:rsidRDefault="00A069AA" w:rsidP="007A75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55F770C7" w14:textId="77777777" w:rsidR="00A069AA" w:rsidRPr="007A75A5" w:rsidRDefault="00A069AA" w:rsidP="007A75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center"/>
          </w:tcPr>
          <w:p w14:paraId="10AE602E" w14:textId="6D768AEE" w:rsidR="00A069AA" w:rsidRPr="007A75A5" w:rsidRDefault="00BD5D00" w:rsidP="007A75A5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7A75A5">
              <w:rPr>
                <w:sz w:val="20"/>
                <w:szCs w:val="20"/>
                <w:u w:val="single"/>
                <w:lang w:val="kk-KZ"/>
              </w:rPr>
              <w:t>А.С.Расмухаметова</w:t>
            </w:r>
          </w:p>
        </w:tc>
        <w:tc>
          <w:tcPr>
            <w:tcW w:w="1559" w:type="dxa"/>
            <w:vAlign w:val="center"/>
          </w:tcPr>
          <w:p w14:paraId="0CAC8F0B" w14:textId="22304D4E" w:rsidR="00A069AA" w:rsidRPr="007A75A5" w:rsidRDefault="00A069AA" w:rsidP="007A75A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D5D00" w:rsidRPr="007A75A5" w14:paraId="122BD555" w14:textId="77777777" w:rsidTr="00BD5D00">
        <w:tc>
          <w:tcPr>
            <w:tcW w:w="567" w:type="dxa"/>
            <w:vAlign w:val="center"/>
          </w:tcPr>
          <w:p w14:paraId="1B818A0A" w14:textId="21D2A2BB" w:rsidR="00BD5D00" w:rsidRPr="007A75A5" w:rsidRDefault="00265C35" w:rsidP="007A75A5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en-US"/>
              </w:rPr>
              <w:t>2</w:t>
            </w:r>
            <w:r w:rsidR="00D95AD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27" w:type="dxa"/>
            <w:vAlign w:val="center"/>
          </w:tcPr>
          <w:p w14:paraId="539971BB" w14:textId="2EFB3C78" w:rsidR="00BD5D00" w:rsidRPr="007A75A5" w:rsidRDefault="00BD5D00" w:rsidP="007A75A5">
            <w:pPr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Альтернативті энергетика және энергия үнемдейтін қондырғылар</w:t>
            </w:r>
          </w:p>
        </w:tc>
        <w:tc>
          <w:tcPr>
            <w:tcW w:w="993" w:type="dxa"/>
            <w:vAlign w:val="center"/>
          </w:tcPr>
          <w:p w14:paraId="4A0AB03C" w14:textId="77777777" w:rsidR="00BD5D00" w:rsidRDefault="00BD5D00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Оқу құралы</w:t>
            </w:r>
          </w:p>
          <w:p w14:paraId="40ACF371" w14:textId="2019AF8A" w:rsidR="00FB12B4" w:rsidRPr="007A75A5" w:rsidRDefault="00FB12B4" w:rsidP="007A75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  <w:vAlign w:val="center"/>
          </w:tcPr>
          <w:p w14:paraId="46040E17" w14:textId="37DAF8E1" w:rsidR="00BD5D00" w:rsidRPr="007A75A5" w:rsidRDefault="00BD5D00" w:rsidP="00544CF5">
            <w:pPr>
              <w:rPr>
                <w:color w:val="000000"/>
                <w:sz w:val="20"/>
                <w:szCs w:val="20"/>
                <w:lang w:val="kk-KZ"/>
              </w:rPr>
            </w:pPr>
            <w:r w:rsidRPr="007A75A5">
              <w:rPr>
                <w:color w:val="000000"/>
                <w:sz w:val="20"/>
                <w:szCs w:val="20"/>
                <w:lang w:val="kk-KZ"/>
              </w:rPr>
              <w:t>Оқу құралы. – Алматы, АУЭС, 202</w:t>
            </w:r>
            <w:r w:rsidR="008C6106" w:rsidRPr="007A75A5">
              <w:rPr>
                <w:color w:val="000000"/>
                <w:sz w:val="20"/>
                <w:szCs w:val="20"/>
                <w:lang w:val="kk-KZ"/>
              </w:rPr>
              <w:t>3</w:t>
            </w:r>
            <w:r w:rsidRPr="007A75A5">
              <w:rPr>
                <w:color w:val="000000"/>
                <w:sz w:val="20"/>
                <w:szCs w:val="20"/>
                <w:lang w:val="kk-KZ"/>
              </w:rPr>
              <w:t>, 120 бет.</w:t>
            </w:r>
          </w:p>
        </w:tc>
        <w:tc>
          <w:tcPr>
            <w:tcW w:w="992" w:type="dxa"/>
            <w:vAlign w:val="center"/>
          </w:tcPr>
          <w:p w14:paraId="249D729B" w14:textId="77777777" w:rsidR="00BD5D00" w:rsidRPr="007A75A5" w:rsidRDefault="00BD5D00" w:rsidP="007A75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47426D83" w14:textId="77777777" w:rsidR="00BD5D00" w:rsidRPr="007A75A5" w:rsidRDefault="00BD5D00" w:rsidP="007A75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center"/>
          </w:tcPr>
          <w:p w14:paraId="5A702630" w14:textId="77BCCB50" w:rsidR="00BD5D00" w:rsidRPr="007A75A5" w:rsidRDefault="00BD5D00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u w:val="single"/>
                <w:lang w:val="kk-KZ"/>
              </w:rPr>
              <w:t>А.С.Расмухаметова</w:t>
            </w:r>
          </w:p>
        </w:tc>
        <w:tc>
          <w:tcPr>
            <w:tcW w:w="1559" w:type="dxa"/>
            <w:vAlign w:val="center"/>
          </w:tcPr>
          <w:p w14:paraId="1B75D2FC" w14:textId="77777777" w:rsidR="00BD5D00" w:rsidRPr="007A75A5" w:rsidRDefault="00BD5D00" w:rsidP="007A75A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14:paraId="38583FDC" w14:textId="431A049B" w:rsidR="008D737D" w:rsidRPr="007A75A5" w:rsidRDefault="006D66CB" w:rsidP="007A75A5">
      <w:pPr>
        <w:rPr>
          <w:rFonts w:eastAsiaTheme="minorHAnsi"/>
          <w:color w:val="000000"/>
          <w:sz w:val="20"/>
          <w:szCs w:val="20"/>
          <w:lang w:val="kk-KZ" w:eastAsia="en-US"/>
        </w:rPr>
      </w:pPr>
      <w:r w:rsidRPr="007A75A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</w:p>
    <w:p w14:paraId="6BF8252B" w14:textId="2D267B63" w:rsidR="006D66CB" w:rsidRPr="007A75A5" w:rsidRDefault="006D66CB" w:rsidP="007A75A5">
      <w:pPr>
        <w:rPr>
          <w:bCs/>
          <w:sz w:val="20"/>
          <w:szCs w:val="20"/>
        </w:rPr>
      </w:pPr>
      <w:r w:rsidRPr="007A75A5">
        <w:rPr>
          <w:bCs/>
          <w:sz w:val="20"/>
          <w:szCs w:val="20"/>
        </w:rPr>
        <w:t>V. Патенты и авторские свидетельства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3"/>
        <w:gridCol w:w="3118"/>
        <w:gridCol w:w="992"/>
        <w:gridCol w:w="1276"/>
        <w:gridCol w:w="2268"/>
        <w:gridCol w:w="1559"/>
      </w:tblGrid>
      <w:tr w:rsidR="006D66CB" w:rsidRPr="007A75A5" w14:paraId="5CCF0F1F" w14:textId="77777777" w:rsidTr="00B60CB6">
        <w:tc>
          <w:tcPr>
            <w:tcW w:w="567" w:type="dxa"/>
            <w:vAlign w:val="center"/>
          </w:tcPr>
          <w:p w14:paraId="63E43B8B" w14:textId="77777777" w:rsidR="006D66CB" w:rsidRPr="007A75A5" w:rsidRDefault="006D66CB" w:rsidP="007A75A5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5CD1CF6" w14:textId="77777777" w:rsidR="006D66CB" w:rsidRPr="007A75A5" w:rsidRDefault="006D66CB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68DCDE8F" w14:textId="77777777" w:rsidR="006D66CB" w:rsidRPr="007A75A5" w:rsidRDefault="006D66CB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14:paraId="7C5301F1" w14:textId="77777777" w:rsidR="006D66CB" w:rsidRPr="007A75A5" w:rsidRDefault="006D66CB" w:rsidP="007A75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A75A5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177E6D45" w14:textId="77777777" w:rsidR="006D66CB" w:rsidRPr="007A75A5" w:rsidRDefault="006D66CB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14:paraId="6832A723" w14:textId="77777777" w:rsidR="006D66CB" w:rsidRPr="007A75A5" w:rsidRDefault="006D66CB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7A42D6F5" w14:textId="77777777" w:rsidR="006D66CB" w:rsidRPr="007A75A5" w:rsidRDefault="006D66CB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14:paraId="713D6EC2" w14:textId="77777777" w:rsidR="006D66CB" w:rsidRPr="007A75A5" w:rsidRDefault="006D66CB" w:rsidP="007A75A5">
            <w:pPr>
              <w:jc w:val="center"/>
              <w:rPr>
                <w:sz w:val="20"/>
                <w:szCs w:val="20"/>
                <w:lang w:val="en-US"/>
              </w:rPr>
            </w:pPr>
            <w:r w:rsidRPr="007A75A5">
              <w:rPr>
                <w:sz w:val="20"/>
                <w:szCs w:val="20"/>
                <w:lang w:val="en-US"/>
              </w:rPr>
              <w:t>7</w:t>
            </w:r>
          </w:p>
        </w:tc>
      </w:tr>
      <w:tr w:rsidR="006D66CB" w:rsidRPr="002D3F2F" w14:paraId="582EF5CA" w14:textId="77777777" w:rsidTr="00B60CB6">
        <w:tc>
          <w:tcPr>
            <w:tcW w:w="567" w:type="dxa"/>
            <w:vAlign w:val="center"/>
          </w:tcPr>
          <w:p w14:paraId="0E8401D7" w14:textId="727E5322" w:rsidR="006D66CB" w:rsidRPr="007A75A5" w:rsidRDefault="00BD5D00" w:rsidP="007A75A5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2</w:t>
            </w:r>
            <w:r w:rsidR="00D95AD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827" w:type="dxa"/>
            <w:vAlign w:val="center"/>
          </w:tcPr>
          <w:p w14:paraId="794745F5" w14:textId="2ACD19B3" w:rsidR="006D66CB" w:rsidRPr="007A75A5" w:rsidRDefault="00B60CB6" w:rsidP="007A75A5">
            <w:pPr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Су қыздырушы қазан</w:t>
            </w:r>
          </w:p>
        </w:tc>
        <w:tc>
          <w:tcPr>
            <w:tcW w:w="993" w:type="dxa"/>
            <w:vAlign w:val="center"/>
          </w:tcPr>
          <w:p w14:paraId="3E53B254" w14:textId="5A1D072A" w:rsidR="006D66CB" w:rsidRPr="007A75A5" w:rsidRDefault="00B60CB6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Патент</w:t>
            </w:r>
          </w:p>
        </w:tc>
        <w:tc>
          <w:tcPr>
            <w:tcW w:w="3118" w:type="dxa"/>
            <w:vAlign w:val="center"/>
          </w:tcPr>
          <w:p w14:paraId="2BED10C4" w14:textId="5BDC6002" w:rsidR="006D66CB" w:rsidRPr="007A75A5" w:rsidRDefault="00B60CB6" w:rsidP="00544CF5">
            <w:pPr>
              <w:rPr>
                <w:color w:val="000000"/>
                <w:sz w:val="20"/>
                <w:szCs w:val="20"/>
                <w:lang w:val="kk-KZ"/>
              </w:rPr>
            </w:pPr>
            <w:r w:rsidRPr="007A75A5">
              <w:rPr>
                <w:color w:val="000000"/>
                <w:sz w:val="20"/>
                <w:szCs w:val="20"/>
                <w:lang w:val="kk-KZ"/>
              </w:rPr>
              <w:t xml:space="preserve">Патент на изобретение </w:t>
            </w:r>
            <w:r w:rsidR="00447225" w:rsidRPr="007A75A5">
              <w:rPr>
                <w:color w:val="000000"/>
                <w:sz w:val="20"/>
                <w:szCs w:val="20"/>
                <w:lang w:val="kk-KZ"/>
              </w:rPr>
              <w:t>№36</w:t>
            </w:r>
            <w:r w:rsidRPr="007A75A5">
              <w:rPr>
                <w:color w:val="000000"/>
                <w:sz w:val="20"/>
                <w:szCs w:val="20"/>
                <w:lang w:val="kk-KZ"/>
              </w:rPr>
              <w:t>765</w:t>
            </w:r>
            <w:r w:rsidR="00447225" w:rsidRPr="007A75A5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 w:rsidRPr="007A75A5">
              <w:rPr>
                <w:color w:val="000000"/>
                <w:sz w:val="20"/>
                <w:szCs w:val="20"/>
                <w:lang w:val="kk-KZ"/>
              </w:rPr>
              <w:t>26</w:t>
            </w:r>
            <w:r w:rsidR="00447225" w:rsidRPr="007A75A5">
              <w:rPr>
                <w:color w:val="000000"/>
                <w:sz w:val="20"/>
                <w:szCs w:val="20"/>
                <w:lang w:val="kk-KZ"/>
              </w:rPr>
              <w:t>.0</w:t>
            </w:r>
            <w:r w:rsidRPr="007A75A5">
              <w:rPr>
                <w:color w:val="000000"/>
                <w:sz w:val="20"/>
                <w:szCs w:val="20"/>
                <w:lang w:val="kk-KZ"/>
              </w:rPr>
              <w:t>1</w:t>
            </w:r>
            <w:r w:rsidR="00447225" w:rsidRPr="007A75A5">
              <w:rPr>
                <w:color w:val="000000"/>
                <w:sz w:val="20"/>
                <w:szCs w:val="20"/>
                <w:lang w:val="kk-KZ"/>
              </w:rPr>
              <w:t>.2023</w:t>
            </w:r>
            <w:r w:rsidRPr="007A75A5">
              <w:rPr>
                <w:color w:val="000000"/>
                <w:sz w:val="20"/>
                <w:szCs w:val="20"/>
                <w:lang w:val="kk-KZ"/>
              </w:rPr>
              <w:t>г.</w:t>
            </w:r>
          </w:p>
        </w:tc>
        <w:tc>
          <w:tcPr>
            <w:tcW w:w="992" w:type="dxa"/>
            <w:vAlign w:val="center"/>
          </w:tcPr>
          <w:p w14:paraId="40A8F749" w14:textId="77777777" w:rsidR="006D66CB" w:rsidRPr="007A75A5" w:rsidRDefault="006D66CB" w:rsidP="00544CF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2D237B52" w14:textId="77777777" w:rsidR="006D66CB" w:rsidRPr="007A75A5" w:rsidRDefault="006D66CB" w:rsidP="007A75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Align w:val="center"/>
          </w:tcPr>
          <w:p w14:paraId="561BFBC2" w14:textId="77777777" w:rsidR="00B60CB6" w:rsidRPr="007A75A5" w:rsidRDefault="00B60CB6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 xml:space="preserve">Достияров А.М., </w:t>
            </w:r>
          </w:p>
          <w:p w14:paraId="3E6BA406" w14:textId="77777777" w:rsidR="00B60CB6" w:rsidRPr="007A75A5" w:rsidRDefault="00B60CB6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Кумаргазина М.Б.,</w:t>
            </w:r>
          </w:p>
          <w:p w14:paraId="1D1C275D" w14:textId="77777777" w:rsidR="00B60CB6" w:rsidRPr="007A75A5" w:rsidRDefault="00B60CB6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Айдымбаева |Ж.А.,</w:t>
            </w:r>
          </w:p>
          <w:p w14:paraId="0DF82F07" w14:textId="77777777" w:rsidR="00B60CB6" w:rsidRPr="007A75A5" w:rsidRDefault="00B60CB6" w:rsidP="007A75A5">
            <w:pPr>
              <w:jc w:val="center"/>
              <w:rPr>
                <w:sz w:val="20"/>
                <w:szCs w:val="20"/>
                <w:lang w:val="kk-KZ"/>
              </w:rPr>
            </w:pPr>
            <w:r w:rsidRPr="007A75A5">
              <w:rPr>
                <w:sz w:val="20"/>
                <w:szCs w:val="20"/>
                <w:lang w:val="kk-KZ"/>
              </w:rPr>
              <w:t>Садыкова С.Б.,</w:t>
            </w:r>
          </w:p>
          <w:p w14:paraId="645288CB" w14:textId="77777777" w:rsidR="00B60CB6" w:rsidRDefault="00B60CB6" w:rsidP="007A75A5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7A75A5">
              <w:rPr>
                <w:sz w:val="20"/>
                <w:szCs w:val="20"/>
                <w:u w:val="single"/>
                <w:lang w:val="kk-KZ"/>
              </w:rPr>
              <w:t>Расмухаметова А.С.</w:t>
            </w:r>
          </w:p>
          <w:p w14:paraId="78F0BB39" w14:textId="36F228D2" w:rsidR="00827416" w:rsidRPr="002D3F2F" w:rsidRDefault="00827416" w:rsidP="007A75A5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464B775D" w14:textId="6AFEB80D" w:rsidR="006D66CB" w:rsidRPr="002D3F2F" w:rsidRDefault="006D66CB" w:rsidP="007A75A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14:paraId="1306B486" w14:textId="77777777" w:rsidR="00ED53EB" w:rsidRPr="00A069AA" w:rsidRDefault="00ED53EB" w:rsidP="007A75A5">
      <w:pPr>
        <w:ind w:firstLine="708"/>
        <w:jc w:val="both"/>
        <w:rPr>
          <w:sz w:val="20"/>
          <w:szCs w:val="20"/>
          <w:lang w:val="kk-KZ"/>
        </w:rPr>
      </w:pPr>
    </w:p>
    <w:p w14:paraId="03483693" w14:textId="77777777" w:rsidR="00ED53EB" w:rsidRPr="00A069AA" w:rsidRDefault="00ED53EB" w:rsidP="007A75A5">
      <w:pPr>
        <w:ind w:firstLine="708"/>
        <w:jc w:val="both"/>
        <w:rPr>
          <w:sz w:val="20"/>
          <w:szCs w:val="20"/>
          <w:lang w:val="kk-KZ"/>
        </w:rPr>
      </w:pPr>
    </w:p>
    <w:sectPr w:rsidR="00ED53EB" w:rsidRPr="00A069AA" w:rsidSect="00532890">
      <w:footerReference w:type="default" r:id="rId44"/>
      <w:footerReference w:type="first" r:id="rId45"/>
      <w:pgSz w:w="16838" w:h="11906" w:orient="landscape"/>
      <w:pgMar w:top="851" w:right="851" w:bottom="567" w:left="1276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65E2A" w14:textId="77777777" w:rsidR="00792736" w:rsidRDefault="00792736" w:rsidP="00AD33A0">
      <w:r>
        <w:separator/>
      </w:r>
    </w:p>
  </w:endnote>
  <w:endnote w:type="continuationSeparator" w:id="0">
    <w:p w14:paraId="1A9863EE" w14:textId="77777777" w:rsidR="00792736" w:rsidRDefault="00792736" w:rsidP="00AD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01234" w14:textId="2287634A" w:rsidR="005F5D0F" w:rsidRPr="008C6106" w:rsidRDefault="005F5D0F" w:rsidP="005F5D0F">
    <w:pPr>
      <w:ind w:firstLine="708"/>
      <w:jc w:val="both"/>
    </w:pPr>
    <w:r w:rsidRPr="00133F3D">
      <w:t>Соискатель:</w:t>
    </w:r>
    <w:r w:rsidRPr="00133F3D">
      <w:tab/>
    </w:r>
    <w:r w:rsidRPr="00133F3D">
      <w:tab/>
      <w:t>_________________</w:t>
    </w:r>
    <w:r w:rsidRPr="00133F3D">
      <w:tab/>
    </w:r>
    <w:r w:rsidR="008C6106">
      <w:rPr>
        <w:color w:val="000000"/>
        <w:spacing w:val="2"/>
        <w:lang w:val="kk-KZ" w:eastAsia="en-US"/>
      </w:rPr>
      <w:t>А.</w:t>
    </w:r>
    <w:r w:rsidR="008C6106">
      <w:rPr>
        <w:color w:val="000000"/>
        <w:spacing w:val="2"/>
        <w:lang w:eastAsia="en-US"/>
      </w:rPr>
      <w:t>С.Расмухаметова</w:t>
    </w:r>
  </w:p>
  <w:p w14:paraId="6BC72D87" w14:textId="77777777" w:rsidR="005F5D0F" w:rsidRPr="00133F3D" w:rsidRDefault="005F5D0F" w:rsidP="005F5D0F">
    <w:pPr>
      <w:ind w:left="708" w:firstLine="708"/>
      <w:jc w:val="both"/>
    </w:pPr>
    <w:r w:rsidRPr="00133F3D">
      <w:t xml:space="preserve">                              </w:t>
    </w:r>
  </w:p>
  <w:p w14:paraId="532A8FAC" w14:textId="77777777" w:rsidR="005F5D0F" w:rsidRPr="00133F3D" w:rsidRDefault="005F5D0F" w:rsidP="005F5D0F">
    <w:pPr>
      <w:jc w:val="both"/>
    </w:pPr>
  </w:p>
  <w:p w14:paraId="22D6AE99" w14:textId="77777777" w:rsidR="005F5D0F" w:rsidRPr="009B2385" w:rsidRDefault="005F5D0F" w:rsidP="005F5D0F">
    <w:pPr>
      <w:ind w:firstLine="708"/>
      <w:jc w:val="both"/>
      <w:rPr>
        <w:sz w:val="20"/>
        <w:szCs w:val="20"/>
      </w:rPr>
    </w:pPr>
    <w:r w:rsidRPr="00133F3D">
      <w:t>Ученый секретарь</w:t>
    </w:r>
    <w:r w:rsidRPr="00133F3D">
      <w:tab/>
      <w:t>_________________</w:t>
    </w:r>
    <w:r w:rsidRPr="00133F3D">
      <w:tab/>
    </w:r>
    <w:proofErr w:type="gramStart"/>
    <w:r w:rsidRPr="00133F3D">
      <w:t>А</w:t>
    </w:r>
    <w:r w:rsidRPr="00133F3D">
      <w:rPr>
        <w:color w:val="000000"/>
        <w:spacing w:val="2"/>
        <w:lang w:eastAsia="en-US"/>
      </w:rPr>
      <w:t>.С.</w:t>
    </w:r>
    <w:proofErr w:type="gramEnd"/>
    <w:r w:rsidRPr="00133F3D">
      <w:rPr>
        <w:color w:val="000000"/>
        <w:spacing w:val="2"/>
        <w:lang w:eastAsia="en-US"/>
      </w:rPr>
      <w:t xml:space="preserve"> Бегимбетова</w:t>
    </w:r>
    <w:r w:rsidRPr="00133F3D">
      <w:t xml:space="preserve">                                </w:t>
    </w:r>
  </w:p>
  <w:p w14:paraId="13816E7A" w14:textId="2F5B34C6" w:rsidR="005F5D0F" w:rsidRDefault="005F5D0F">
    <w:pPr>
      <w:pStyle w:val="ad"/>
    </w:pPr>
  </w:p>
  <w:p w14:paraId="739A92BC" w14:textId="77777777" w:rsidR="00C335A6" w:rsidRDefault="00C335A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E93BC" w14:textId="1206C3E6" w:rsidR="00721DC2" w:rsidRPr="00686D88" w:rsidRDefault="00721DC2" w:rsidP="00721DC2">
    <w:pPr>
      <w:ind w:firstLine="708"/>
      <w:jc w:val="both"/>
    </w:pPr>
    <w:r w:rsidRPr="00133F3D">
      <w:t>Соискатель:</w:t>
    </w:r>
    <w:r w:rsidRPr="00133F3D">
      <w:tab/>
    </w:r>
    <w:r w:rsidRPr="00133F3D">
      <w:tab/>
      <w:t>_________________</w:t>
    </w:r>
    <w:r w:rsidRPr="00133F3D">
      <w:tab/>
    </w:r>
    <w:r w:rsidR="00331100">
      <w:rPr>
        <w:color w:val="000000"/>
        <w:spacing w:val="2"/>
        <w:lang w:val="kk-KZ" w:eastAsia="en-US"/>
      </w:rPr>
      <w:t>А.</w:t>
    </w:r>
    <w:r w:rsidR="00331100">
      <w:rPr>
        <w:color w:val="000000"/>
        <w:spacing w:val="2"/>
        <w:lang w:eastAsia="en-US"/>
      </w:rPr>
      <w:t>С.Расмухаметова</w:t>
    </w:r>
  </w:p>
  <w:p w14:paraId="67866D22" w14:textId="77777777" w:rsidR="00721DC2" w:rsidRPr="00133F3D" w:rsidRDefault="00721DC2" w:rsidP="00721DC2">
    <w:pPr>
      <w:ind w:left="708" w:firstLine="708"/>
      <w:jc w:val="both"/>
    </w:pPr>
    <w:r w:rsidRPr="00133F3D">
      <w:t xml:space="preserve">                              </w:t>
    </w:r>
  </w:p>
  <w:p w14:paraId="2B15A963" w14:textId="77777777" w:rsidR="00721DC2" w:rsidRPr="00133F3D" w:rsidRDefault="00721DC2" w:rsidP="00721DC2">
    <w:pPr>
      <w:jc w:val="both"/>
    </w:pPr>
  </w:p>
  <w:p w14:paraId="7910145A" w14:textId="77777777" w:rsidR="00721DC2" w:rsidRPr="009B2385" w:rsidRDefault="00721DC2" w:rsidP="00721DC2">
    <w:pPr>
      <w:ind w:firstLine="708"/>
      <w:jc w:val="both"/>
      <w:rPr>
        <w:sz w:val="20"/>
        <w:szCs w:val="20"/>
      </w:rPr>
    </w:pPr>
    <w:r w:rsidRPr="00133F3D">
      <w:t>Ученый секретарь</w:t>
    </w:r>
    <w:r w:rsidRPr="00133F3D">
      <w:tab/>
      <w:t>_________________</w:t>
    </w:r>
    <w:r w:rsidRPr="00133F3D">
      <w:tab/>
    </w:r>
    <w:proofErr w:type="gramStart"/>
    <w:r w:rsidRPr="00133F3D">
      <w:t>А</w:t>
    </w:r>
    <w:r w:rsidRPr="00133F3D">
      <w:rPr>
        <w:color w:val="000000"/>
        <w:spacing w:val="2"/>
        <w:lang w:eastAsia="en-US"/>
      </w:rPr>
      <w:t>.С.</w:t>
    </w:r>
    <w:proofErr w:type="gramEnd"/>
    <w:r w:rsidRPr="00133F3D">
      <w:rPr>
        <w:color w:val="000000"/>
        <w:spacing w:val="2"/>
        <w:lang w:eastAsia="en-US"/>
      </w:rPr>
      <w:t xml:space="preserve"> Бегимбетова</w:t>
    </w:r>
    <w:r w:rsidRPr="00133F3D">
      <w:t xml:space="preserve">                                </w:t>
    </w:r>
  </w:p>
  <w:p w14:paraId="41527415" w14:textId="17D20089" w:rsidR="005F5D0F" w:rsidRDefault="005F5D0F">
    <w:pPr>
      <w:pStyle w:val="ad"/>
    </w:pPr>
  </w:p>
  <w:p w14:paraId="7240F70C" w14:textId="77777777" w:rsidR="005F5D0F" w:rsidRDefault="005F5D0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33434" w14:textId="77777777" w:rsidR="00792736" w:rsidRDefault="00792736" w:rsidP="00AD33A0">
      <w:r>
        <w:separator/>
      </w:r>
    </w:p>
  </w:footnote>
  <w:footnote w:type="continuationSeparator" w:id="0">
    <w:p w14:paraId="3C0C9684" w14:textId="77777777" w:rsidR="00792736" w:rsidRDefault="00792736" w:rsidP="00AD3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B64"/>
    <w:multiLevelType w:val="hybridMultilevel"/>
    <w:tmpl w:val="C512B8A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A213E11"/>
    <w:multiLevelType w:val="multilevel"/>
    <w:tmpl w:val="944C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752F8"/>
    <w:multiLevelType w:val="hybridMultilevel"/>
    <w:tmpl w:val="5D24C7D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B116B8"/>
    <w:multiLevelType w:val="multilevel"/>
    <w:tmpl w:val="8190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D530D"/>
    <w:multiLevelType w:val="hybridMultilevel"/>
    <w:tmpl w:val="5D24C7D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611D90"/>
    <w:multiLevelType w:val="multilevel"/>
    <w:tmpl w:val="C012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623679"/>
    <w:multiLevelType w:val="hybridMultilevel"/>
    <w:tmpl w:val="246C88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D862BA5"/>
    <w:multiLevelType w:val="multilevel"/>
    <w:tmpl w:val="42A2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371A1C"/>
    <w:multiLevelType w:val="hybridMultilevel"/>
    <w:tmpl w:val="D43A533E"/>
    <w:lvl w:ilvl="0" w:tplc="CA9C39B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A2056"/>
    <w:multiLevelType w:val="hybridMultilevel"/>
    <w:tmpl w:val="75A4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11568"/>
    <w:multiLevelType w:val="hybridMultilevel"/>
    <w:tmpl w:val="C9E63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D512B"/>
    <w:multiLevelType w:val="hybridMultilevel"/>
    <w:tmpl w:val="41F4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B5C8E"/>
    <w:multiLevelType w:val="multilevel"/>
    <w:tmpl w:val="ED30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C265D9"/>
    <w:multiLevelType w:val="hybridMultilevel"/>
    <w:tmpl w:val="1E9250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0B79D1"/>
    <w:multiLevelType w:val="hybridMultilevel"/>
    <w:tmpl w:val="246C886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66656FF4"/>
    <w:multiLevelType w:val="multilevel"/>
    <w:tmpl w:val="8956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252C2D"/>
    <w:multiLevelType w:val="hybridMultilevel"/>
    <w:tmpl w:val="FE3CDEBE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7723457D"/>
    <w:multiLevelType w:val="multilevel"/>
    <w:tmpl w:val="1CD0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4677040">
    <w:abstractNumId w:val="2"/>
  </w:num>
  <w:num w:numId="2" w16cid:durableId="1362975052">
    <w:abstractNumId w:val="17"/>
  </w:num>
  <w:num w:numId="3" w16cid:durableId="123164638">
    <w:abstractNumId w:val="15"/>
  </w:num>
  <w:num w:numId="4" w16cid:durableId="1969240577">
    <w:abstractNumId w:val="12"/>
  </w:num>
  <w:num w:numId="5" w16cid:durableId="220992783">
    <w:abstractNumId w:val="4"/>
  </w:num>
  <w:num w:numId="6" w16cid:durableId="2011325647">
    <w:abstractNumId w:val="13"/>
  </w:num>
  <w:num w:numId="7" w16cid:durableId="1283803575">
    <w:abstractNumId w:val="11"/>
  </w:num>
  <w:num w:numId="8" w16cid:durableId="1610428577">
    <w:abstractNumId w:val="6"/>
  </w:num>
  <w:num w:numId="9" w16cid:durableId="923494997">
    <w:abstractNumId w:val="16"/>
  </w:num>
  <w:num w:numId="10" w16cid:durableId="1030493941">
    <w:abstractNumId w:val="9"/>
  </w:num>
  <w:num w:numId="11" w16cid:durableId="2116173735">
    <w:abstractNumId w:val="3"/>
  </w:num>
  <w:num w:numId="12" w16cid:durableId="1066881943">
    <w:abstractNumId w:val="0"/>
  </w:num>
  <w:num w:numId="13" w16cid:durableId="2085948674">
    <w:abstractNumId w:val="10"/>
  </w:num>
  <w:num w:numId="14" w16cid:durableId="290132696">
    <w:abstractNumId w:val="14"/>
  </w:num>
  <w:num w:numId="15" w16cid:durableId="1450659213">
    <w:abstractNumId w:val="1"/>
  </w:num>
  <w:num w:numId="16" w16cid:durableId="687760243">
    <w:abstractNumId w:val="5"/>
  </w:num>
  <w:num w:numId="17" w16cid:durableId="1299412876">
    <w:abstractNumId w:val="7"/>
  </w:num>
  <w:num w:numId="18" w16cid:durableId="19294609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36"/>
    <w:rsid w:val="00000FA9"/>
    <w:rsid w:val="000036FE"/>
    <w:rsid w:val="0000399E"/>
    <w:rsid w:val="0000701F"/>
    <w:rsid w:val="00015583"/>
    <w:rsid w:val="000176B5"/>
    <w:rsid w:val="00020CE9"/>
    <w:rsid w:val="00024C17"/>
    <w:rsid w:val="00026FE3"/>
    <w:rsid w:val="0002798E"/>
    <w:rsid w:val="00045DA0"/>
    <w:rsid w:val="0004707B"/>
    <w:rsid w:val="000547C7"/>
    <w:rsid w:val="00055835"/>
    <w:rsid w:val="00060720"/>
    <w:rsid w:val="00063F11"/>
    <w:rsid w:val="00067100"/>
    <w:rsid w:val="00073C95"/>
    <w:rsid w:val="0008051A"/>
    <w:rsid w:val="00082E08"/>
    <w:rsid w:val="000861D9"/>
    <w:rsid w:val="00087996"/>
    <w:rsid w:val="00091D91"/>
    <w:rsid w:val="000933B3"/>
    <w:rsid w:val="00093E90"/>
    <w:rsid w:val="0009668D"/>
    <w:rsid w:val="00096D8A"/>
    <w:rsid w:val="000A0D65"/>
    <w:rsid w:val="000A57B7"/>
    <w:rsid w:val="000B0EB9"/>
    <w:rsid w:val="000B295A"/>
    <w:rsid w:val="000B5554"/>
    <w:rsid w:val="000B6461"/>
    <w:rsid w:val="000B6F9D"/>
    <w:rsid w:val="000C7F48"/>
    <w:rsid w:val="000D35DB"/>
    <w:rsid w:val="000D4A7E"/>
    <w:rsid w:val="000D7AC4"/>
    <w:rsid w:val="000E2556"/>
    <w:rsid w:val="000E2F6F"/>
    <w:rsid w:val="000E4810"/>
    <w:rsid w:val="000E732F"/>
    <w:rsid w:val="000E7E8E"/>
    <w:rsid w:val="000F1372"/>
    <w:rsid w:val="000F1998"/>
    <w:rsid w:val="000F7427"/>
    <w:rsid w:val="001018D4"/>
    <w:rsid w:val="0010271B"/>
    <w:rsid w:val="00102E96"/>
    <w:rsid w:val="00104DB9"/>
    <w:rsid w:val="00107D07"/>
    <w:rsid w:val="001102B3"/>
    <w:rsid w:val="0011091F"/>
    <w:rsid w:val="00110B79"/>
    <w:rsid w:val="00112DB7"/>
    <w:rsid w:val="00114D54"/>
    <w:rsid w:val="0011701C"/>
    <w:rsid w:val="001207AC"/>
    <w:rsid w:val="001209E6"/>
    <w:rsid w:val="00122408"/>
    <w:rsid w:val="00126588"/>
    <w:rsid w:val="00133F3D"/>
    <w:rsid w:val="00135F7B"/>
    <w:rsid w:val="001372E6"/>
    <w:rsid w:val="00140847"/>
    <w:rsid w:val="00145D08"/>
    <w:rsid w:val="00145FE1"/>
    <w:rsid w:val="00150371"/>
    <w:rsid w:val="00152F29"/>
    <w:rsid w:val="00153541"/>
    <w:rsid w:val="00160120"/>
    <w:rsid w:val="0016133E"/>
    <w:rsid w:val="0016501E"/>
    <w:rsid w:val="00167A9D"/>
    <w:rsid w:val="00167D81"/>
    <w:rsid w:val="00176F72"/>
    <w:rsid w:val="00183906"/>
    <w:rsid w:val="0018549C"/>
    <w:rsid w:val="00194395"/>
    <w:rsid w:val="001A005C"/>
    <w:rsid w:val="001A35F0"/>
    <w:rsid w:val="001A483E"/>
    <w:rsid w:val="001A63CE"/>
    <w:rsid w:val="001A6DE3"/>
    <w:rsid w:val="001A70B1"/>
    <w:rsid w:val="001B1757"/>
    <w:rsid w:val="001B1DA2"/>
    <w:rsid w:val="001B3DEF"/>
    <w:rsid w:val="001B4B38"/>
    <w:rsid w:val="001B5A49"/>
    <w:rsid w:val="001C3640"/>
    <w:rsid w:val="001C663D"/>
    <w:rsid w:val="001C69C5"/>
    <w:rsid w:val="001C6B43"/>
    <w:rsid w:val="001C74AA"/>
    <w:rsid w:val="001D3008"/>
    <w:rsid w:val="001D39AF"/>
    <w:rsid w:val="001D42F3"/>
    <w:rsid w:val="001D5AA6"/>
    <w:rsid w:val="001E1571"/>
    <w:rsid w:val="001E5E99"/>
    <w:rsid w:val="001E73EF"/>
    <w:rsid w:val="001F3154"/>
    <w:rsid w:val="001F4E52"/>
    <w:rsid w:val="001F6C6C"/>
    <w:rsid w:val="001F7547"/>
    <w:rsid w:val="002012B1"/>
    <w:rsid w:val="0020739A"/>
    <w:rsid w:val="002111A5"/>
    <w:rsid w:val="00217E9A"/>
    <w:rsid w:val="00223547"/>
    <w:rsid w:val="00225220"/>
    <w:rsid w:val="00226C07"/>
    <w:rsid w:val="002277E9"/>
    <w:rsid w:val="00234F87"/>
    <w:rsid w:val="00241375"/>
    <w:rsid w:val="0024177C"/>
    <w:rsid w:val="002435F4"/>
    <w:rsid w:val="0024456D"/>
    <w:rsid w:val="002528EB"/>
    <w:rsid w:val="0025297C"/>
    <w:rsid w:val="00254121"/>
    <w:rsid w:val="002544AD"/>
    <w:rsid w:val="00265C35"/>
    <w:rsid w:val="00273D8D"/>
    <w:rsid w:val="0027434C"/>
    <w:rsid w:val="00275254"/>
    <w:rsid w:val="00276359"/>
    <w:rsid w:val="00277ECE"/>
    <w:rsid w:val="00277FE9"/>
    <w:rsid w:val="00294E15"/>
    <w:rsid w:val="00297FDC"/>
    <w:rsid w:val="002A2D44"/>
    <w:rsid w:val="002A3362"/>
    <w:rsid w:val="002B0817"/>
    <w:rsid w:val="002B0DE8"/>
    <w:rsid w:val="002B4437"/>
    <w:rsid w:val="002B5098"/>
    <w:rsid w:val="002B7378"/>
    <w:rsid w:val="002C0011"/>
    <w:rsid w:val="002C0C5A"/>
    <w:rsid w:val="002C2E94"/>
    <w:rsid w:val="002C61FA"/>
    <w:rsid w:val="002D165C"/>
    <w:rsid w:val="002D1CF8"/>
    <w:rsid w:val="002D3F2F"/>
    <w:rsid w:val="002D5AA1"/>
    <w:rsid w:val="002D76EA"/>
    <w:rsid w:val="002E2099"/>
    <w:rsid w:val="002E3885"/>
    <w:rsid w:val="002E6625"/>
    <w:rsid w:val="002E6E22"/>
    <w:rsid w:val="002F2A51"/>
    <w:rsid w:val="002F7A04"/>
    <w:rsid w:val="00301263"/>
    <w:rsid w:val="00301DC9"/>
    <w:rsid w:val="00306813"/>
    <w:rsid w:val="00317A11"/>
    <w:rsid w:val="00317A24"/>
    <w:rsid w:val="00324C74"/>
    <w:rsid w:val="00330C3E"/>
    <w:rsid w:val="00331100"/>
    <w:rsid w:val="00334EF8"/>
    <w:rsid w:val="00337691"/>
    <w:rsid w:val="00343FE1"/>
    <w:rsid w:val="003462F4"/>
    <w:rsid w:val="003516D0"/>
    <w:rsid w:val="00354FB4"/>
    <w:rsid w:val="00356C19"/>
    <w:rsid w:val="00360EF0"/>
    <w:rsid w:val="00361BB5"/>
    <w:rsid w:val="00361CD1"/>
    <w:rsid w:val="003671F2"/>
    <w:rsid w:val="003824ED"/>
    <w:rsid w:val="00384820"/>
    <w:rsid w:val="00384CF1"/>
    <w:rsid w:val="00387EA6"/>
    <w:rsid w:val="00387F94"/>
    <w:rsid w:val="00393D32"/>
    <w:rsid w:val="00393D69"/>
    <w:rsid w:val="003947E3"/>
    <w:rsid w:val="003959F0"/>
    <w:rsid w:val="00396723"/>
    <w:rsid w:val="003A0FF0"/>
    <w:rsid w:val="003A4ACB"/>
    <w:rsid w:val="003A55EF"/>
    <w:rsid w:val="003A57CE"/>
    <w:rsid w:val="003A6AEF"/>
    <w:rsid w:val="003B0890"/>
    <w:rsid w:val="003B34EA"/>
    <w:rsid w:val="003B5F01"/>
    <w:rsid w:val="003C0887"/>
    <w:rsid w:val="003C69D1"/>
    <w:rsid w:val="003D4BDD"/>
    <w:rsid w:val="003E1881"/>
    <w:rsid w:val="003E5398"/>
    <w:rsid w:val="003E646F"/>
    <w:rsid w:val="003E6CFE"/>
    <w:rsid w:val="003E6D6B"/>
    <w:rsid w:val="003F15FB"/>
    <w:rsid w:val="003F15FF"/>
    <w:rsid w:val="003F2355"/>
    <w:rsid w:val="003F2AE1"/>
    <w:rsid w:val="003F7CDB"/>
    <w:rsid w:val="00401CB9"/>
    <w:rsid w:val="004026EA"/>
    <w:rsid w:val="00402C1B"/>
    <w:rsid w:val="004076B4"/>
    <w:rsid w:val="00407BD2"/>
    <w:rsid w:val="004151AC"/>
    <w:rsid w:val="00415694"/>
    <w:rsid w:val="0041794E"/>
    <w:rsid w:val="004213CA"/>
    <w:rsid w:val="004246E8"/>
    <w:rsid w:val="00426DFA"/>
    <w:rsid w:val="0043331C"/>
    <w:rsid w:val="00436155"/>
    <w:rsid w:val="00441611"/>
    <w:rsid w:val="00442821"/>
    <w:rsid w:val="0044325E"/>
    <w:rsid w:val="00444AC4"/>
    <w:rsid w:val="00444BF9"/>
    <w:rsid w:val="004455E3"/>
    <w:rsid w:val="00447225"/>
    <w:rsid w:val="004501F3"/>
    <w:rsid w:val="00450E81"/>
    <w:rsid w:val="00451C0D"/>
    <w:rsid w:val="00453115"/>
    <w:rsid w:val="00453A26"/>
    <w:rsid w:val="004543FB"/>
    <w:rsid w:val="00465F53"/>
    <w:rsid w:val="00467171"/>
    <w:rsid w:val="00472528"/>
    <w:rsid w:val="00476CCD"/>
    <w:rsid w:val="0048069A"/>
    <w:rsid w:val="00480A38"/>
    <w:rsid w:val="00482FCA"/>
    <w:rsid w:val="004875B2"/>
    <w:rsid w:val="00490ECC"/>
    <w:rsid w:val="0049286B"/>
    <w:rsid w:val="00492A7A"/>
    <w:rsid w:val="004A10B3"/>
    <w:rsid w:val="004B3349"/>
    <w:rsid w:val="004C34FF"/>
    <w:rsid w:val="004C6407"/>
    <w:rsid w:val="004D57C4"/>
    <w:rsid w:val="004E53F6"/>
    <w:rsid w:val="004F4802"/>
    <w:rsid w:val="004F5400"/>
    <w:rsid w:val="004F6F03"/>
    <w:rsid w:val="004F7253"/>
    <w:rsid w:val="005062F7"/>
    <w:rsid w:val="00510DA4"/>
    <w:rsid w:val="00512E88"/>
    <w:rsid w:val="005159DC"/>
    <w:rsid w:val="00517D77"/>
    <w:rsid w:val="005243D8"/>
    <w:rsid w:val="00526D4C"/>
    <w:rsid w:val="00532890"/>
    <w:rsid w:val="0053486C"/>
    <w:rsid w:val="00542837"/>
    <w:rsid w:val="00544A14"/>
    <w:rsid w:val="00544CF5"/>
    <w:rsid w:val="005460E1"/>
    <w:rsid w:val="005464DA"/>
    <w:rsid w:val="00551189"/>
    <w:rsid w:val="00554788"/>
    <w:rsid w:val="00556C1E"/>
    <w:rsid w:val="005573F3"/>
    <w:rsid w:val="005624B4"/>
    <w:rsid w:val="005676AD"/>
    <w:rsid w:val="00570D08"/>
    <w:rsid w:val="005714FC"/>
    <w:rsid w:val="0057364C"/>
    <w:rsid w:val="00576BD0"/>
    <w:rsid w:val="005879D9"/>
    <w:rsid w:val="00587B6D"/>
    <w:rsid w:val="00592B87"/>
    <w:rsid w:val="00595B27"/>
    <w:rsid w:val="00596937"/>
    <w:rsid w:val="00597282"/>
    <w:rsid w:val="005A1ACF"/>
    <w:rsid w:val="005A333E"/>
    <w:rsid w:val="005A364F"/>
    <w:rsid w:val="005A3F5A"/>
    <w:rsid w:val="005B575D"/>
    <w:rsid w:val="005B628A"/>
    <w:rsid w:val="005B6EAC"/>
    <w:rsid w:val="005C1B58"/>
    <w:rsid w:val="005C2CF3"/>
    <w:rsid w:val="005C5157"/>
    <w:rsid w:val="005D045F"/>
    <w:rsid w:val="005D3246"/>
    <w:rsid w:val="005D53B8"/>
    <w:rsid w:val="005E22CB"/>
    <w:rsid w:val="005F24A2"/>
    <w:rsid w:val="005F5D0F"/>
    <w:rsid w:val="005F7D7E"/>
    <w:rsid w:val="00602B51"/>
    <w:rsid w:val="00602EAA"/>
    <w:rsid w:val="006107FD"/>
    <w:rsid w:val="0061552A"/>
    <w:rsid w:val="00623512"/>
    <w:rsid w:val="00623738"/>
    <w:rsid w:val="006270BF"/>
    <w:rsid w:val="0063020E"/>
    <w:rsid w:val="0063311D"/>
    <w:rsid w:val="0063333C"/>
    <w:rsid w:val="00635D01"/>
    <w:rsid w:val="00640FD4"/>
    <w:rsid w:val="006472FF"/>
    <w:rsid w:val="00651ED0"/>
    <w:rsid w:val="006522C4"/>
    <w:rsid w:val="0065494A"/>
    <w:rsid w:val="006554AB"/>
    <w:rsid w:val="0065732F"/>
    <w:rsid w:val="00671B70"/>
    <w:rsid w:val="00672B0A"/>
    <w:rsid w:val="00672BDC"/>
    <w:rsid w:val="00672DCC"/>
    <w:rsid w:val="006731F4"/>
    <w:rsid w:val="00673BAC"/>
    <w:rsid w:val="00673FC0"/>
    <w:rsid w:val="0067671E"/>
    <w:rsid w:val="0067699C"/>
    <w:rsid w:val="00680055"/>
    <w:rsid w:val="00681449"/>
    <w:rsid w:val="0068334F"/>
    <w:rsid w:val="00686D88"/>
    <w:rsid w:val="006948BC"/>
    <w:rsid w:val="006A3678"/>
    <w:rsid w:val="006A5100"/>
    <w:rsid w:val="006B1F36"/>
    <w:rsid w:val="006C152F"/>
    <w:rsid w:val="006C36E6"/>
    <w:rsid w:val="006C3C41"/>
    <w:rsid w:val="006C770A"/>
    <w:rsid w:val="006D0542"/>
    <w:rsid w:val="006D235E"/>
    <w:rsid w:val="006D39C3"/>
    <w:rsid w:val="006D66CB"/>
    <w:rsid w:val="006D70DF"/>
    <w:rsid w:val="006E08BE"/>
    <w:rsid w:val="006E42B7"/>
    <w:rsid w:val="006E53A7"/>
    <w:rsid w:val="006E6006"/>
    <w:rsid w:val="006F01E8"/>
    <w:rsid w:val="006F1A63"/>
    <w:rsid w:val="006F5BA9"/>
    <w:rsid w:val="007059C3"/>
    <w:rsid w:val="00710B77"/>
    <w:rsid w:val="00712AC8"/>
    <w:rsid w:val="00712F33"/>
    <w:rsid w:val="00721BA8"/>
    <w:rsid w:val="00721DC2"/>
    <w:rsid w:val="0072312B"/>
    <w:rsid w:val="00725258"/>
    <w:rsid w:val="00727CAB"/>
    <w:rsid w:val="007375DF"/>
    <w:rsid w:val="00741943"/>
    <w:rsid w:val="00744DBB"/>
    <w:rsid w:val="00745F16"/>
    <w:rsid w:val="007506B3"/>
    <w:rsid w:val="00751925"/>
    <w:rsid w:val="007527AC"/>
    <w:rsid w:val="00755D2F"/>
    <w:rsid w:val="007646B8"/>
    <w:rsid w:val="00764B97"/>
    <w:rsid w:val="00765693"/>
    <w:rsid w:val="007657E2"/>
    <w:rsid w:val="00767C69"/>
    <w:rsid w:val="007722AF"/>
    <w:rsid w:val="00775692"/>
    <w:rsid w:val="00782D0C"/>
    <w:rsid w:val="00787ECF"/>
    <w:rsid w:val="00792736"/>
    <w:rsid w:val="007938DC"/>
    <w:rsid w:val="00794655"/>
    <w:rsid w:val="007A2332"/>
    <w:rsid w:val="007A75A5"/>
    <w:rsid w:val="007B07F1"/>
    <w:rsid w:val="007B1962"/>
    <w:rsid w:val="007B4769"/>
    <w:rsid w:val="007B6FD2"/>
    <w:rsid w:val="007C676D"/>
    <w:rsid w:val="007D007C"/>
    <w:rsid w:val="007D28F2"/>
    <w:rsid w:val="007D38C5"/>
    <w:rsid w:val="007D60A8"/>
    <w:rsid w:val="007E07D8"/>
    <w:rsid w:val="007E3D81"/>
    <w:rsid w:val="007E495E"/>
    <w:rsid w:val="007E6F25"/>
    <w:rsid w:val="007E7484"/>
    <w:rsid w:val="007E7FFA"/>
    <w:rsid w:val="007F02FC"/>
    <w:rsid w:val="007F617F"/>
    <w:rsid w:val="007F6FB9"/>
    <w:rsid w:val="007F7D36"/>
    <w:rsid w:val="008021AB"/>
    <w:rsid w:val="00803566"/>
    <w:rsid w:val="008067D5"/>
    <w:rsid w:val="0081061F"/>
    <w:rsid w:val="0081125A"/>
    <w:rsid w:val="00813BFD"/>
    <w:rsid w:val="00823955"/>
    <w:rsid w:val="00823DB5"/>
    <w:rsid w:val="00827416"/>
    <w:rsid w:val="00834249"/>
    <w:rsid w:val="008343CC"/>
    <w:rsid w:val="008402BF"/>
    <w:rsid w:val="0084198E"/>
    <w:rsid w:val="008423E1"/>
    <w:rsid w:val="00850696"/>
    <w:rsid w:val="00857103"/>
    <w:rsid w:val="00857724"/>
    <w:rsid w:val="00860937"/>
    <w:rsid w:val="00863043"/>
    <w:rsid w:val="00865E19"/>
    <w:rsid w:val="008676F9"/>
    <w:rsid w:val="00867B8F"/>
    <w:rsid w:val="00870CAB"/>
    <w:rsid w:val="008759EB"/>
    <w:rsid w:val="00876189"/>
    <w:rsid w:val="008860D0"/>
    <w:rsid w:val="0089626F"/>
    <w:rsid w:val="008A1F43"/>
    <w:rsid w:val="008A2382"/>
    <w:rsid w:val="008A2902"/>
    <w:rsid w:val="008B1A47"/>
    <w:rsid w:val="008B2748"/>
    <w:rsid w:val="008B2AF8"/>
    <w:rsid w:val="008B573A"/>
    <w:rsid w:val="008C152E"/>
    <w:rsid w:val="008C28AC"/>
    <w:rsid w:val="008C4651"/>
    <w:rsid w:val="008C6106"/>
    <w:rsid w:val="008D3798"/>
    <w:rsid w:val="008D5825"/>
    <w:rsid w:val="008D737D"/>
    <w:rsid w:val="008E0B34"/>
    <w:rsid w:val="008E2A64"/>
    <w:rsid w:val="008E33E8"/>
    <w:rsid w:val="008E3B7E"/>
    <w:rsid w:val="008E442D"/>
    <w:rsid w:val="008E73B5"/>
    <w:rsid w:val="008F0F4A"/>
    <w:rsid w:val="008F291B"/>
    <w:rsid w:val="008F646B"/>
    <w:rsid w:val="00901308"/>
    <w:rsid w:val="009016CA"/>
    <w:rsid w:val="00905A00"/>
    <w:rsid w:val="00906661"/>
    <w:rsid w:val="00907764"/>
    <w:rsid w:val="00911B0D"/>
    <w:rsid w:val="00912A84"/>
    <w:rsid w:val="00912CA3"/>
    <w:rsid w:val="00913270"/>
    <w:rsid w:val="00920C5F"/>
    <w:rsid w:val="00922724"/>
    <w:rsid w:val="009264D5"/>
    <w:rsid w:val="00927974"/>
    <w:rsid w:val="00930107"/>
    <w:rsid w:val="00932FBD"/>
    <w:rsid w:val="00934D8A"/>
    <w:rsid w:val="00936E77"/>
    <w:rsid w:val="00942F98"/>
    <w:rsid w:val="00945169"/>
    <w:rsid w:val="00945C39"/>
    <w:rsid w:val="00947769"/>
    <w:rsid w:val="009478FE"/>
    <w:rsid w:val="00950E75"/>
    <w:rsid w:val="00951BCD"/>
    <w:rsid w:val="00953054"/>
    <w:rsid w:val="00955D9F"/>
    <w:rsid w:val="00957488"/>
    <w:rsid w:val="00967314"/>
    <w:rsid w:val="0097482F"/>
    <w:rsid w:val="0097546D"/>
    <w:rsid w:val="00980616"/>
    <w:rsid w:val="009832CF"/>
    <w:rsid w:val="009875A8"/>
    <w:rsid w:val="00987C4D"/>
    <w:rsid w:val="009912E6"/>
    <w:rsid w:val="009914DF"/>
    <w:rsid w:val="009922F8"/>
    <w:rsid w:val="00992493"/>
    <w:rsid w:val="009A11B4"/>
    <w:rsid w:val="009A27DC"/>
    <w:rsid w:val="009A39C3"/>
    <w:rsid w:val="009A3AE6"/>
    <w:rsid w:val="009A618C"/>
    <w:rsid w:val="009B1348"/>
    <w:rsid w:val="009B227C"/>
    <w:rsid w:val="009B2385"/>
    <w:rsid w:val="009B2465"/>
    <w:rsid w:val="009B58A7"/>
    <w:rsid w:val="009C5044"/>
    <w:rsid w:val="009D1B0B"/>
    <w:rsid w:val="009D36B2"/>
    <w:rsid w:val="009D3DC4"/>
    <w:rsid w:val="009E2C69"/>
    <w:rsid w:val="009E4BFB"/>
    <w:rsid w:val="009E50CB"/>
    <w:rsid w:val="009E5C88"/>
    <w:rsid w:val="009F7DE0"/>
    <w:rsid w:val="00A01225"/>
    <w:rsid w:val="00A02218"/>
    <w:rsid w:val="00A069AA"/>
    <w:rsid w:val="00A11732"/>
    <w:rsid w:val="00A14687"/>
    <w:rsid w:val="00A2576E"/>
    <w:rsid w:val="00A42889"/>
    <w:rsid w:val="00A454ED"/>
    <w:rsid w:val="00A46779"/>
    <w:rsid w:val="00A52CF1"/>
    <w:rsid w:val="00A54F1E"/>
    <w:rsid w:val="00A57A35"/>
    <w:rsid w:val="00A60D70"/>
    <w:rsid w:val="00A61BAC"/>
    <w:rsid w:val="00A630B8"/>
    <w:rsid w:val="00A67115"/>
    <w:rsid w:val="00A73B92"/>
    <w:rsid w:val="00A74AFD"/>
    <w:rsid w:val="00A76465"/>
    <w:rsid w:val="00A7676C"/>
    <w:rsid w:val="00A827AE"/>
    <w:rsid w:val="00A82C2D"/>
    <w:rsid w:val="00A83108"/>
    <w:rsid w:val="00A901A6"/>
    <w:rsid w:val="00A93E41"/>
    <w:rsid w:val="00A963D4"/>
    <w:rsid w:val="00A966BE"/>
    <w:rsid w:val="00A971D1"/>
    <w:rsid w:val="00AB34A4"/>
    <w:rsid w:val="00AC667C"/>
    <w:rsid w:val="00AD1441"/>
    <w:rsid w:val="00AD1879"/>
    <w:rsid w:val="00AD33A0"/>
    <w:rsid w:val="00AD3C30"/>
    <w:rsid w:val="00AE02AF"/>
    <w:rsid w:val="00AE62A1"/>
    <w:rsid w:val="00AE75FB"/>
    <w:rsid w:val="00AF1031"/>
    <w:rsid w:val="00AF118E"/>
    <w:rsid w:val="00AF4CDA"/>
    <w:rsid w:val="00B02CA5"/>
    <w:rsid w:val="00B04CB4"/>
    <w:rsid w:val="00B1378E"/>
    <w:rsid w:val="00B14B66"/>
    <w:rsid w:val="00B1633D"/>
    <w:rsid w:val="00B20371"/>
    <w:rsid w:val="00B2202C"/>
    <w:rsid w:val="00B31BFE"/>
    <w:rsid w:val="00B32300"/>
    <w:rsid w:val="00B437D6"/>
    <w:rsid w:val="00B45E83"/>
    <w:rsid w:val="00B5246D"/>
    <w:rsid w:val="00B5326F"/>
    <w:rsid w:val="00B54EC7"/>
    <w:rsid w:val="00B56594"/>
    <w:rsid w:val="00B566D0"/>
    <w:rsid w:val="00B60CB6"/>
    <w:rsid w:val="00B61B8B"/>
    <w:rsid w:val="00B65840"/>
    <w:rsid w:val="00B67A63"/>
    <w:rsid w:val="00B701ED"/>
    <w:rsid w:val="00B70975"/>
    <w:rsid w:val="00B71454"/>
    <w:rsid w:val="00B761B2"/>
    <w:rsid w:val="00B76316"/>
    <w:rsid w:val="00B81EDA"/>
    <w:rsid w:val="00B85A86"/>
    <w:rsid w:val="00B90A0C"/>
    <w:rsid w:val="00B933DD"/>
    <w:rsid w:val="00BA0F61"/>
    <w:rsid w:val="00BA6503"/>
    <w:rsid w:val="00BA6F5D"/>
    <w:rsid w:val="00BB492E"/>
    <w:rsid w:val="00BB6119"/>
    <w:rsid w:val="00BC3437"/>
    <w:rsid w:val="00BC7D07"/>
    <w:rsid w:val="00BD00BB"/>
    <w:rsid w:val="00BD04D9"/>
    <w:rsid w:val="00BD1821"/>
    <w:rsid w:val="00BD5D00"/>
    <w:rsid w:val="00BE0070"/>
    <w:rsid w:val="00BE10BE"/>
    <w:rsid w:val="00BE72A8"/>
    <w:rsid w:val="00BF03BA"/>
    <w:rsid w:val="00BF2CA4"/>
    <w:rsid w:val="00BF4913"/>
    <w:rsid w:val="00C01766"/>
    <w:rsid w:val="00C05A8B"/>
    <w:rsid w:val="00C0730D"/>
    <w:rsid w:val="00C1053E"/>
    <w:rsid w:val="00C11E86"/>
    <w:rsid w:val="00C1349C"/>
    <w:rsid w:val="00C1434C"/>
    <w:rsid w:val="00C15259"/>
    <w:rsid w:val="00C1595E"/>
    <w:rsid w:val="00C159B0"/>
    <w:rsid w:val="00C16E7D"/>
    <w:rsid w:val="00C22D19"/>
    <w:rsid w:val="00C239E3"/>
    <w:rsid w:val="00C2600F"/>
    <w:rsid w:val="00C31A28"/>
    <w:rsid w:val="00C31D56"/>
    <w:rsid w:val="00C31F3A"/>
    <w:rsid w:val="00C33127"/>
    <w:rsid w:val="00C335A6"/>
    <w:rsid w:val="00C35B92"/>
    <w:rsid w:val="00C361C2"/>
    <w:rsid w:val="00C37748"/>
    <w:rsid w:val="00C50443"/>
    <w:rsid w:val="00C53318"/>
    <w:rsid w:val="00C5512F"/>
    <w:rsid w:val="00C625B0"/>
    <w:rsid w:val="00C63CF0"/>
    <w:rsid w:val="00C64EEE"/>
    <w:rsid w:val="00C676D7"/>
    <w:rsid w:val="00C70EDB"/>
    <w:rsid w:val="00C71472"/>
    <w:rsid w:val="00C71BEB"/>
    <w:rsid w:val="00C813AD"/>
    <w:rsid w:val="00C834B8"/>
    <w:rsid w:val="00C9503A"/>
    <w:rsid w:val="00C95C25"/>
    <w:rsid w:val="00CA3A97"/>
    <w:rsid w:val="00CA49D0"/>
    <w:rsid w:val="00CA79C5"/>
    <w:rsid w:val="00CB33E3"/>
    <w:rsid w:val="00CB6824"/>
    <w:rsid w:val="00CC7218"/>
    <w:rsid w:val="00CC7F55"/>
    <w:rsid w:val="00CD0D3F"/>
    <w:rsid w:val="00CD2104"/>
    <w:rsid w:val="00CD4FDF"/>
    <w:rsid w:val="00CE20C9"/>
    <w:rsid w:val="00CE36C8"/>
    <w:rsid w:val="00CF3B48"/>
    <w:rsid w:val="00CF4CC1"/>
    <w:rsid w:val="00D013DE"/>
    <w:rsid w:val="00D01B12"/>
    <w:rsid w:val="00D02021"/>
    <w:rsid w:val="00D02C7C"/>
    <w:rsid w:val="00D030FB"/>
    <w:rsid w:val="00D063C3"/>
    <w:rsid w:val="00D107EE"/>
    <w:rsid w:val="00D11FC5"/>
    <w:rsid w:val="00D13676"/>
    <w:rsid w:val="00D13CA6"/>
    <w:rsid w:val="00D14418"/>
    <w:rsid w:val="00D15E3A"/>
    <w:rsid w:val="00D17316"/>
    <w:rsid w:val="00D25729"/>
    <w:rsid w:val="00D25C6D"/>
    <w:rsid w:val="00D27CFC"/>
    <w:rsid w:val="00D316B4"/>
    <w:rsid w:val="00D31B66"/>
    <w:rsid w:val="00D3412A"/>
    <w:rsid w:val="00D3541C"/>
    <w:rsid w:val="00D400E4"/>
    <w:rsid w:val="00D403D1"/>
    <w:rsid w:val="00D43E2D"/>
    <w:rsid w:val="00D44C71"/>
    <w:rsid w:val="00D45E3D"/>
    <w:rsid w:val="00D5166F"/>
    <w:rsid w:val="00D547B2"/>
    <w:rsid w:val="00D5664F"/>
    <w:rsid w:val="00D57EBC"/>
    <w:rsid w:val="00D62829"/>
    <w:rsid w:val="00D63072"/>
    <w:rsid w:val="00D630B4"/>
    <w:rsid w:val="00D67B1B"/>
    <w:rsid w:val="00D76654"/>
    <w:rsid w:val="00D76B9C"/>
    <w:rsid w:val="00D812F5"/>
    <w:rsid w:val="00D84D9F"/>
    <w:rsid w:val="00D879E8"/>
    <w:rsid w:val="00D90AC9"/>
    <w:rsid w:val="00D90DB6"/>
    <w:rsid w:val="00D93B08"/>
    <w:rsid w:val="00D93D7C"/>
    <w:rsid w:val="00D95AD2"/>
    <w:rsid w:val="00D95DD8"/>
    <w:rsid w:val="00D96E02"/>
    <w:rsid w:val="00DA0CB9"/>
    <w:rsid w:val="00DB665A"/>
    <w:rsid w:val="00DD1CEB"/>
    <w:rsid w:val="00DD2888"/>
    <w:rsid w:val="00DD29BE"/>
    <w:rsid w:val="00DD3457"/>
    <w:rsid w:val="00DD419E"/>
    <w:rsid w:val="00DD4EDD"/>
    <w:rsid w:val="00DE0506"/>
    <w:rsid w:val="00DE14E4"/>
    <w:rsid w:val="00DE5DB2"/>
    <w:rsid w:val="00DE6171"/>
    <w:rsid w:val="00DF2366"/>
    <w:rsid w:val="00DF45DA"/>
    <w:rsid w:val="00E033EF"/>
    <w:rsid w:val="00E07B48"/>
    <w:rsid w:val="00E134F6"/>
    <w:rsid w:val="00E154AE"/>
    <w:rsid w:val="00E163D2"/>
    <w:rsid w:val="00E2263A"/>
    <w:rsid w:val="00E23978"/>
    <w:rsid w:val="00E24336"/>
    <w:rsid w:val="00E24AB7"/>
    <w:rsid w:val="00E262F7"/>
    <w:rsid w:val="00E42FA7"/>
    <w:rsid w:val="00E51CDB"/>
    <w:rsid w:val="00E67A0B"/>
    <w:rsid w:val="00E728DB"/>
    <w:rsid w:val="00E811D7"/>
    <w:rsid w:val="00E832D9"/>
    <w:rsid w:val="00E83773"/>
    <w:rsid w:val="00E86FDA"/>
    <w:rsid w:val="00E8795C"/>
    <w:rsid w:val="00EA35AB"/>
    <w:rsid w:val="00EA7060"/>
    <w:rsid w:val="00EB087D"/>
    <w:rsid w:val="00EB2C24"/>
    <w:rsid w:val="00EB378C"/>
    <w:rsid w:val="00EB50E4"/>
    <w:rsid w:val="00EC1836"/>
    <w:rsid w:val="00EC24A6"/>
    <w:rsid w:val="00EC5B4B"/>
    <w:rsid w:val="00EC787D"/>
    <w:rsid w:val="00ED1731"/>
    <w:rsid w:val="00ED1F92"/>
    <w:rsid w:val="00ED2AA7"/>
    <w:rsid w:val="00ED53EB"/>
    <w:rsid w:val="00EE404D"/>
    <w:rsid w:val="00EE446A"/>
    <w:rsid w:val="00EE7ACC"/>
    <w:rsid w:val="00EF3CFD"/>
    <w:rsid w:val="00EF46DA"/>
    <w:rsid w:val="00F02FF9"/>
    <w:rsid w:val="00F10A93"/>
    <w:rsid w:val="00F15637"/>
    <w:rsid w:val="00F16E47"/>
    <w:rsid w:val="00F32C6C"/>
    <w:rsid w:val="00F32EA9"/>
    <w:rsid w:val="00F37D34"/>
    <w:rsid w:val="00F41457"/>
    <w:rsid w:val="00F43A67"/>
    <w:rsid w:val="00F44FBF"/>
    <w:rsid w:val="00F459D2"/>
    <w:rsid w:val="00F53F3F"/>
    <w:rsid w:val="00F5661A"/>
    <w:rsid w:val="00F60822"/>
    <w:rsid w:val="00F6251B"/>
    <w:rsid w:val="00F63C66"/>
    <w:rsid w:val="00F64733"/>
    <w:rsid w:val="00F65818"/>
    <w:rsid w:val="00F66945"/>
    <w:rsid w:val="00F67723"/>
    <w:rsid w:val="00F67E43"/>
    <w:rsid w:val="00F721E1"/>
    <w:rsid w:val="00F80165"/>
    <w:rsid w:val="00F836CF"/>
    <w:rsid w:val="00F908E7"/>
    <w:rsid w:val="00F90BFD"/>
    <w:rsid w:val="00F90F82"/>
    <w:rsid w:val="00F966F9"/>
    <w:rsid w:val="00FA6769"/>
    <w:rsid w:val="00FA7969"/>
    <w:rsid w:val="00FB12B4"/>
    <w:rsid w:val="00FB464E"/>
    <w:rsid w:val="00FC0366"/>
    <w:rsid w:val="00FC11C2"/>
    <w:rsid w:val="00FC1CD2"/>
    <w:rsid w:val="00FC3D8B"/>
    <w:rsid w:val="00FC764F"/>
    <w:rsid w:val="00FD1251"/>
    <w:rsid w:val="00FD25E6"/>
    <w:rsid w:val="00FD422A"/>
    <w:rsid w:val="00FD51D2"/>
    <w:rsid w:val="00FD7F27"/>
    <w:rsid w:val="00FE2330"/>
    <w:rsid w:val="00FF39BF"/>
    <w:rsid w:val="00FF6C15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06500"/>
  <w15:docId w15:val="{55DE734F-DD37-43F6-9F9A-43CE8C0E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32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05A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6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F32E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38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7938DC"/>
    <w:pPr>
      <w:ind w:left="720"/>
      <w:contextualSpacing/>
    </w:pPr>
  </w:style>
  <w:style w:type="character" w:styleId="a5">
    <w:name w:val="Hyperlink"/>
    <w:uiPriority w:val="99"/>
    <w:unhideWhenUsed/>
    <w:rsid w:val="004416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51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15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602B51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767C69"/>
  </w:style>
  <w:style w:type="character" w:styleId="aa">
    <w:name w:val="Strong"/>
    <w:basedOn w:val="a0"/>
    <w:uiPriority w:val="22"/>
    <w:qFormat/>
    <w:rsid w:val="00317A11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C361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32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32EA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D33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D3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D33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3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01263"/>
    <w:rPr>
      <w:color w:val="605E5C"/>
      <w:shd w:val="clear" w:color="auto" w:fill="E1DFDD"/>
    </w:rPr>
  </w:style>
  <w:style w:type="character" w:customStyle="1" w:styleId="highlight-module1p2so">
    <w:name w:val="highlight-module__1p2so"/>
    <w:basedOn w:val="a0"/>
    <w:rsid w:val="00451C0D"/>
  </w:style>
  <w:style w:type="character" w:customStyle="1" w:styleId="ng-star-inserted">
    <w:name w:val="ng-star-inserted"/>
    <w:basedOn w:val="a0"/>
    <w:rsid w:val="00680055"/>
  </w:style>
  <w:style w:type="character" w:styleId="af">
    <w:name w:val="Emphasis"/>
    <w:basedOn w:val="a0"/>
    <w:uiPriority w:val="20"/>
    <w:qFormat/>
    <w:rsid w:val="00587B6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D6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typography-modulelvnit">
    <w:name w:val="typography-module__lvnit"/>
    <w:basedOn w:val="a0"/>
    <w:rsid w:val="00D62829"/>
  </w:style>
  <w:style w:type="character" w:customStyle="1" w:styleId="20">
    <w:name w:val="Заголовок 2 Знак"/>
    <w:basedOn w:val="a0"/>
    <w:link w:val="2"/>
    <w:uiPriority w:val="9"/>
    <w:rsid w:val="00905A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marginright1">
    <w:name w:val="marginright1"/>
    <w:basedOn w:val="a0"/>
    <w:rsid w:val="00CE36C8"/>
  </w:style>
  <w:style w:type="character" w:customStyle="1" w:styleId="right">
    <w:name w:val="right"/>
    <w:basedOn w:val="a0"/>
    <w:rsid w:val="00CE36C8"/>
  </w:style>
  <w:style w:type="character" w:customStyle="1" w:styleId="marginleft1">
    <w:name w:val="marginleft1"/>
    <w:basedOn w:val="a0"/>
    <w:rsid w:val="00CE36C8"/>
  </w:style>
  <w:style w:type="character" w:styleId="af0">
    <w:name w:val="Unresolved Mention"/>
    <w:basedOn w:val="a0"/>
    <w:uiPriority w:val="99"/>
    <w:semiHidden/>
    <w:unhideWhenUsed/>
    <w:rsid w:val="00120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7045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25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6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4028/www.scientific.net/KEM.869.449" TargetMode="External"/><Relationship Id="rId18" Type="http://schemas.openxmlformats.org/officeDocument/2006/relationships/hyperlink" Target="https://vestnik.alt.edu.kz/index.php/journal/article/view/2102" TargetMode="External"/><Relationship Id="rId26" Type="http://schemas.openxmlformats.org/officeDocument/2006/relationships/hyperlink" Target="https://vestnik.alt.edu.kz/index.php/journal/article/view/2150" TargetMode="External"/><Relationship Id="rId39" Type="http://schemas.openxmlformats.org/officeDocument/2006/relationships/hyperlink" Target="https://scholar.google.com/citations?view_op=view_citation&amp;hl=ru&amp;user=FfzVlcEAAAAJ&amp;citation_for_view=FfzVlcEAAAAJ:lSLTfruPkqcC" TargetMode="External"/><Relationship Id="rId21" Type="http://schemas.openxmlformats.org/officeDocument/2006/relationships/hyperlink" Target="https://doi.org/10.52167/1609-1817-2024-135-6-482-488" TargetMode="External"/><Relationship Id="rId34" Type="http://schemas.openxmlformats.org/officeDocument/2006/relationships/hyperlink" Target="https://doi.org/10.52167/1609-1817-2025-136-1-470-482" TargetMode="External"/><Relationship Id="rId42" Type="http://schemas.openxmlformats.org/officeDocument/2006/relationships/hyperlink" Target="https://ijalte.alt.edu.kz/index.php/journal/issue/archive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vestnik-energy.tou.edu.kz/storage/journals/175.pdf" TargetMode="External"/><Relationship Id="rId29" Type="http://schemas.openxmlformats.org/officeDocument/2006/relationships/hyperlink" Target="https://doi.org/10.52167/1609-1817-2023-125-2-422-42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berleninka.ru/article/n/otsenka-energeticheskoy-effektivnosti-tsikla-teplovogo-nasosa-so-stupenchatym-szhatiem/viewer" TargetMode="External"/><Relationship Id="rId24" Type="http://schemas.openxmlformats.org/officeDocument/2006/relationships/hyperlink" Target="https://vestnik-energy.tou.edu.kz/storage/journals/168.pdf" TargetMode="External"/><Relationship Id="rId32" Type="http://schemas.openxmlformats.org/officeDocument/2006/relationships/hyperlink" Target="https://doi.org/10.48081/NNSC6112" TargetMode="External"/><Relationship Id="rId37" Type="http://schemas.openxmlformats.org/officeDocument/2006/relationships/hyperlink" Target="https://vestnik-energy.tou.edu.kz/" TargetMode="External"/><Relationship Id="rId40" Type="http://schemas.openxmlformats.org/officeDocument/2006/relationships/hyperlink" Target="https://ijalte.alt.edu.kz/index.php/journal/issue/archive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52167/1609-1817-2024-134-5-514-525" TargetMode="External"/><Relationship Id="rId23" Type="http://schemas.openxmlformats.org/officeDocument/2006/relationships/hyperlink" Target="https://doi.org/10.48081/JCDW2916" TargetMode="External"/><Relationship Id="rId28" Type="http://schemas.openxmlformats.org/officeDocument/2006/relationships/hyperlink" Target="https://vestnik.alt.edu.kz/index.php/journal/article/view/1042" TargetMode="External"/><Relationship Id="rId36" Type="http://schemas.openxmlformats.org/officeDocument/2006/relationships/hyperlink" Target="https://doi.org/10.52167/1609-1817-2025-136-1-429-440" TargetMode="External"/><Relationship Id="rId10" Type="http://schemas.openxmlformats.org/officeDocument/2006/relationships/hyperlink" Target="https://www.researchgate.net/publication/346316070_Research_and_modeling_of_the_cooling_system_in_steam_turbine_bearings" TargetMode="External"/><Relationship Id="rId19" Type="http://schemas.openxmlformats.org/officeDocument/2006/relationships/hyperlink" Target="https://doi.org/10.52167/1609-1817-2024-133-4-429-439" TargetMode="External"/><Relationship Id="rId31" Type="http://schemas.openxmlformats.org/officeDocument/2006/relationships/hyperlink" Target="https://doi.org/10.48081/FYZZ1289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raiseworthyprize.org/jsm/index.php?journal=ireme&amp;page=article&amp;op=view&amp;path%5B%5D=27240" TargetMode="External"/><Relationship Id="rId14" Type="http://schemas.openxmlformats.org/officeDocument/2006/relationships/hyperlink" Target="https://vestnik.alt.edu.kz/index.php/journal/article/view/2135/1393" TargetMode="External"/><Relationship Id="rId22" Type="http://schemas.openxmlformats.org/officeDocument/2006/relationships/hyperlink" Target="https://vestnik-energy.tou.edu.kz/storage/journals/166.pdf" TargetMode="External"/><Relationship Id="rId27" Type="http://schemas.openxmlformats.org/officeDocument/2006/relationships/hyperlink" Target="https://doi.org/10.52167/1609-1817-2024-135-6-474-481" TargetMode="External"/><Relationship Id="rId30" Type="http://schemas.openxmlformats.org/officeDocument/2006/relationships/hyperlink" Target="https://vestnik-energy.tou.edu.kz/storage/journals/177.pdf" TargetMode="External"/><Relationship Id="rId35" Type="http://schemas.openxmlformats.org/officeDocument/2006/relationships/hyperlink" Target="https://vestnik.alt.edu.kz/index.php/journal/article/view/2359/1533" TargetMode="External"/><Relationship Id="rId43" Type="http://schemas.openxmlformats.org/officeDocument/2006/relationships/hyperlink" Target="https://doi.org/10.52167/2790-5829" TargetMode="External"/><Relationship Id="rId8" Type="http://schemas.openxmlformats.org/officeDocument/2006/relationships/hyperlink" Target="https://orcid.org/0000-0003-1376-6112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cientific.net/KEM.869.449" TargetMode="External"/><Relationship Id="rId17" Type="http://schemas.openxmlformats.org/officeDocument/2006/relationships/hyperlink" Target="https://doi.org/10.48081/ECTU7696" TargetMode="External"/><Relationship Id="rId25" Type="http://schemas.openxmlformats.org/officeDocument/2006/relationships/hyperlink" Target="https://doi.org/10.48081/YCWU6139" TargetMode="External"/><Relationship Id="rId33" Type="http://schemas.openxmlformats.org/officeDocument/2006/relationships/hyperlink" Target="https://vestnik.alt.edu.kz/index.php/journal/article/view/2473/1535" TargetMode="External"/><Relationship Id="rId38" Type="http://schemas.openxmlformats.org/officeDocument/2006/relationships/hyperlink" Target="https://tou.edu.kz/arm/storage/files/5f60aa986bba35.29435606.pdf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vestnik.alt.edu.kz/index.php/journal/article/view/2154" TargetMode="External"/><Relationship Id="rId41" Type="http://schemas.openxmlformats.org/officeDocument/2006/relationships/hyperlink" Target="https://doi.org/10.52167/2790-58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61BD6-68E2-4DBF-ABE5-FFA1D11D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Ainur Begimbetova</cp:lastModifiedBy>
  <cp:revision>2</cp:revision>
  <cp:lastPrinted>2025-02-19T06:44:00Z</cp:lastPrinted>
  <dcterms:created xsi:type="dcterms:W3CDTF">2025-02-28T06:25:00Z</dcterms:created>
  <dcterms:modified xsi:type="dcterms:W3CDTF">2025-02-28T06:25:00Z</dcterms:modified>
</cp:coreProperties>
</file>